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95AF" w14:textId="77777777" w:rsidR="00A40828" w:rsidRPr="007E03EA" w:rsidRDefault="00A40828" w:rsidP="00A40828">
      <w:pPr>
        <w:suppressAutoHyphens/>
        <w:autoSpaceDE w:val="0"/>
        <w:autoSpaceDN w:val="0"/>
        <w:adjustRightInd w:val="0"/>
        <w:jc w:val="center"/>
        <w:rPr>
          <w:rFonts w:ascii="Times New Roman" w:hAnsi="Times New Roman"/>
          <w:b/>
          <w:bCs/>
          <w:sz w:val="28"/>
          <w:szCs w:val="28"/>
          <w:lang w:eastAsia="ar-SA"/>
        </w:rPr>
      </w:pPr>
      <w:r w:rsidRPr="007E03EA">
        <w:rPr>
          <w:rFonts w:ascii="Times New Roman" w:hAnsi="Times New Roman"/>
          <w:b/>
          <w:bCs/>
          <w:sz w:val="30"/>
          <w:szCs w:val="28"/>
          <w:lang w:eastAsia="ar-SA"/>
        </w:rPr>
        <w:t>А</w:t>
      </w:r>
      <w:r w:rsidRPr="007E03EA">
        <w:rPr>
          <w:rFonts w:ascii="Times New Roman" w:hAnsi="Times New Roman"/>
          <w:b/>
          <w:bCs/>
          <w:sz w:val="28"/>
          <w:szCs w:val="28"/>
          <w:lang w:eastAsia="ar-SA"/>
        </w:rPr>
        <w:t xml:space="preserve">ДМИНИСТРАЦИЯ ЮДАНОВСКОГО СЕЛЬСКОГО ПОСЕЛЕНИЯ </w:t>
      </w:r>
      <w:r w:rsidRPr="007E03EA">
        <w:rPr>
          <w:rFonts w:ascii="Times New Roman" w:hAnsi="Times New Roman"/>
          <w:b/>
          <w:bCs/>
          <w:sz w:val="30"/>
          <w:szCs w:val="28"/>
          <w:lang w:eastAsia="ar-SA"/>
        </w:rPr>
        <w:t>Б</w:t>
      </w:r>
      <w:r w:rsidRPr="007E03EA">
        <w:rPr>
          <w:rFonts w:ascii="Times New Roman" w:hAnsi="Times New Roman"/>
          <w:b/>
          <w:bCs/>
          <w:sz w:val="28"/>
          <w:szCs w:val="28"/>
          <w:lang w:eastAsia="ar-SA"/>
        </w:rPr>
        <w:t xml:space="preserve">ОБРОВСКОГО </w:t>
      </w:r>
      <w:proofErr w:type="gramStart"/>
      <w:r w:rsidRPr="007E03EA">
        <w:rPr>
          <w:rFonts w:ascii="Times New Roman" w:hAnsi="Times New Roman"/>
          <w:b/>
          <w:bCs/>
          <w:sz w:val="28"/>
          <w:szCs w:val="28"/>
          <w:lang w:eastAsia="ar-SA"/>
        </w:rPr>
        <w:t>МУНИЦИПАЛЬНОГО  РАЙОНА</w:t>
      </w:r>
      <w:proofErr w:type="gramEnd"/>
    </w:p>
    <w:p w14:paraId="48DA322A" w14:textId="77777777" w:rsidR="00A40828" w:rsidRPr="007E03EA" w:rsidRDefault="00A40828" w:rsidP="00A40828">
      <w:pPr>
        <w:suppressAutoHyphens/>
        <w:autoSpaceDE w:val="0"/>
        <w:autoSpaceDN w:val="0"/>
        <w:adjustRightInd w:val="0"/>
        <w:jc w:val="center"/>
        <w:rPr>
          <w:rFonts w:ascii="Times New Roman" w:hAnsi="Times New Roman"/>
          <w:sz w:val="28"/>
          <w:szCs w:val="28"/>
          <w:lang w:eastAsia="ar-SA"/>
        </w:rPr>
      </w:pPr>
      <w:r w:rsidRPr="007E03EA">
        <w:rPr>
          <w:rFonts w:ascii="Times New Roman" w:hAnsi="Times New Roman"/>
          <w:b/>
          <w:sz w:val="30"/>
          <w:szCs w:val="20"/>
          <w:lang w:eastAsia="ar-SA"/>
        </w:rPr>
        <w:t>В</w:t>
      </w:r>
      <w:r w:rsidRPr="007E03EA">
        <w:rPr>
          <w:rFonts w:ascii="Times New Roman" w:hAnsi="Times New Roman"/>
          <w:b/>
          <w:sz w:val="28"/>
          <w:szCs w:val="20"/>
          <w:lang w:eastAsia="ar-SA"/>
        </w:rPr>
        <w:t>ОРОНЕЖСКОЙ ОБЛАСТИ</w:t>
      </w:r>
    </w:p>
    <w:p w14:paraId="75C35C0E" w14:textId="77777777" w:rsidR="00A40828" w:rsidRPr="007E03EA" w:rsidRDefault="00A40828" w:rsidP="00A40828">
      <w:pPr>
        <w:suppressAutoHyphens/>
        <w:autoSpaceDE w:val="0"/>
        <w:autoSpaceDN w:val="0"/>
        <w:adjustRightInd w:val="0"/>
        <w:rPr>
          <w:rFonts w:ascii="Times New Roman" w:hAnsi="Times New Roman"/>
          <w:sz w:val="28"/>
          <w:szCs w:val="28"/>
          <w:lang w:eastAsia="ar-SA"/>
        </w:rPr>
      </w:pPr>
    </w:p>
    <w:p w14:paraId="62AF8D61" w14:textId="77777777" w:rsidR="00A40828" w:rsidRPr="007E03EA" w:rsidRDefault="00A40828" w:rsidP="00A40828">
      <w:pPr>
        <w:suppressAutoHyphens/>
        <w:autoSpaceDE w:val="0"/>
        <w:autoSpaceDN w:val="0"/>
        <w:adjustRightInd w:val="0"/>
        <w:jc w:val="center"/>
        <w:rPr>
          <w:rFonts w:ascii="Times New Roman" w:hAnsi="Times New Roman"/>
          <w:b/>
          <w:sz w:val="10"/>
          <w:szCs w:val="28"/>
          <w:lang w:eastAsia="ar-SA"/>
        </w:rPr>
      </w:pPr>
    </w:p>
    <w:p w14:paraId="03CFABAB" w14:textId="77777777" w:rsidR="00A40828" w:rsidRPr="007E03EA" w:rsidRDefault="00A40828" w:rsidP="00A40828">
      <w:pPr>
        <w:keepNext/>
        <w:suppressAutoHyphens/>
        <w:autoSpaceDE w:val="0"/>
        <w:autoSpaceDN w:val="0"/>
        <w:adjustRightInd w:val="0"/>
        <w:jc w:val="center"/>
        <w:outlineLvl w:val="2"/>
        <w:rPr>
          <w:rFonts w:ascii="Times New Roman" w:hAnsi="Times New Roman"/>
          <w:sz w:val="28"/>
          <w:szCs w:val="28"/>
          <w:lang w:eastAsia="ar-SA"/>
        </w:rPr>
      </w:pPr>
      <w:r w:rsidRPr="007E03EA">
        <w:rPr>
          <w:rFonts w:ascii="Times New Roman" w:hAnsi="Times New Roman"/>
          <w:b/>
          <w:sz w:val="32"/>
          <w:szCs w:val="20"/>
          <w:lang w:eastAsia="ar-SA"/>
        </w:rPr>
        <w:t>П О С Т А Н О В Л Е Н И Е</w:t>
      </w:r>
    </w:p>
    <w:p w14:paraId="50F96209" w14:textId="77777777" w:rsidR="00A40828" w:rsidRPr="007E03EA" w:rsidRDefault="00A40828" w:rsidP="00A40828">
      <w:pPr>
        <w:suppressAutoHyphens/>
        <w:autoSpaceDE w:val="0"/>
        <w:autoSpaceDN w:val="0"/>
        <w:adjustRightInd w:val="0"/>
        <w:rPr>
          <w:rFonts w:ascii="Times New Roman" w:hAnsi="Times New Roman"/>
          <w:b/>
          <w:sz w:val="28"/>
          <w:szCs w:val="28"/>
          <w:lang w:eastAsia="ar-SA"/>
        </w:rPr>
      </w:pPr>
    </w:p>
    <w:p w14:paraId="0A32E5D7" w14:textId="725D2F7F" w:rsidR="00A40828" w:rsidRPr="007E03EA" w:rsidRDefault="00A40828" w:rsidP="00A40828">
      <w:pPr>
        <w:suppressAutoHyphens/>
        <w:autoSpaceDE w:val="0"/>
        <w:autoSpaceDN w:val="0"/>
        <w:adjustRightInd w:val="0"/>
        <w:rPr>
          <w:rFonts w:ascii="Times New Roman" w:hAnsi="Times New Roman"/>
          <w:sz w:val="28"/>
          <w:szCs w:val="28"/>
          <w:u w:val="single"/>
          <w:lang w:eastAsia="ar-SA"/>
        </w:rPr>
      </w:pPr>
      <w:proofErr w:type="gramStart"/>
      <w:r w:rsidRPr="007E03EA">
        <w:rPr>
          <w:rFonts w:ascii="Times New Roman" w:hAnsi="Times New Roman"/>
          <w:sz w:val="28"/>
          <w:szCs w:val="28"/>
          <w:lang w:eastAsia="ar-SA"/>
        </w:rPr>
        <w:t>от  «</w:t>
      </w:r>
      <w:proofErr w:type="gramEnd"/>
      <w:r w:rsidR="00DD1CBF">
        <w:rPr>
          <w:rFonts w:ascii="Times New Roman" w:hAnsi="Times New Roman"/>
          <w:sz w:val="28"/>
          <w:szCs w:val="28"/>
          <w:lang w:eastAsia="ar-SA"/>
        </w:rPr>
        <w:t>19</w:t>
      </w:r>
      <w:r w:rsidRPr="007E03EA">
        <w:rPr>
          <w:rFonts w:ascii="Times New Roman" w:hAnsi="Times New Roman"/>
          <w:sz w:val="28"/>
          <w:szCs w:val="28"/>
          <w:lang w:eastAsia="ar-SA"/>
        </w:rPr>
        <w:t>»  декабря 202</w:t>
      </w:r>
      <w:r>
        <w:rPr>
          <w:rFonts w:ascii="Times New Roman" w:hAnsi="Times New Roman"/>
          <w:sz w:val="28"/>
          <w:szCs w:val="28"/>
          <w:lang w:eastAsia="ar-SA"/>
        </w:rPr>
        <w:t>3</w:t>
      </w:r>
      <w:r w:rsidRPr="007E03EA">
        <w:rPr>
          <w:rFonts w:ascii="Times New Roman" w:hAnsi="Times New Roman"/>
          <w:sz w:val="28"/>
          <w:szCs w:val="28"/>
          <w:lang w:eastAsia="ar-SA"/>
        </w:rPr>
        <w:t xml:space="preserve"> г.  № </w:t>
      </w:r>
      <w:r w:rsidR="00DD1CBF">
        <w:rPr>
          <w:rFonts w:ascii="Times New Roman" w:hAnsi="Times New Roman"/>
          <w:sz w:val="28"/>
          <w:szCs w:val="28"/>
          <w:lang w:eastAsia="ar-SA"/>
        </w:rPr>
        <w:t>82</w:t>
      </w:r>
      <w:r>
        <w:rPr>
          <w:rFonts w:ascii="Times New Roman" w:hAnsi="Times New Roman"/>
          <w:sz w:val="28"/>
          <w:szCs w:val="28"/>
          <w:lang w:eastAsia="ar-SA"/>
        </w:rPr>
        <w:t xml:space="preserve"> </w:t>
      </w:r>
      <w:r w:rsidRPr="007E03EA">
        <w:rPr>
          <w:rFonts w:ascii="Times New Roman" w:hAnsi="Times New Roman"/>
          <w:sz w:val="28"/>
          <w:szCs w:val="28"/>
          <w:lang w:eastAsia="ar-SA"/>
        </w:rPr>
        <w:t xml:space="preserve">  </w:t>
      </w:r>
    </w:p>
    <w:p w14:paraId="5DA8122A" w14:textId="77777777" w:rsidR="00A40828" w:rsidRPr="007E03EA" w:rsidRDefault="00A40828" w:rsidP="00A40828">
      <w:pPr>
        <w:suppressAutoHyphens/>
        <w:autoSpaceDE w:val="0"/>
        <w:autoSpaceDN w:val="0"/>
        <w:adjustRightInd w:val="0"/>
        <w:rPr>
          <w:rFonts w:ascii="Times New Roman" w:hAnsi="Times New Roman"/>
          <w:sz w:val="28"/>
          <w:szCs w:val="28"/>
          <w:lang w:eastAsia="ar-SA"/>
        </w:rPr>
      </w:pPr>
      <w:r w:rsidRPr="007E03EA">
        <w:rPr>
          <w:rFonts w:ascii="Times New Roman" w:hAnsi="Times New Roman"/>
          <w:sz w:val="28"/>
          <w:szCs w:val="28"/>
          <w:lang w:eastAsia="ar-SA"/>
        </w:rPr>
        <w:t xml:space="preserve">    </w:t>
      </w:r>
      <w:r w:rsidRPr="007E03EA">
        <w:rPr>
          <w:rFonts w:ascii="Times New Roman" w:hAnsi="Times New Roman"/>
          <w:sz w:val="20"/>
          <w:szCs w:val="20"/>
          <w:lang w:eastAsia="ar-SA"/>
        </w:rPr>
        <w:t xml:space="preserve">с. </w:t>
      </w:r>
      <w:proofErr w:type="spellStart"/>
      <w:r w:rsidRPr="007E03EA">
        <w:rPr>
          <w:rFonts w:ascii="Times New Roman" w:hAnsi="Times New Roman"/>
          <w:sz w:val="20"/>
          <w:szCs w:val="20"/>
          <w:lang w:eastAsia="ar-SA"/>
        </w:rPr>
        <w:t>Юдановка</w:t>
      </w:r>
      <w:proofErr w:type="spellEnd"/>
    </w:p>
    <w:p w14:paraId="296E9ABB" w14:textId="77777777" w:rsidR="00A40828" w:rsidRDefault="00A40828" w:rsidP="00A40828">
      <w:pPr>
        <w:spacing w:line="271" w:lineRule="auto"/>
        <w:rPr>
          <w:rFonts w:ascii="Times New Roman" w:hAnsi="Times New Roman" w:cs="Times New Roman"/>
          <w:b/>
          <w:sz w:val="28"/>
          <w:szCs w:val="28"/>
        </w:rPr>
      </w:pPr>
    </w:p>
    <w:p w14:paraId="1E383C14" w14:textId="2DB8E67A" w:rsidR="009921CB" w:rsidRDefault="006A55A5" w:rsidP="00A40828">
      <w:pPr>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w:t>
      </w:r>
    </w:p>
    <w:p w14:paraId="6E65815D" w14:textId="77777777" w:rsidR="009921CB" w:rsidRDefault="006A55A5" w:rsidP="00A40828">
      <w:pPr>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муниципальной </w:t>
      </w:r>
    </w:p>
    <w:p w14:paraId="338B2A99" w14:textId="77777777" w:rsidR="00A40828" w:rsidRPr="00A40828" w:rsidRDefault="006A55A5" w:rsidP="00A40828">
      <w:pPr>
        <w:rPr>
          <w:rFonts w:ascii="Times New Roman" w:hAnsi="Times New Roman" w:cs="Times New Roman"/>
          <w:b/>
          <w:bCs/>
          <w:sz w:val="28"/>
          <w:szCs w:val="28"/>
        </w:rPr>
      </w:pPr>
      <w:r w:rsidRPr="00EF3BB3">
        <w:rPr>
          <w:rFonts w:ascii="Times New Roman" w:hAnsi="Times New Roman" w:cs="Times New Roman"/>
          <w:b/>
          <w:sz w:val="28"/>
          <w:szCs w:val="28"/>
        </w:rPr>
        <w:t>услуги «Предоставление земельного</w:t>
      </w:r>
      <w:r w:rsidR="00A40828">
        <w:rPr>
          <w:rFonts w:ascii="Times New Roman" w:hAnsi="Times New Roman" w:cs="Times New Roman"/>
          <w:b/>
          <w:sz w:val="28"/>
          <w:szCs w:val="28"/>
        </w:rPr>
        <w:t xml:space="preserve"> </w:t>
      </w:r>
      <w:r w:rsidRPr="00A40828">
        <w:rPr>
          <w:rFonts w:ascii="Times New Roman" w:hAnsi="Times New Roman" w:cs="Times New Roman"/>
          <w:b/>
          <w:bCs/>
          <w:sz w:val="28"/>
          <w:szCs w:val="28"/>
        </w:rPr>
        <w:t xml:space="preserve">участка, </w:t>
      </w:r>
    </w:p>
    <w:p w14:paraId="0EB29522" w14:textId="77777777" w:rsidR="00A40828" w:rsidRPr="00A40828" w:rsidRDefault="006A55A5" w:rsidP="00A40828">
      <w:pPr>
        <w:rPr>
          <w:rFonts w:ascii="Times New Roman" w:hAnsi="Times New Roman" w:cs="Times New Roman"/>
          <w:b/>
          <w:bCs/>
          <w:sz w:val="28"/>
          <w:szCs w:val="28"/>
        </w:rPr>
      </w:pPr>
      <w:r w:rsidRPr="00A40828">
        <w:rPr>
          <w:rFonts w:ascii="Times New Roman" w:hAnsi="Times New Roman" w:cs="Times New Roman"/>
          <w:b/>
          <w:bCs/>
          <w:sz w:val="28"/>
          <w:szCs w:val="28"/>
        </w:rPr>
        <w:t>находящегося в муниципальной собственности</w:t>
      </w:r>
      <w:r w:rsidR="00F77266" w:rsidRPr="00A40828">
        <w:rPr>
          <w:rFonts w:ascii="Times New Roman" w:hAnsi="Times New Roman" w:cs="Times New Roman"/>
          <w:b/>
          <w:bCs/>
          <w:sz w:val="28"/>
          <w:szCs w:val="28"/>
        </w:rPr>
        <w:t xml:space="preserve">, </w:t>
      </w:r>
    </w:p>
    <w:p w14:paraId="09D439C5" w14:textId="77777777" w:rsidR="00A40828" w:rsidRPr="00A40828" w:rsidRDefault="006A55A5" w:rsidP="00A40828">
      <w:pPr>
        <w:rPr>
          <w:rFonts w:ascii="Times New Roman" w:hAnsi="Times New Roman" w:cs="Times New Roman"/>
          <w:b/>
          <w:bCs/>
          <w:sz w:val="28"/>
          <w:szCs w:val="28"/>
        </w:rPr>
      </w:pPr>
      <w:r w:rsidRPr="00A40828">
        <w:rPr>
          <w:rFonts w:ascii="Times New Roman" w:hAnsi="Times New Roman" w:cs="Times New Roman"/>
          <w:b/>
          <w:bCs/>
          <w:sz w:val="28"/>
          <w:szCs w:val="28"/>
        </w:rPr>
        <w:t>гражданину или юридическому</w:t>
      </w:r>
      <w:r w:rsidR="00A40828">
        <w:rPr>
          <w:rFonts w:ascii="Times New Roman" w:hAnsi="Times New Roman" w:cs="Times New Roman"/>
          <w:b/>
          <w:bCs/>
          <w:sz w:val="28"/>
          <w:szCs w:val="28"/>
        </w:rPr>
        <w:t xml:space="preserve"> </w:t>
      </w:r>
      <w:r w:rsidRPr="00A40828">
        <w:rPr>
          <w:rFonts w:ascii="Times New Roman" w:hAnsi="Times New Roman" w:cs="Times New Roman"/>
          <w:b/>
          <w:bCs/>
          <w:sz w:val="28"/>
          <w:szCs w:val="28"/>
        </w:rPr>
        <w:t xml:space="preserve">лицу </w:t>
      </w:r>
    </w:p>
    <w:p w14:paraId="788CFF24" w14:textId="623AEE48" w:rsidR="00A40828" w:rsidRPr="00A40828" w:rsidRDefault="006A55A5" w:rsidP="00A40828">
      <w:pPr>
        <w:rPr>
          <w:rFonts w:ascii="Times New Roman" w:hAnsi="Times New Roman" w:cs="Times New Roman"/>
          <w:b/>
          <w:bCs/>
          <w:sz w:val="28"/>
          <w:szCs w:val="28"/>
        </w:rPr>
      </w:pPr>
      <w:r w:rsidRPr="00A40828">
        <w:rPr>
          <w:rFonts w:ascii="Times New Roman" w:hAnsi="Times New Roman" w:cs="Times New Roman"/>
          <w:b/>
          <w:bCs/>
          <w:sz w:val="28"/>
          <w:szCs w:val="28"/>
        </w:rPr>
        <w:t xml:space="preserve">в собственность бесплатно» на территории </w:t>
      </w:r>
    </w:p>
    <w:p w14:paraId="66D148D4" w14:textId="5AC95349" w:rsidR="00F77266" w:rsidRDefault="00A40828" w:rsidP="00A40828">
      <w:pPr>
        <w:pStyle w:val="Title"/>
        <w:spacing w:before="0" w:after="0"/>
        <w:ind w:firstLine="0"/>
        <w:jc w:val="left"/>
        <w:rPr>
          <w:rFonts w:ascii="Times New Roman" w:hAnsi="Times New Roman" w:cs="Times New Roman"/>
          <w:sz w:val="28"/>
          <w:szCs w:val="28"/>
        </w:rPr>
      </w:pPr>
      <w:proofErr w:type="spellStart"/>
      <w:r>
        <w:rPr>
          <w:rFonts w:ascii="Times New Roman" w:hAnsi="Times New Roman" w:cs="Times New Roman"/>
          <w:sz w:val="28"/>
          <w:szCs w:val="28"/>
        </w:rPr>
        <w:t>Юдановского</w:t>
      </w:r>
      <w:proofErr w:type="spellEnd"/>
      <w:r>
        <w:rPr>
          <w:rFonts w:ascii="Times New Roman" w:hAnsi="Times New Roman" w:cs="Times New Roman"/>
          <w:sz w:val="28"/>
          <w:szCs w:val="28"/>
        </w:rPr>
        <w:t xml:space="preserve"> сельского</w:t>
      </w:r>
      <w:r w:rsidR="00F77266">
        <w:rPr>
          <w:rFonts w:ascii="Times New Roman" w:hAnsi="Times New Roman" w:cs="Times New Roman"/>
          <w:sz w:val="28"/>
          <w:szCs w:val="28"/>
        </w:rPr>
        <w:t xml:space="preserve"> поселения</w:t>
      </w:r>
    </w:p>
    <w:p w14:paraId="5A28FE7C" w14:textId="77777777" w:rsidR="00A40828" w:rsidRDefault="009921CB" w:rsidP="00A4082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Бобровского муниципального</w:t>
      </w:r>
      <w:r w:rsidR="00A40828">
        <w:rPr>
          <w:rFonts w:ascii="Times New Roman" w:hAnsi="Times New Roman" w:cs="Times New Roman"/>
          <w:sz w:val="28"/>
          <w:szCs w:val="28"/>
        </w:rPr>
        <w:t xml:space="preserve"> </w:t>
      </w:r>
      <w:r w:rsidR="006A55A5" w:rsidRPr="00EF3BB3">
        <w:rPr>
          <w:rFonts w:ascii="Times New Roman" w:hAnsi="Times New Roman" w:cs="Times New Roman"/>
          <w:sz w:val="28"/>
          <w:szCs w:val="28"/>
        </w:rPr>
        <w:t xml:space="preserve">района </w:t>
      </w:r>
    </w:p>
    <w:p w14:paraId="12F0DBF4" w14:textId="6B313772" w:rsidR="006A55A5" w:rsidRPr="00EF3BB3" w:rsidRDefault="006A55A5" w:rsidP="00A40828">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Воронежской области</w:t>
      </w:r>
    </w:p>
    <w:p w14:paraId="604D496A" w14:textId="77777777" w:rsidR="009921CB" w:rsidRDefault="009921CB" w:rsidP="009921CB">
      <w:pPr>
        <w:pStyle w:val="ac"/>
        <w:widowControl w:val="0"/>
        <w:tabs>
          <w:tab w:val="left" w:pos="0"/>
        </w:tabs>
        <w:autoSpaceDE w:val="0"/>
        <w:autoSpaceDN w:val="0"/>
        <w:adjustRightInd w:val="0"/>
        <w:ind w:left="284"/>
        <w:jc w:val="both"/>
        <w:rPr>
          <w:lang w:eastAsia="ru-RU"/>
        </w:rPr>
      </w:pPr>
    </w:p>
    <w:p w14:paraId="10066085" w14:textId="4490D9D4" w:rsidR="006A55A5" w:rsidRPr="009921CB" w:rsidRDefault="006A55A5" w:rsidP="00A40828">
      <w:pPr>
        <w:pStyle w:val="ac"/>
        <w:widowControl w:val="0"/>
        <w:tabs>
          <w:tab w:val="left" w:pos="0"/>
        </w:tabs>
        <w:autoSpaceDE w:val="0"/>
        <w:autoSpaceDN w:val="0"/>
        <w:adjustRightInd w:val="0"/>
        <w:ind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proofErr w:type="spellStart"/>
      <w:r w:rsidR="00A40828">
        <w:t>Юдановского</w:t>
      </w:r>
      <w:proofErr w:type="spellEnd"/>
      <w:r w:rsidR="00A40828">
        <w:t xml:space="preserve"> сельского</w:t>
      </w:r>
      <w:r w:rsidR="00F77266">
        <w:t xml:space="preserve"> поселения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14:paraId="5FB18F34" w14:textId="090F4841" w:rsidR="006A55A5" w:rsidRPr="006A55A5" w:rsidRDefault="006A55A5" w:rsidP="00A40828">
      <w:pPr>
        <w:ind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A40828" w:rsidRPr="00A40828">
        <w:rPr>
          <w:rFonts w:ascii="Times New Roman" w:hAnsi="Times New Roman" w:cs="Times New Roman"/>
          <w:sz w:val="28"/>
          <w:szCs w:val="28"/>
        </w:rPr>
        <w:t>Юдановского</w:t>
      </w:r>
      <w:proofErr w:type="spellEnd"/>
      <w:r w:rsidR="00A40828" w:rsidRPr="00A40828">
        <w:rPr>
          <w:rFonts w:ascii="Times New Roman" w:hAnsi="Times New Roman" w:cs="Times New Roman"/>
          <w:sz w:val="28"/>
          <w:szCs w:val="28"/>
        </w:rPr>
        <w:t xml:space="preserve"> сельского</w:t>
      </w:r>
      <w:r w:rsidR="00F77266">
        <w:rPr>
          <w:rFonts w:ascii="Times New Roman" w:hAnsi="Times New Roman" w:cs="Times New Roman"/>
          <w:sz w:val="28"/>
          <w:szCs w:val="28"/>
        </w:rPr>
        <w:t xml:space="preserve"> поселения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14:paraId="39CFA345" w14:textId="77777777" w:rsidR="00EF3BB3" w:rsidRPr="009921CB" w:rsidRDefault="006A55A5" w:rsidP="00A40828">
      <w:pPr>
        <w:autoSpaceDE w:val="0"/>
        <w:autoSpaceDN w:val="0"/>
        <w:adjustRightInd w:val="0"/>
        <w:ind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Настоящее постановление вступает в силу со дня его официального опубликования</w:t>
      </w:r>
      <w:r w:rsidR="00F77266">
        <w:rPr>
          <w:rFonts w:ascii="Times New Roman" w:hAnsi="Times New Roman"/>
          <w:sz w:val="28"/>
          <w:szCs w:val="28"/>
        </w:rPr>
        <w:t xml:space="preserve"> (обнародования)</w:t>
      </w:r>
      <w:r w:rsidR="00EF3BB3" w:rsidRPr="009921CB">
        <w:rPr>
          <w:rFonts w:ascii="Times New Roman" w:hAnsi="Times New Roman"/>
          <w:sz w:val="28"/>
          <w:szCs w:val="28"/>
        </w:rPr>
        <w:t>.</w:t>
      </w:r>
    </w:p>
    <w:p w14:paraId="6DB75EB0" w14:textId="77777777" w:rsidR="009921CB" w:rsidRDefault="009921CB" w:rsidP="00A40828">
      <w:pPr>
        <w:tabs>
          <w:tab w:val="left" w:pos="-142"/>
          <w:tab w:val="left" w:pos="900"/>
        </w:tabs>
        <w:ind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r w:rsidRPr="0015596A">
        <w:rPr>
          <w:rFonts w:ascii="Times New Roman" w:eastAsia="Calibri" w:hAnsi="Times New Roman" w:cs="Times New Roman"/>
          <w:color w:val="auto"/>
          <w:sz w:val="28"/>
          <w:szCs w:val="28"/>
        </w:rPr>
        <w:t xml:space="preserve">Контроль за исполнением настоящего постановления </w:t>
      </w:r>
      <w:r w:rsidR="00F77266">
        <w:rPr>
          <w:rFonts w:ascii="Times New Roman" w:eastAsia="Calibri" w:hAnsi="Times New Roman" w:cs="Times New Roman"/>
          <w:color w:val="auto"/>
          <w:sz w:val="28"/>
          <w:szCs w:val="28"/>
        </w:rPr>
        <w:t>оставляю за собой.</w:t>
      </w:r>
    </w:p>
    <w:p w14:paraId="62A3AA5B" w14:textId="77777777" w:rsidR="00A40828" w:rsidRDefault="00A40828" w:rsidP="00A40828">
      <w:pPr>
        <w:tabs>
          <w:tab w:val="left" w:pos="-142"/>
          <w:tab w:val="left" w:pos="900"/>
        </w:tabs>
        <w:spacing w:line="276" w:lineRule="auto"/>
        <w:ind w:firstLine="850"/>
        <w:contextualSpacing/>
        <w:jc w:val="both"/>
        <w:rPr>
          <w:rFonts w:ascii="Times New Roman" w:eastAsia="Calibri" w:hAnsi="Times New Roman" w:cs="Times New Roman"/>
          <w:color w:val="auto"/>
          <w:sz w:val="28"/>
          <w:szCs w:val="28"/>
        </w:rPr>
      </w:pPr>
    </w:p>
    <w:p w14:paraId="6228F1E8" w14:textId="77777777" w:rsidR="00A40828" w:rsidRDefault="00A40828" w:rsidP="00A40828">
      <w:pPr>
        <w:tabs>
          <w:tab w:val="left" w:pos="-142"/>
          <w:tab w:val="left" w:pos="900"/>
        </w:tabs>
        <w:spacing w:line="276" w:lineRule="auto"/>
        <w:ind w:firstLine="850"/>
        <w:contextualSpacing/>
        <w:jc w:val="both"/>
        <w:rPr>
          <w:rFonts w:ascii="Times New Roman" w:eastAsia="Calibri" w:hAnsi="Times New Roman" w:cs="Times New Roman"/>
          <w:color w:val="auto"/>
          <w:sz w:val="28"/>
          <w:szCs w:val="28"/>
        </w:rPr>
      </w:pPr>
    </w:p>
    <w:p w14:paraId="016C35E2" w14:textId="1F738736" w:rsidR="00A40828" w:rsidRDefault="00A40828" w:rsidP="00A40828">
      <w:pPr>
        <w:tabs>
          <w:tab w:val="left" w:pos="-142"/>
          <w:tab w:val="left" w:pos="900"/>
        </w:tabs>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Глава </w:t>
      </w:r>
      <w:proofErr w:type="spellStart"/>
      <w:r>
        <w:rPr>
          <w:rFonts w:ascii="Times New Roman" w:eastAsia="Calibri" w:hAnsi="Times New Roman" w:cs="Times New Roman"/>
          <w:color w:val="auto"/>
          <w:sz w:val="28"/>
          <w:szCs w:val="28"/>
        </w:rPr>
        <w:t>Юдановского</w:t>
      </w:r>
      <w:proofErr w:type="spellEnd"/>
      <w:r>
        <w:rPr>
          <w:rFonts w:ascii="Times New Roman" w:eastAsia="Calibri" w:hAnsi="Times New Roman" w:cs="Times New Roman"/>
          <w:color w:val="auto"/>
          <w:sz w:val="28"/>
          <w:szCs w:val="28"/>
        </w:rPr>
        <w:t xml:space="preserve"> сельского поселения</w:t>
      </w:r>
    </w:p>
    <w:p w14:paraId="4216AF3B" w14:textId="0885C713" w:rsidR="00A40828" w:rsidRDefault="00A40828" w:rsidP="00A40828">
      <w:pPr>
        <w:tabs>
          <w:tab w:val="left" w:pos="-142"/>
          <w:tab w:val="left" w:pos="900"/>
        </w:tabs>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Бобровского муниципального района</w:t>
      </w:r>
    </w:p>
    <w:p w14:paraId="2C46D85E" w14:textId="23C8323A" w:rsidR="00A40828" w:rsidRPr="0015596A" w:rsidRDefault="00A40828" w:rsidP="00A40828">
      <w:pPr>
        <w:tabs>
          <w:tab w:val="left" w:pos="-142"/>
          <w:tab w:val="left" w:pos="900"/>
        </w:tabs>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Воронежской области</w:t>
      </w:r>
      <w:r w:rsidR="00DD1CBF">
        <w:rPr>
          <w:rFonts w:ascii="Times New Roman" w:eastAsia="Calibri" w:hAnsi="Times New Roman" w:cs="Times New Roman"/>
          <w:color w:val="auto"/>
          <w:sz w:val="28"/>
          <w:szCs w:val="28"/>
        </w:rPr>
        <w:t xml:space="preserve">                                                                   </w:t>
      </w:r>
      <w:proofErr w:type="spellStart"/>
      <w:r w:rsidR="00DD1CBF">
        <w:rPr>
          <w:rFonts w:ascii="Times New Roman" w:eastAsia="Calibri" w:hAnsi="Times New Roman" w:cs="Times New Roman"/>
          <w:color w:val="auto"/>
          <w:sz w:val="28"/>
          <w:szCs w:val="28"/>
        </w:rPr>
        <w:t>С.И.Мельникова</w:t>
      </w:r>
      <w:proofErr w:type="spellEnd"/>
    </w:p>
    <w:p w14:paraId="47CCEA61" w14:textId="77777777" w:rsidR="00EF3BB3" w:rsidRPr="00D32BED" w:rsidRDefault="00EF3BB3" w:rsidP="00A40828">
      <w:pPr>
        <w:tabs>
          <w:tab w:val="left" w:pos="900"/>
        </w:tabs>
        <w:spacing w:line="360" w:lineRule="auto"/>
        <w:contextualSpacing/>
        <w:jc w:val="both"/>
        <w:rPr>
          <w:rFonts w:ascii="Times New Roman" w:eastAsia="Times New Roman" w:hAnsi="Times New Roman" w:cs="Times New Roman"/>
          <w:sz w:val="28"/>
          <w:szCs w:val="28"/>
        </w:rPr>
      </w:pPr>
    </w:p>
    <w:p w14:paraId="1B48666E" w14:textId="77777777" w:rsidR="004B4084" w:rsidRDefault="004B4084" w:rsidP="00A40828">
      <w:pPr>
        <w:jc w:val="both"/>
        <w:rPr>
          <w:rFonts w:ascii="Times New Roman" w:eastAsia="Times New Roman" w:hAnsi="Times New Roman" w:cs="Times New Roman"/>
          <w:sz w:val="28"/>
          <w:szCs w:val="28"/>
        </w:rPr>
      </w:pPr>
    </w:p>
    <w:p w14:paraId="438E3F9C" w14:textId="77777777" w:rsidR="004B4084" w:rsidRDefault="004B4084" w:rsidP="00EF3BB3">
      <w:pPr>
        <w:ind w:left="3969"/>
        <w:jc w:val="both"/>
        <w:rPr>
          <w:rFonts w:ascii="Times New Roman" w:eastAsia="Times New Roman" w:hAnsi="Times New Roman" w:cs="Times New Roman"/>
          <w:sz w:val="28"/>
          <w:szCs w:val="28"/>
        </w:rPr>
      </w:pPr>
    </w:p>
    <w:p w14:paraId="432B1F9C" w14:textId="77777777" w:rsidR="006A55A5" w:rsidRDefault="006A55A5" w:rsidP="00A40828">
      <w:pPr>
        <w:ind w:left="4820"/>
        <w:rPr>
          <w:rFonts w:ascii="Times New Roman" w:hAnsi="Times New Roman"/>
          <w:sz w:val="28"/>
          <w:szCs w:val="28"/>
        </w:rPr>
      </w:pPr>
      <w:r w:rsidRPr="005D0D76">
        <w:rPr>
          <w:rFonts w:ascii="Times New Roman" w:hAnsi="Times New Roman"/>
          <w:sz w:val="28"/>
          <w:szCs w:val="28"/>
        </w:rPr>
        <w:t xml:space="preserve">Приложение </w:t>
      </w:r>
    </w:p>
    <w:p w14:paraId="686878A3" w14:textId="77777777" w:rsidR="006A55A5" w:rsidRDefault="006A55A5" w:rsidP="00A40828">
      <w:pPr>
        <w:ind w:left="4820"/>
        <w:rPr>
          <w:rFonts w:ascii="Times New Roman" w:hAnsi="Times New Roman"/>
          <w:sz w:val="28"/>
          <w:szCs w:val="28"/>
        </w:rPr>
      </w:pPr>
      <w:r w:rsidRPr="005D0D76">
        <w:rPr>
          <w:rFonts w:ascii="Times New Roman" w:hAnsi="Times New Roman"/>
          <w:sz w:val="28"/>
          <w:szCs w:val="28"/>
        </w:rPr>
        <w:t>к постановлению администрации</w:t>
      </w:r>
    </w:p>
    <w:p w14:paraId="0AE904AC" w14:textId="187C0C00" w:rsidR="00F77266" w:rsidRPr="005D0D76" w:rsidRDefault="00A40828" w:rsidP="00A40828">
      <w:pPr>
        <w:ind w:left="4820"/>
        <w:rPr>
          <w:rFonts w:ascii="Times New Roman" w:hAnsi="Times New Roman"/>
          <w:sz w:val="28"/>
          <w:szCs w:val="28"/>
        </w:rPr>
      </w:pPr>
      <w:proofErr w:type="spellStart"/>
      <w:r>
        <w:rPr>
          <w:rFonts w:ascii="Times New Roman" w:hAnsi="Times New Roman"/>
          <w:sz w:val="28"/>
          <w:szCs w:val="28"/>
        </w:rPr>
        <w:t>Юдановского</w:t>
      </w:r>
      <w:proofErr w:type="spellEnd"/>
      <w:r>
        <w:rPr>
          <w:rFonts w:ascii="Times New Roman" w:hAnsi="Times New Roman"/>
          <w:sz w:val="28"/>
          <w:szCs w:val="28"/>
        </w:rPr>
        <w:t xml:space="preserve"> сельского поселения</w:t>
      </w:r>
    </w:p>
    <w:p w14:paraId="2864ECD7" w14:textId="77777777" w:rsidR="006A55A5" w:rsidRPr="005D0D76" w:rsidRDefault="007961C1" w:rsidP="00A40828">
      <w:pPr>
        <w:ind w:left="4820"/>
        <w:rPr>
          <w:rFonts w:ascii="Times New Roman" w:hAnsi="Times New Roman"/>
          <w:sz w:val="28"/>
          <w:szCs w:val="28"/>
        </w:rPr>
      </w:pPr>
      <w:r>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14:paraId="42DEA9FB" w14:textId="77777777" w:rsidR="00EF3BB3" w:rsidRDefault="006A55A5" w:rsidP="00A40828">
      <w:pPr>
        <w:ind w:left="4820"/>
        <w:rPr>
          <w:rFonts w:ascii="Times New Roman" w:hAnsi="Times New Roman"/>
          <w:sz w:val="28"/>
          <w:szCs w:val="28"/>
        </w:rPr>
      </w:pPr>
      <w:r w:rsidRPr="005D0D76">
        <w:rPr>
          <w:rFonts w:ascii="Times New Roman" w:hAnsi="Times New Roman"/>
          <w:sz w:val="28"/>
          <w:szCs w:val="28"/>
        </w:rPr>
        <w:t>Воронежской области</w:t>
      </w:r>
    </w:p>
    <w:p w14:paraId="732BCCA9" w14:textId="0DF496AF" w:rsidR="006A55A5" w:rsidRPr="00582FEE" w:rsidRDefault="006A55A5" w:rsidP="00A40828">
      <w:pPr>
        <w:ind w:left="4820"/>
        <w:rPr>
          <w:rFonts w:ascii="Times New Roman" w:hAnsi="Times New Roman"/>
          <w:sz w:val="28"/>
          <w:szCs w:val="28"/>
        </w:rPr>
      </w:pPr>
      <w:r w:rsidRPr="005D0D76">
        <w:rPr>
          <w:rFonts w:ascii="Times New Roman" w:hAnsi="Times New Roman"/>
          <w:sz w:val="28"/>
          <w:szCs w:val="28"/>
        </w:rPr>
        <w:t>от «</w:t>
      </w:r>
      <w:r w:rsidR="00DD1CBF">
        <w:rPr>
          <w:rFonts w:ascii="Times New Roman" w:hAnsi="Times New Roman"/>
          <w:sz w:val="28"/>
          <w:szCs w:val="28"/>
        </w:rPr>
        <w:t>19</w:t>
      </w:r>
      <w:r w:rsidRPr="005D0D76">
        <w:rPr>
          <w:rFonts w:ascii="Times New Roman" w:hAnsi="Times New Roman"/>
          <w:sz w:val="28"/>
          <w:szCs w:val="28"/>
        </w:rPr>
        <w:t>»</w:t>
      </w:r>
      <w:r w:rsidR="00DD1CBF">
        <w:rPr>
          <w:rFonts w:ascii="Times New Roman" w:hAnsi="Times New Roman"/>
          <w:sz w:val="28"/>
          <w:szCs w:val="28"/>
        </w:rPr>
        <w:t xml:space="preserve"> декабря </w:t>
      </w:r>
      <w:r w:rsidRPr="005D0D76">
        <w:rPr>
          <w:rFonts w:ascii="Times New Roman" w:hAnsi="Times New Roman"/>
          <w:sz w:val="28"/>
          <w:szCs w:val="28"/>
        </w:rPr>
        <w:t xml:space="preserve">2023 г. № </w:t>
      </w:r>
      <w:r w:rsidR="00DD1CBF">
        <w:rPr>
          <w:rFonts w:ascii="Times New Roman" w:hAnsi="Times New Roman"/>
          <w:sz w:val="28"/>
          <w:szCs w:val="28"/>
        </w:rPr>
        <w:t>82</w:t>
      </w:r>
    </w:p>
    <w:p w14:paraId="72575E5C" w14:textId="77777777" w:rsidR="006A55A5" w:rsidRDefault="006A55A5" w:rsidP="006A55A5">
      <w:pPr>
        <w:pStyle w:val="1"/>
        <w:ind w:firstLine="0"/>
        <w:jc w:val="right"/>
        <w:rPr>
          <w:i/>
        </w:rPr>
      </w:pPr>
    </w:p>
    <w:p w14:paraId="1CCBF014" w14:textId="77777777" w:rsidR="006A55A5" w:rsidRDefault="006A55A5" w:rsidP="006A55A5">
      <w:pPr>
        <w:pStyle w:val="1"/>
        <w:ind w:firstLine="0"/>
        <w:jc w:val="center"/>
        <w:rPr>
          <w:i/>
        </w:rPr>
      </w:pPr>
    </w:p>
    <w:p w14:paraId="56C5DE18" w14:textId="77777777"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14:paraId="3C4E34D5" w14:textId="22FB81EF" w:rsidR="006A55A5" w:rsidRPr="00512AFD" w:rsidRDefault="006A55A5" w:rsidP="00A40828">
      <w:pPr>
        <w:pStyle w:val="90"/>
        <w:shd w:val="clear" w:color="auto" w:fill="auto"/>
        <w:spacing w:after="0" w:line="240" w:lineRule="auto"/>
        <w:ind w:firstLine="0"/>
        <w:jc w:val="cente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proofErr w:type="spellStart"/>
      <w:r w:rsidR="00A40828" w:rsidRPr="00A40828">
        <w:rPr>
          <w:b/>
          <w:i w:val="0"/>
          <w:sz w:val="28"/>
          <w:szCs w:val="28"/>
        </w:rPr>
        <w:t>Юдановского</w:t>
      </w:r>
      <w:proofErr w:type="spellEnd"/>
      <w:r w:rsidR="00A40828" w:rsidRPr="00A40828">
        <w:rPr>
          <w:b/>
          <w:i w:val="0"/>
          <w:sz w:val="28"/>
          <w:szCs w:val="28"/>
        </w:rPr>
        <w:t xml:space="preserve"> сельского</w:t>
      </w:r>
      <w:r w:rsidR="00F77266">
        <w:rPr>
          <w:b/>
          <w:i w:val="0"/>
          <w:sz w:val="28"/>
          <w:szCs w:val="28"/>
        </w:rPr>
        <w:t xml:space="preserve"> поселения </w:t>
      </w:r>
      <w:r w:rsidR="00EF1968">
        <w:rPr>
          <w:b/>
          <w:i w:val="0"/>
          <w:sz w:val="28"/>
          <w:szCs w:val="28"/>
        </w:rPr>
        <w:t>Бобровского</w:t>
      </w:r>
      <w:r w:rsidRPr="00525207">
        <w:rPr>
          <w:b/>
          <w:i w:val="0"/>
          <w:sz w:val="28"/>
          <w:szCs w:val="28"/>
        </w:rPr>
        <w:t xml:space="preserve"> муниципального района </w:t>
      </w:r>
      <w:r w:rsidRPr="00A40828">
        <w:rPr>
          <w:b/>
          <w:i w:val="0"/>
          <w:iCs w:val="0"/>
          <w:sz w:val="28"/>
          <w:szCs w:val="28"/>
        </w:rPr>
        <w:t>Воронежской области</w:t>
      </w:r>
    </w:p>
    <w:p w14:paraId="1F4DACD1" w14:textId="77777777" w:rsidR="006A55A5" w:rsidRDefault="006A55A5" w:rsidP="006A55A5">
      <w:pPr>
        <w:pStyle w:val="1"/>
        <w:ind w:firstLine="0"/>
        <w:jc w:val="center"/>
        <w:rPr>
          <w:i/>
        </w:rPr>
      </w:pPr>
    </w:p>
    <w:p w14:paraId="01EB94D0" w14:textId="77777777"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14:paraId="45B89C98" w14:textId="77777777" w:rsidR="006A55A5" w:rsidRDefault="006A55A5" w:rsidP="006A55A5">
      <w:pPr>
        <w:pStyle w:val="1"/>
        <w:ind w:firstLine="0"/>
        <w:jc w:val="center"/>
      </w:pPr>
    </w:p>
    <w:p w14:paraId="565C536E" w14:textId="77777777" w:rsidR="006A55A5" w:rsidRPr="00714B5E" w:rsidRDefault="006A55A5" w:rsidP="00DD1CBF">
      <w:pPr>
        <w:pStyle w:val="1"/>
        <w:numPr>
          <w:ilvl w:val="0"/>
          <w:numId w:val="1"/>
        </w:numPr>
        <w:ind w:firstLine="0"/>
        <w:jc w:val="center"/>
        <w:rPr>
          <w:b/>
        </w:rPr>
      </w:pPr>
      <w:r w:rsidRPr="00714B5E">
        <w:rPr>
          <w:b/>
        </w:rPr>
        <w:t>Предмет регулирования Административного регламента</w:t>
      </w:r>
    </w:p>
    <w:p w14:paraId="2EF97622" w14:textId="14ABEF73" w:rsidR="006A55A5" w:rsidRPr="0089221F" w:rsidRDefault="006A55A5" w:rsidP="00DD1CBF">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proofErr w:type="spellStart"/>
      <w:r w:rsidR="00A40828" w:rsidRPr="00A40828">
        <w:t>Юдановского</w:t>
      </w:r>
      <w:proofErr w:type="spellEnd"/>
      <w:r w:rsidR="00A40828" w:rsidRPr="00A40828">
        <w:t xml:space="preserve"> сельского</w:t>
      </w:r>
      <w:r w:rsidR="0009264C">
        <w:t xml:space="preserve"> поселения </w:t>
      </w:r>
      <w:r w:rsidR="00C64C7E" w:rsidRPr="0089221F">
        <w:t>Бобровского</w:t>
      </w:r>
      <w:r w:rsidRPr="0089221F">
        <w:t xml:space="preserve"> муниципального района Воронежской области </w:t>
      </w:r>
      <w:r w:rsidR="00C64C7E" w:rsidRPr="0089221F">
        <w:t>м</w:t>
      </w:r>
      <w:r w:rsidRPr="0089221F">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3335C1A8" w14:textId="72AB9735" w:rsidR="00EF3BB3" w:rsidRPr="0089221F" w:rsidRDefault="00EF3BB3" w:rsidP="00DD1CBF">
      <w:pPr>
        <w:pStyle w:val="aa"/>
        <w:autoSpaceDE w:val="0"/>
        <w:autoSpaceDN w:val="0"/>
        <w:adjustRightInd w:val="0"/>
        <w:spacing w:line="240" w:lineRule="auto"/>
        <w:ind w:left="0"/>
        <w:rPr>
          <w:rFonts w:ascii="Times New Roman" w:hAnsi="Times New Roman"/>
          <w:i/>
          <w:sz w:val="28"/>
          <w:szCs w:val="28"/>
        </w:rPr>
      </w:pPr>
      <w:r w:rsidRPr="0089221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w:t>
      </w:r>
      <w:proofErr w:type="spellStart"/>
      <w:r w:rsidR="00A40828" w:rsidRPr="00A40828">
        <w:rPr>
          <w:rFonts w:ascii="Times New Roman" w:hAnsi="Times New Roman"/>
          <w:sz w:val="28"/>
          <w:szCs w:val="28"/>
        </w:rPr>
        <w:t>Юдановского</w:t>
      </w:r>
      <w:proofErr w:type="spellEnd"/>
      <w:r w:rsidR="00A40828" w:rsidRPr="00A40828">
        <w:rPr>
          <w:rFonts w:ascii="Times New Roman" w:hAnsi="Times New Roman"/>
          <w:sz w:val="28"/>
          <w:szCs w:val="28"/>
        </w:rPr>
        <w:t xml:space="preserve"> сельского</w:t>
      </w:r>
      <w:r w:rsidR="0009264C">
        <w:rPr>
          <w:rFonts w:ascii="Times New Roman" w:hAnsi="Times New Roman"/>
          <w:sz w:val="28"/>
          <w:szCs w:val="28"/>
        </w:rPr>
        <w:t xml:space="preserve"> поселения </w:t>
      </w:r>
      <w:r w:rsidR="00C64C7E" w:rsidRPr="0089221F">
        <w:rPr>
          <w:rFonts w:ascii="Times New Roman" w:hAnsi="Times New Roman"/>
          <w:sz w:val="28"/>
          <w:szCs w:val="28"/>
        </w:rPr>
        <w:t>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proofErr w:type="spellStart"/>
      <w:r w:rsidR="00A40828" w:rsidRPr="00A40828">
        <w:rPr>
          <w:rFonts w:ascii="Times New Roman" w:hAnsi="Times New Roman"/>
          <w:bCs/>
          <w:sz w:val="28"/>
          <w:szCs w:val="28"/>
        </w:rPr>
        <w:t>Юдановского</w:t>
      </w:r>
      <w:proofErr w:type="spellEnd"/>
      <w:r w:rsidR="00A40828" w:rsidRPr="00A40828">
        <w:rPr>
          <w:rFonts w:ascii="Times New Roman" w:hAnsi="Times New Roman"/>
          <w:bCs/>
          <w:sz w:val="28"/>
          <w:szCs w:val="28"/>
        </w:rPr>
        <w:t xml:space="preserve"> сельского</w:t>
      </w:r>
      <w:r w:rsidR="00E949E0">
        <w:rPr>
          <w:rFonts w:ascii="Times New Roman" w:hAnsi="Times New Roman"/>
          <w:bCs/>
          <w:sz w:val="28"/>
          <w:szCs w:val="28"/>
        </w:rPr>
        <w:t xml:space="preserve"> поселения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
    <w:p w14:paraId="30531290" w14:textId="6063F4C4" w:rsidR="00EF3BB3" w:rsidRPr="0089221F" w:rsidRDefault="00EF3BB3" w:rsidP="00DD1CBF">
      <w:pPr>
        <w:pStyle w:val="aa"/>
        <w:tabs>
          <w:tab w:val="left" w:pos="270"/>
        </w:tabs>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A40828" w:rsidRPr="00A40828">
        <w:rPr>
          <w:rFonts w:ascii="Times New Roman" w:hAnsi="Times New Roman"/>
          <w:sz w:val="28"/>
          <w:szCs w:val="28"/>
        </w:rPr>
        <w:t>Юдановского</w:t>
      </w:r>
      <w:proofErr w:type="spellEnd"/>
      <w:r w:rsidR="00A40828" w:rsidRPr="00A40828">
        <w:rPr>
          <w:rFonts w:ascii="Times New Roman" w:hAnsi="Times New Roman"/>
          <w:sz w:val="28"/>
          <w:szCs w:val="28"/>
        </w:rPr>
        <w:t xml:space="preserve"> сельского</w:t>
      </w:r>
      <w:r w:rsidR="00E949E0">
        <w:rPr>
          <w:rFonts w:ascii="Times New Roman" w:hAnsi="Times New Roman"/>
          <w:sz w:val="28"/>
          <w:szCs w:val="28"/>
        </w:rPr>
        <w:t xml:space="preserve"> </w:t>
      </w:r>
      <w:r w:rsidR="00E949E0">
        <w:rPr>
          <w:rFonts w:ascii="Times New Roman" w:hAnsi="Times New Roman"/>
          <w:sz w:val="28"/>
          <w:szCs w:val="28"/>
        </w:rPr>
        <w:lastRenderedPageBreak/>
        <w:t xml:space="preserve">поселения </w:t>
      </w:r>
      <w:r w:rsidR="00C64C7E" w:rsidRPr="0089221F">
        <w:rPr>
          <w:rFonts w:ascii="Times New Roman" w:hAnsi="Times New Roman"/>
          <w:sz w:val="28"/>
          <w:szCs w:val="28"/>
        </w:rPr>
        <w:t xml:space="preserve">Бобровского </w:t>
      </w:r>
      <w:r w:rsidRPr="0089221F">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14:paraId="7DFBF18E" w14:textId="77777777" w:rsidR="008A1538" w:rsidRPr="0089221F" w:rsidRDefault="007F3595" w:rsidP="00DD1CBF">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14:paraId="456ECD38" w14:textId="77777777" w:rsidR="008A1538" w:rsidRPr="0089221F" w:rsidRDefault="007F3595"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14:paraId="46C3C844" w14:textId="77777777" w:rsidR="007F3595" w:rsidRPr="0089221F" w:rsidRDefault="007F3595" w:rsidP="00DD1CBF">
      <w:pPr>
        <w:autoSpaceDE w:val="0"/>
        <w:autoSpaceDN w:val="0"/>
        <w:adjustRightInd w:val="0"/>
        <w:ind w:firstLine="567"/>
        <w:jc w:val="both"/>
        <w:rPr>
          <w:rFonts w:ascii="Times New Roman" w:hAnsi="Times New Roman" w:cs="Times New Roman"/>
          <w:sz w:val="28"/>
          <w:szCs w:val="28"/>
        </w:rPr>
      </w:pPr>
    </w:p>
    <w:p w14:paraId="5FE6BA42" w14:textId="77777777" w:rsidR="006A55A5" w:rsidRPr="0089221F" w:rsidRDefault="006A55A5" w:rsidP="00DD1CBF">
      <w:pPr>
        <w:pStyle w:val="1"/>
        <w:numPr>
          <w:ilvl w:val="0"/>
          <w:numId w:val="1"/>
        </w:numPr>
        <w:ind w:firstLine="0"/>
        <w:jc w:val="center"/>
        <w:rPr>
          <w:b/>
        </w:rPr>
      </w:pPr>
      <w:r w:rsidRPr="0089221F">
        <w:rPr>
          <w:b/>
        </w:rPr>
        <w:t>Круг Заявителей</w:t>
      </w:r>
    </w:p>
    <w:p w14:paraId="318462D9" w14:textId="43967F60" w:rsidR="006A55A5" w:rsidRPr="0089221F" w:rsidRDefault="006A55A5" w:rsidP="00DD1CBF">
      <w:pPr>
        <w:pStyle w:val="1"/>
        <w:numPr>
          <w:ilvl w:val="1"/>
          <w:numId w:val="1"/>
        </w:numPr>
        <w:tabs>
          <w:tab w:val="left" w:pos="1426"/>
        </w:tabs>
        <w:ind w:firstLine="567"/>
        <w:jc w:val="both"/>
      </w:pPr>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13.05.2008</w:t>
      </w:r>
      <w:r w:rsidR="00A40828">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
    <w:p w14:paraId="3ED0F5C0" w14:textId="77777777" w:rsidR="00BA5F10" w:rsidRPr="0089221F" w:rsidRDefault="00BA5F10"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1709532" w14:textId="77777777" w:rsidR="00BA5F10" w:rsidRPr="0089221F" w:rsidRDefault="00BA5F10"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718A630" w14:textId="77777777" w:rsidR="00BA5F10" w:rsidRPr="0089221F" w:rsidRDefault="00516EC2"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57AC3F33" w14:textId="77777777" w:rsidR="00BA5F10" w:rsidRPr="0089221F" w:rsidRDefault="00516EC2"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03.02.2017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Об определении </w:t>
      </w:r>
      <w:r w:rsidR="00BA5F10" w:rsidRPr="0089221F">
        <w:rPr>
          <w:rFonts w:ascii="Times New Roman" w:eastAsiaTheme="minorHAnsi" w:hAnsi="Times New Roman"/>
          <w:sz w:val="28"/>
          <w:szCs w:val="28"/>
        </w:rPr>
        <w:lastRenderedPageBreak/>
        <w:t>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14:paraId="06017779" w14:textId="77777777" w:rsidR="00BA5F10" w:rsidRPr="0089221F" w:rsidRDefault="00516EC2"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14:paraId="01511EAC" w14:textId="77777777" w:rsidR="00516EC2" w:rsidRPr="0089221F" w:rsidRDefault="00516EC2"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14:paraId="20126B6D" w14:textId="77777777" w:rsidR="00BA5F10" w:rsidRPr="0089221F" w:rsidRDefault="00516EC2"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7DAFFE40" w14:textId="77777777" w:rsidR="00BA5F10" w:rsidRPr="0089221F" w:rsidRDefault="00516EC2"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14:paraId="63B9D7CB" w14:textId="77777777" w:rsidR="00BA5F10" w:rsidRPr="0089221F" w:rsidRDefault="00516EC2"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14:paraId="6B98769D" w14:textId="77777777" w:rsidR="006A55A5" w:rsidRPr="0089221F" w:rsidRDefault="006A55A5" w:rsidP="00DD1CBF">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14:paraId="530B4624" w14:textId="77777777" w:rsidR="00336B43" w:rsidRPr="0089221F" w:rsidRDefault="00336B43" w:rsidP="00DD1CBF">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28EBC80" w14:textId="77777777" w:rsidR="004E30B4" w:rsidRPr="0089221F" w:rsidRDefault="00336B43" w:rsidP="00DD1CBF">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68E26A24" w14:textId="77777777" w:rsidR="006A55A5" w:rsidRPr="0089221F" w:rsidRDefault="006A55A5" w:rsidP="00DD1CBF">
      <w:pPr>
        <w:pStyle w:val="23"/>
        <w:tabs>
          <w:tab w:val="left" w:pos="1443"/>
          <w:tab w:val="left" w:pos="270"/>
        </w:tabs>
        <w:spacing w:before="0" w:after="0" w:line="240" w:lineRule="auto"/>
        <w:ind w:firstLine="0"/>
        <w:rPr>
          <w:spacing w:val="0"/>
          <w:sz w:val="28"/>
          <w:szCs w:val="28"/>
        </w:rPr>
      </w:pPr>
    </w:p>
    <w:p w14:paraId="510ED9CB" w14:textId="77777777" w:rsidR="006A55A5" w:rsidRPr="0089221F" w:rsidRDefault="006A55A5" w:rsidP="00DD1CBF">
      <w:pPr>
        <w:pStyle w:val="1"/>
        <w:numPr>
          <w:ilvl w:val="0"/>
          <w:numId w:val="9"/>
        </w:numPr>
        <w:ind w:left="0" w:firstLine="567"/>
        <w:jc w:val="center"/>
        <w:rPr>
          <w:b/>
        </w:rPr>
      </w:pPr>
      <w:r w:rsidRPr="0089221F">
        <w:rPr>
          <w:b/>
        </w:rPr>
        <w:t>Требования к порядку информирования о предоставлении</w:t>
      </w:r>
      <w:r w:rsidRPr="0089221F">
        <w:rPr>
          <w:b/>
        </w:rPr>
        <w:br/>
        <w:t>Муниципальной услуги</w:t>
      </w:r>
    </w:p>
    <w:p w14:paraId="41C61E1B" w14:textId="6094FE64" w:rsidR="004F392A" w:rsidRPr="0089221F" w:rsidRDefault="004F392A" w:rsidP="00DD1CBF">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A40828" w:rsidRPr="00A40828">
        <w:rPr>
          <w:rFonts w:ascii="Times New Roman" w:hAnsi="Times New Roman" w:cs="Times New Roman"/>
          <w:sz w:val="28"/>
          <w:szCs w:val="28"/>
        </w:rPr>
        <w:t>Юдановского</w:t>
      </w:r>
      <w:proofErr w:type="spellEnd"/>
      <w:r w:rsidR="00A40828" w:rsidRPr="00A40828">
        <w:rPr>
          <w:rFonts w:ascii="Times New Roman" w:hAnsi="Times New Roman" w:cs="Times New Roman"/>
          <w:sz w:val="28"/>
          <w:szCs w:val="28"/>
        </w:rPr>
        <w:t xml:space="preserve"> сельского</w:t>
      </w:r>
      <w:r w:rsidR="00E949E0">
        <w:rPr>
          <w:rFonts w:ascii="Times New Roman" w:hAnsi="Times New Roman" w:cs="Times New Roman"/>
          <w:sz w:val="28"/>
          <w:szCs w:val="28"/>
        </w:rPr>
        <w:t xml:space="preserve"> поселения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14:paraId="687DD815" w14:textId="77777777" w:rsidR="004F392A" w:rsidRPr="0089221F" w:rsidRDefault="004F392A" w:rsidP="00DD1CBF">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3.2. На официальном сайте Администрации (</w:t>
      </w:r>
      <w:r w:rsidR="0089221F" w:rsidRPr="0089221F">
        <w:rPr>
          <w:rFonts w:ascii="Times New Roman" w:hAnsi="Times New Roman"/>
          <w:sz w:val="28"/>
          <w:szCs w:val="28"/>
        </w:rPr>
        <w:t>https://adm-bobrov.e-gov36.ru/</w:t>
      </w:r>
      <w:r w:rsidRPr="0089221F">
        <w:rPr>
          <w:rFonts w:ascii="Times New Roman" w:hAnsi="Times New Roman" w:cs="Times New Roman"/>
          <w:sz w:val="28"/>
          <w:szCs w:val="28"/>
        </w:rPr>
        <w:t>) (далее - сайт Администрации) в информационно-</w:t>
      </w:r>
      <w:r w:rsidRPr="0089221F">
        <w:rPr>
          <w:rFonts w:ascii="Times New Roman" w:hAnsi="Times New Roman" w:cs="Times New Roman"/>
          <w:sz w:val="28"/>
          <w:szCs w:val="28"/>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proofErr w:type="spellStart"/>
        <w:r w:rsidRPr="0089221F">
          <w:rPr>
            <w:rStyle w:val="ad"/>
            <w:rFonts w:ascii="Times New Roman" w:hAnsi="Times New Roman" w:cs="Times New Roman"/>
            <w:color w:val="auto"/>
            <w:sz w:val="28"/>
            <w:szCs w:val="28"/>
            <w:lang w:val="en-US"/>
          </w:rPr>
          <w:t>ru</w:t>
        </w:r>
        <w:proofErr w:type="spellEnd"/>
      </w:hyperlink>
      <w:r w:rsidRPr="0089221F">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14:paraId="3ED79B82" w14:textId="77777777" w:rsidR="004F392A" w:rsidRPr="0089221F" w:rsidRDefault="004F392A" w:rsidP="00DD1CBF">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14:paraId="7075AA0F" w14:textId="77777777" w:rsidR="004F392A" w:rsidRPr="0089221F" w:rsidRDefault="004F392A" w:rsidP="00DD1CBF">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14:paraId="6D09E780" w14:textId="77777777" w:rsidR="004F392A" w:rsidRPr="0089221F" w:rsidRDefault="004F392A" w:rsidP="00DD1CBF">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300302A0" w14:textId="77777777" w:rsidR="004F392A" w:rsidRPr="0089221F" w:rsidRDefault="004F392A" w:rsidP="00DD1CBF">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7E8887F7" w14:textId="77777777" w:rsidR="004F392A" w:rsidRPr="0089221F" w:rsidRDefault="004F392A" w:rsidP="00DD1CBF">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14:paraId="56D518BF" w14:textId="77777777" w:rsidR="004F392A" w:rsidRPr="0089221F" w:rsidRDefault="004F392A" w:rsidP="00DD1CBF">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82347B4" w14:textId="77777777" w:rsidR="004F392A" w:rsidRPr="0089221F" w:rsidRDefault="004F392A" w:rsidP="00DD1CBF">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14:paraId="0C82A8F3" w14:textId="77777777" w:rsidR="004F392A" w:rsidRPr="0089221F" w:rsidRDefault="004F392A" w:rsidP="00DD1CBF">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B981C9E" w14:textId="77777777" w:rsidR="004F392A" w:rsidRPr="0089221F" w:rsidRDefault="004F392A" w:rsidP="00DD1CBF">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14:paraId="658E7E90"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14:paraId="269A37C0" w14:textId="77777777" w:rsidR="004F392A" w:rsidRPr="0089221F" w:rsidRDefault="004F392A" w:rsidP="00DD1CBF">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55987A3" w14:textId="77777777" w:rsidR="004F392A" w:rsidRPr="0089221F" w:rsidRDefault="004F392A" w:rsidP="00DD1CBF">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6B5253F" w14:textId="77777777" w:rsidR="004F392A" w:rsidRPr="0089221F" w:rsidRDefault="004F392A" w:rsidP="00DD1CBF">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14:paraId="7E62C217" w14:textId="77777777" w:rsidR="004F392A" w:rsidRPr="0089221F" w:rsidRDefault="004F392A" w:rsidP="00DD1CBF">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14:paraId="2DBCF540" w14:textId="77777777" w:rsidR="004F392A" w:rsidRPr="0089221F" w:rsidRDefault="004F392A" w:rsidP="00DD1CBF">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5196CB2" w14:textId="77777777" w:rsidR="004F392A" w:rsidRPr="0089221F" w:rsidRDefault="004F392A" w:rsidP="00DD1CBF">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7B6BB756" w14:textId="77777777" w:rsidR="004F392A" w:rsidRPr="0089221F" w:rsidRDefault="004F392A" w:rsidP="00DD1CBF">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е) информация о праве на досудебное (внесудебное) обжалование действий (бездействия) и решений, принятых (осуществляемых) в ходе </w:t>
      </w:r>
      <w:r w:rsidRPr="0089221F">
        <w:rPr>
          <w:rFonts w:ascii="Times New Roman" w:hAnsi="Times New Roman" w:cs="Times New Roman"/>
          <w:sz w:val="28"/>
          <w:szCs w:val="28"/>
        </w:rPr>
        <w:lastRenderedPageBreak/>
        <w:t>предоставления Муниципальной услуги;</w:t>
      </w:r>
    </w:p>
    <w:p w14:paraId="6E6553CD" w14:textId="77777777" w:rsidR="004F392A" w:rsidRPr="0089221F" w:rsidRDefault="004F392A" w:rsidP="00DD1CBF">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404CDF87" w14:textId="77777777" w:rsidR="004F392A" w:rsidRPr="0089221F" w:rsidRDefault="004F392A" w:rsidP="00DD1CBF">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602801DA" w14:textId="77777777" w:rsidR="004F392A" w:rsidRPr="0089221F" w:rsidRDefault="004F392A" w:rsidP="00DD1CBF">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t>3.6. На сайте Администрации дополнительно размещаются:</w:t>
      </w:r>
    </w:p>
    <w:p w14:paraId="79DBF0CB" w14:textId="77777777" w:rsidR="004F392A" w:rsidRPr="0089221F" w:rsidRDefault="004F392A" w:rsidP="00DD1CBF">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05B18B78" w14:textId="77777777" w:rsidR="004F392A" w:rsidRPr="0089221F" w:rsidRDefault="004F392A" w:rsidP="00DD1CBF">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740277B" w14:textId="77777777" w:rsidR="004F392A" w:rsidRPr="0089221F" w:rsidRDefault="004F392A" w:rsidP="00DD1CBF">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режим работы Администрации;</w:t>
      </w:r>
    </w:p>
    <w:p w14:paraId="43374597" w14:textId="77777777" w:rsidR="004F392A" w:rsidRPr="0089221F" w:rsidRDefault="004F392A" w:rsidP="00DD1CBF">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14:paraId="3A759CA1" w14:textId="77777777" w:rsidR="004F392A" w:rsidRPr="0089221F" w:rsidRDefault="004F392A" w:rsidP="00DD1CBF">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D06A01C"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14:paraId="123920ED" w14:textId="77777777" w:rsidR="004F392A" w:rsidRPr="0089221F" w:rsidRDefault="004F392A" w:rsidP="00DD1CBF">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4B0D3E7" w14:textId="77777777" w:rsidR="004F392A" w:rsidRPr="0089221F" w:rsidRDefault="004F392A" w:rsidP="00DD1CBF">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14:paraId="7EBE1A68" w14:textId="77777777" w:rsidR="004F392A" w:rsidRPr="0089221F" w:rsidRDefault="004F392A" w:rsidP="00DD1CBF">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14:paraId="5E0811A6"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14:paraId="7699EF88"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A8739A2"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0BAADD5" w14:textId="77777777" w:rsidR="004F392A" w:rsidRPr="0089221F" w:rsidRDefault="004F392A" w:rsidP="00DD1CBF">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4AB7DC7"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204F405"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3120FAF"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Во время разговора должностные лица Администрации произносят </w:t>
      </w:r>
      <w:r w:rsidRPr="0089221F">
        <w:rPr>
          <w:rFonts w:ascii="Times New Roman" w:hAnsi="Times New Roman" w:cs="Times New Roman"/>
          <w:sz w:val="28"/>
          <w:szCs w:val="28"/>
        </w:rPr>
        <w:lastRenderedPageBreak/>
        <w:t>слова четко и не прерывают разговор по причине поступления другого звонка.</w:t>
      </w:r>
    </w:p>
    <w:p w14:paraId="46F0A70B"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94539E6" w14:textId="77777777" w:rsidR="004F392A" w:rsidRPr="0089221F" w:rsidRDefault="004F392A" w:rsidP="00DD1CBF">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FCAEB6C" w14:textId="77777777" w:rsidR="004F392A" w:rsidRPr="0089221F" w:rsidRDefault="004F392A" w:rsidP="00DD1CBF">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14:paraId="76B650EB" w14:textId="77777777" w:rsidR="004F392A" w:rsidRPr="0089221F" w:rsidRDefault="004F392A" w:rsidP="00DD1CBF">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B4B3A89" w14:textId="77777777" w:rsidR="004F392A" w:rsidRPr="0089221F" w:rsidRDefault="004F392A" w:rsidP="00DD1CBF">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о перечне документов, необходимых для получения Муниципальной услуги;</w:t>
      </w:r>
    </w:p>
    <w:p w14:paraId="20117AA7" w14:textId="77777777" w:rsidR="004F392A" w:rsidRPr="0089221F" w:rsidRDefault="004F392A" w:rsidP="00DD1CBF">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о сроках предоставления Муниципальной услуги;</w:t>
      </w:r>
    </w:p>
    <w:p w14:paraId="599B2D30" w14:textId="77777777" w:rsidR="004F392A" w:rsidRPr="0089221F" w:rsidRDefault="004F392A" w:rsidP="00DD1CBF">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14:paraId="31216015" w14:textId="77777777" w:rsidR="004F392A" w:rsidRPr="0089221F" w:rsidRDefault="004F392A" w:rsidP="00DD1CBF">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t>ж) об основаниях для отказа в предоставлении Муниципальной услуги;</w:t>
      </w:r>
    </w:p>
    <w:p w14:paraId="686FD0B4"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14:paraId="24A689BF" w14:textId="77777777" w:rsidR="004F392A" w:rsidRPr="0089221F" w:rsidRDefault="004F392A" w:rsidP="00DD1CBF">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23FF1DA2" w14:textId="77777777" w:rsidR="004F392A" w:rsidRPr="0089221F" w:rsidRDefault="004F392A" w:rsidP="00DD1CBF">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D20A101" w14:textId="77777777" w:rsidR="004F392A" w:rsidRPr="0089221F" w:rsidRDefault="004F392A"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7CD4BFA" w14:textId="77777777" w:rsidR="004F392A" w:rsidRPr="0089221F" w:rsidRDefault="004F392A" w:rsidP="00DD1CBF">
      <w:pPr>
        <w:autoSpaceDE w:val="0"/>
        <w:autoSpaceDN w:val="0"/>
        <w:adjustRightInd w:val="0"/>
        <w:ind w:firstLine="567"/>
        <w:jc w:val="both"/>
        <w:rPr>
          <w:rFonts w:ascii="Times New Roman" w:eastAsia="Calibri" w:hAnsi="Times New Roman" w:cs="Times New Roman"/>
          <w:iCs/>
          <w:sz w:val="28"/>
          <w:szCs w:val="28"/>
          <w:lang w:eastAsia="en-US"/>
        </w:rPr>
      </w:pPr>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9E87A87" w14:textId="77777777" w:rsidR="004F392A" w:rsidRPr="0089221F" w:rsidRDefault="004F392A" w:rsidP="00DD1CBF">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6B17C89" w14:textId="77777777" w:rsidR="004F392A" w:rsidRPr="0089221F" w:rsidRDefault="004F392A" w:rsidP="00DD1CBF">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22037866" w14:textId="77777777" w:rsidR="006A55A5" w:rsidRPr="0089221F" w:rsidRDefault="006A55A5" w:rsidP="00DD1CBF">
      <w:pPr>
        <w:pStyle w:val="1"/>
        <w:tabs>
          <w:tab w:val="left" w:pos="1426"/>
        </w:tabs>
        <w:ind w:firstLine="567"/>
        <w:jc w:val="both"/>
      </w:pPr>
    </w:p>
    <w:p w14:paraId="7A2EB8B8" w14:textId="77777777" w:rsidR="006A55A5" w:rsidRPr="0089221F" w:rsidRDefault="006A55A5" w:rsidP="00DD1CBF">
      <w:pPr>
        <w:pStyle w:val="1"/>
        <w:spacing w:after="280"/>
        <w:ind w:firstLine="0"/>
        <w:jc w:val="center"/>
        <w:rPr>
          <w:b/>
        </w:rPr>
      </w:pPr>
      <w:r w:rsidRPr="0089221F">
        <w:rPr>
          <w:b/>
        </w:rPr>
        <w:lastRenderedPageBreak/>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14:paraId="6D71589C" w14:textId="77777777" w:rsidR="006A55A5" w:rsidRPr="0089221F" w:rsidRDefault="006A55A5" w:rsidP="00DD1CBF">
      <w:pPr>
        <w:pStyle w:val="1"/>
        <w:numPr>
          <w:ilvl w:val="0"/>
          <w:numId w:val="9"/>
        </w:numPr>
        <w:jc w:val="center"/>
        <w:rPr>
          <w:b/>
        </w:rPr>
      </w:pPr>
      <w:r w:rsidRPr="0089221F">
        <w:rPr>
          <w:b/>
        </w:rPr>
        <w:t>Наименование Муниципальной услуги</w:t>
      </w:r>
    </w:p>
    <w:p w14:paraId="30615CEC" w14:textId="77777777" w:rsidR="006A55A5" w:rsidRDefault="006A55A5" w:rsidP="00DD1CBF">
      <w:pPr>
        <w:pStyle w:val="1"/>
        <w:numPr>
          <w:ilvl w:val="1"/>
          <w:numId w:val="9"/>
        </w:numPr>
        <w:tabs>
          <w:tab w:val="left" w:pos="1254"/>
        </w:tabs>
        <w:ind w:left="0" w:firstLine="709"/>
        <w:jc w:val="both"/>
      </w:pPr>
      <w:r w:rsidRPr="0089221F">
        <w:t>Наименование государственной и муниципальной услуги - «</w:t>
      </w:r>
      <w:r w:rsidR="00F92559" w:rsidRPr="0089221F">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t>» (далее – Муниципальная услуга).</w:t>
      </w:r>
    </w:p>
    <w:p w14:paraId="25CE8C78" w14:textId="77777777" w:rsidR="00DD1CBF" w:rsidRPr="0089221F" w:rsidRDefault="00DD1CBF" w:rsidP="00DD1CBF">
      <w:pPr>
        <w:pStyle w:val="1"/>
        <w:tabs>
          <w:tab w:val="left" w:pos="1254"/>
        </w:tabs>
        <w:ind w:left="709" w:firstLine="0"/>
        <w:jc w:val="both"/>
      </w:pPr>
    </w:p>
    <w:p w14:paraId="22369424" w14:textId="77777777" w:rsidR="006A55A5" w:rsidRPr="0089221F" w:rsidRDefault="006A55A5" w:rsidP="00DD1CBF">
      <w:pPr>
        <w:pStyle w:val="1"/>
        <w:numPr>
          <w:ilvl w:val="0"/>
          <w:numId w:val="9"/>
        </w:numPr>
        <w:jc w:val="center"/>
        <w:rPr>
          <w:b/>
        </w:rPr>
      </w:pPr>
      <w:r w:rsidRPr="0089221F">
        <w:rPr>
          <w:b/>
        </w:rPr>
        <w:t>Наименование органа, предоставляющего Муниципальную услугу</w:t>
      </w:r>
    </w:p>
    <w:p w14:paraId="22DDEAB8" w14:textId="58F58FC6" w:rsidR="006A55A5" w:rsidRPr="0089221F" w:rsidRDefault="006A55A5" w:rsidP="00DD1CBF">
      <w:pPr>
        <w:pStyle w:val="1"/>
        <w:numPr>
          <w:ilvl w:val="1"/>
          <w:numId w:val="9"/>
        </w:numPr>
        <w:tabs>
          <w:tab w:val="left" w:pos="1945"/>
        </w:tabs>
        <w:ind w:left="0" w:firstLine="709"/>
        <w:jc w:val="both"/>
        <w:rPr>
          <w:rStyle w:val="0pt"/>
          <w:i w:val="0"/>
          <w:iCs w:val="0"/>
          <w:color w:val="auto"/>
          <w:spacing w:val="0"/>
          <w:sz w:val="28"/>
          <w:szCs w:val="28"/>
        </w:rPr>
      </w:pPr>
      <w:r w:rsidRPr="0089221F">
        <w:t xml:space="preserve">Муниципальная услуга предоставляется </w:t>
      </w:r>
      <w:r w:rsidR="00E949E0">
        <w:t>а</w:t>
      </w:r>
      <w:r w:rsidRPr="0089221F">
        <w:t xml:space="preserve">дминистрацией </w:t>
      </w:r>
      <w:proofErr w:type="spellStart"/>
      <w:r w:rsidR="00A40828" w:rsidRPr="00A40828">
        <w:t>Юдановского</w:t>
      </w:r>
      <w:proofErr w:type="spellEnd"/>
      <w:r w:rsidR="00A40828" w:rsidRPr="00A40828">
        <w:t xml:space="preserve"> сельского </w:t>
      </w:r>
      <w:r w:rsidR="00E949E0">
        <w:t xml:space="preserve">поселения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14:paraId="36824CD1" w14:textId="77777777" w:rsidR="006A55A5" w:rsidRPr="0089221F" w:rsidRDefault="006A55A5" w:rsidP="00DD1CBF">
      <w:pPr>
        <w:pStyle w:val="1"/>
        <w:numPr>
          <w:ilvl w:val="1"/>
          <w:numId w:val="9"/>
        </w:numPr>
        <w:tabs>
          <w:tab w:val="left" w:pos="1945"/>
        </w:tabs>
        <w:ind w:left="0" w:firstLine="709"/>
        <w:jc w:val="both"/>
      </w:pPr>
      <w:r w:rsidRPr="0089221F">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FC9BBB4" w14:textId="77777777" w:rsidR="006A55A5" w:rsidRPr="0089221F" w:rsidRDefault="006A55A5" w:rsidP="00DD1CBF">
      <w:pPr>
        <w:pStyle w:val="1"/>
        <w:numPr>
          <w:ilvl w:val="1"/>
          <w:numId w:val="9"/>
        </w:numPr>
        <w:tabs>
          <w:tab w:val="left" w:pos="1945"/>
        </w:tabs>
        <w:ind w:left="0" w:firstLine="709"/>
        <w:jc w:val="both"/>
      </w:pPr>
      <w:r w:rsidRPr="0089221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932B0B2" w14:textId="77777777" w:rsidR="006A55A5" w:rsidRPr="0089221F" w:rsidRDefault="006A55A5" w:rsidP="00DD1CBF">
      <w:pPr>
        <w:pStyle w:val="1"/>
        <w:numPr>
          <w:ilvl w:val="1"/>
          <w:numId w:val="9"/>
        </w:numPr>
        <w:tabs>
          <w:tab w:val="left" w:pos="1945"/>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68B1815E" w14:textId="3AEAB8E7" w:rsidR="006A55A5" w:rsidRPr="0089221F" w:rsidRDefault="006A55A5" w:rsidP="00DD1CBF">
      <w:pPr>
        <w:pStyle w:val="1"/>
        <w:numPr>
          <w:ilvl w:val="1"/>
          <w:numId w:val="9"/>
        </w:numPr>
        <w:tabs>
          <w:tab w:val="left" w:pos="1945"/>
        </w:tabs>
        <w:ind w:left="0" w:firstLine="709"/>
        <w:jc w:val="both"/>
      </w:pPr>
      <w:r w:rsidRPr="0089221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A40828" w:rsidRPr="00A40828">
        <w:t>Юдановского</w:t>
      </w:r>
      <w:proofErr w:type="spellEnd"/>
      <w:r w:rsidR="00A40828" w:rsidRPr="00A40828">
        <w:t xml:space="preserve"> сельского</w:t>
      </w:r>
      <w:r w:rsidR="00E949E0">
        <w:t xml:space="preserve"> поселения </w:t>
      </w:r>
      <w:r w:rsidR="0089221F">
        <w:t>Бобровского</w:t>
      </w:r>
      <w:r w:rsidRPr="0089221F">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89221F">
        <w:t>администрацией</w:t>
      </w:r>
      <w:r w:rsidR="00E949E0">
        <w:t xml:space="preserve"> ___________ поселения</w:t>
      </w:r>
      <w:r w:rsidR="0089221F">
        <w:t xml:space="preserve"> Бобровского муниципального района Воронежской области муниципальных услуг»</w:t>
      </w:r>
      <w:r w:rsidRPr="0089221F">
        <w:t>.</w:t>
      </w:r>
    </w:p>
    <w:p w14:paraId="7CBCD1C8" w14:textId="77777777" w:rsidR="00AA34FD" w:rsidRPr="0089221F" w:rsidRDefault="00AA34FD" w:rsidP="00DD1CBF">
      <w:pPr>
        <w:tabs>
          <w:tab w:val="left" w:pos="1276"/>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5.6. В целях предоставления Муниципальной услуги </w:t>
      </w:r>
      <w:proofErr w:type="gramStart"/>
      <w:r w:rsidRPr="0089221F">
        <w:rPr>
          <w:rFonts w:ascii="Times New Roman" w:hAnsi="Times New Roman" w:cs="Times New Roman"/>
          <w:sz w:val="28"/>
          <w:szCs w:val="28"/>
        </w:rPr>
        <w:t>Администрация  взаимодействует</w:t>
      </w:r>
      <w:proofErr w:type="gramEnd"/>
      <w:r w:rsidRPr="0089221F">
        <w:rPr>
          <w:rFonts w:ascii="Times New Roman" w:hAnsi="Times New Roman" w:cs="Times New Roman"/>
          <w:sz w:val="28"/>
          <w:szCs w:val="28"/>
        </w:rPr>
        <w:t xml:space="preserve"> с:</w:t>
      </w:r>
    </w:p>
    <w:p w14:paraId="72C8CF4D" w14:textId="77777777" w:rsidR="00AA34FD" w:rsidRPr="0089221F" w:rsidRDefault="00AA34FD" w:rsidP="00DD1CBF">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14:paraId="1CC5C1AC" w14:textId="77777777" w:rsidR="00AA34FD" w:rsidRPr="0089221F" w:rsidRDefault="00AA34FD" w:rsidP="00DD1CBF">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14:paraId="69A3B155" w14:textId="77777777" w:rsidR="00AA34FD" w:rsidRPr="0089221F" w:rsidRDefault="00AA34FD" w:rsidP="00DD1CBF">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14:paraId="47D6FF84" w14:textId="77777777" w:rsidR="00EF5A10" w:rsidRPr="0089221F" w:rsidRDefault="00EF5A10" w:rsidP="00DD1CBF">
      <w:pPr>
        <w:pStyle w:val="1"/>
        <w:tabs>
          <w:tab w:val="left" w:pos="1945"/>
        </w:tabs>
        <w:ind w:firstLine="0"/>
        <w:jc w:val="both"/>
      </w:pPr>
    </w:p>
    <w:p w14:paraId="1E154B8A" w14:textId="77777777" w:rsidR="00EF5A10" w:rsidRPr="0089221F" w:rsidRDefault="00EF5A10" w:rsidP="00DD1CBF">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14:paraId="3787A96C" w14:textId="77777777" w:rsidR="00EF5A10" w:rsidRPr="0089221F" w:rsidRDefault="0065069D" w:rsidP="00DD1CBF">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14:paraId="6A7B5DD0" w14:textId="77777777" w:rsidR="0020557C" w:rsidRPr="0089221F" w:rsidRDefault="00AA34FD" w:rsidP="00DD1CBF">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14:paraId="19CADCA4" w14:textId="77777777" w:rsidR="0020557C" w:rsidRPr="0089221F" w:rsidRDefault="00AA34FD" w:rsidP="00DD1CBF">
      <w:pPr>
        <w:pStyle w:val="1"/>
        <w:tabs>
          <w:tab w:val="left" w:pos="1945"/>
        </w:tabs>
        <w:ind w:firstLine="567"/>
        <w:jc w:val="both"/>
      </w:pPr>
      <w:r w:rsidRPr="0089221F">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14:paraId="167F3E85" w14:textId="77777777" w:rsidR="005025E8" w:rsidRPr="0089221F" w:rsidRDefault="00AA34FD" w:rsidP="00DD1CBF">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14:paraId="2A8E3DF9" w14:textId="77777777" w:rsidR="00B42448" w:rsidRPr="0089221F" w:rsidRDefault="0065069D" w:rsidP="00DD1CBF">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14:paraId="2DEC4224" w14:textId="77777777" w:rsidR="0065069D" w:rsidRPr="0089221F" w:rsidRDefault="0065069D" w:rsidP="00DD1CBF">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14:paraId="5BB219E5" w14:textId="77777777" w:rsidR="0065069D" w:rsidRPr="0089221F" w:rsidRDefault="0065069D" w:rsidP="00DD1CBF">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A985695" w14:textId="77777777" w:rsidR="0065069D" w:rsidRPr="0089221F" w:rsidRDefault="0065069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14:paraId="213E7DA7" w14:textId="77777777" w:rsidR="0065069D" w:rsidRPr="0089221F" w:rsidRDefault="0065069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1. Посредством почтового отправления;</w:t>
      </w:r>
    </w:p>
    <w:p w14:paraId="75673C3E" w14:textId="77777777" w:rsidR="0065069D" w:rsidRPr="0089221F" w:rsidRDefault="0065069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2. В личный кабинет Заявителя на ЕПГУ, РПГУ;</w:t>
      </w:r>
    </w:p>
    <w:p w14:paraId="147F08CB" w14:textId="77777777" w:rsidR="0065069D" w:rsidRPr="0089221F" w:rsidRDefault="0065069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14:paraId="6881075F" w14:textId="77777777" w:rsidR="0065069D" w:rsidRPr="0089221F" w:rsidRDefault="0065069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14:paraId="3904A71F" w14:textId="77777777" w:rsidR="0065069D" w:rsidRPr="0089221F" w:rsidRDefault="0065069D" w:rsidP="00DD1CBF">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14:paraId="028C216A" w14:textId="77777777" w:rsidR="0065069D" w:rsidRPr="0089221F" w:rsidRDefault="0065069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14:paraId="54EA881E" w14:textId="77777777" w:rsidR="0065069D" w:rsidRPr="0089221F" w:rsidRDefault="0065069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14:paraId="4474D1F9" w14:textId="77777777" w:rsidR="0065069D" w:rsidRPr="0089221F" w:rsidRDefault="0065069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14:paraId="50A81D97" w14:textId="77777777" w:rsidR="0065069D" w:rsidRPr="0089221F" w:rsidRDefault="0065069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5C84056B" w14:textId="77777777" w:rsidR="0020557C" w:rsidRPr="0089221F" w:rsidRDefault="0020557C" w:rsidP="00DD1CBF">
      <w:pPr>
        <w:pStyle w:val="1"/>
        <w:tabs>
          <w:tab w:val="left" w:pos="1945"/>
        </w:tabs>
        <w:ind w:firstLine="567"/>
        <w:jc w:val="both"/>
      </w:pPr>
    </w:p>
    <w:p w14:paraId="4FD0B25C" w14:textId="77777777" w:rsidR="009A3E35" w:rsidRPr="0089221F" w:rsidRDefault="0065069D" w:rsidP="00DD1CBF">
      <w:pPr>
        <w:pStyle w:val="1"/>
        <w:ind w:firstLine="0"/>
        <w:jc w:val="center"/>
        <w:rPr>
          <w:b/>
        </w:rPr>
      </w:pPr>
      <w:r w:rsidRPr="0089221F">
        <w:rPr>
          <w:b/>
        </w:rPr>
        <w:t xml:space="preserve">7. </w:t>
      </w:r>
      <w:r w:rsidR="009A3E35" w:rsidRPr="0089221F">
        <w:rPr>
          <w:b/>
        </w:rPr>
        <w:t>Срок предоставления Муниципальной услуги</w:t>
      </w:r>
    </w:p>
    <w:p w14:paraId="1457611F" w14:textId="77777777" w:rsidR="005025E8" w:rsidRPr="0089221F" w:rsidRDefault="0065069D" w:rsidP="00DD1CBF">
      <w:pPr>
        <w:pStyle w:val="aa"/>
        <w:tabs>
          <w:tab w:val="left" w:pos="1276"/>
        </w:tabs>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14:paraId="773592BD" w14:textId="77777777" w:rsidR="009A3E35" w:rsidRPr="0089221F" w:rsidRDefault="009A3E35" w:rsidP="00DD1CBF">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14:paraId="5D4B4A81" w14:textId="77777777" w:rsidR="009A3E35" w:rsidRPr="0089221F" w:rsidRDefault="009A3E35" w:rsidP="00DD1CBF">
      <w:pPr>
        <w:pStyle w:val="1"/>
        <w:numPr>
          <w:ilvl w:val="1"/>
          <w:numId w:val="32"/>
        </w:numPr>
        <w:tabs>
          <w:tab w:val="left" w:pos="1276"/>
          <w:tab w:val="left" w:pos="1945"/>
        </w:tabs>
        <w:ind w:left="0" w:firstLine="567"/>
        <w:jc w:val="both"/>
      </w:pPr>
      <w:r w:rsidRPr="0089221F">
        <w:rPr>
          <w:rFonts w:eastAsia="Calibri"/>
        </w:rPr>
        <w:t xml:space="preserve">Максимальные сроки предоставления Муниципальной </w:t>
      </w:r>
      <w:proofErr w:type="gramStart"/>
      <w:r w:rsidRPr="0089221F">
        <w:rPr>
          <w:rFonts w:eastAsia="Calibri"/>
        </w:rPr>
        <w:t>услуги  для</w:t>
      </w:r>
      <w:proofErr w:type="gramEnd"/>
      <w:r w:rsidRPr="0089221F">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w:t>
      </w:r>
      <w:r w:rsidRPr="0089221F">
        <w:rPr>
          <w:rFonts w:eastAsia="Calibri"/>
        </w:rPr>
        <w:lastRenderedPageBreak/>
        <w:t>регламента.</w:t>
      </w:r>
    </w:p>
    <w:p w14:paraId="2C761BCB" w14:textId="77777777" w:rsidR="00FD787A" w:rsidRPr="0089221F" w:rsidRDefault="00FD787A" w:rsidP="00DD1CBF">
      <w:pPr>
        <w:pStyle w:val="1"/>
        <w:tabs>
          <w:tab w:val="left" w:pos="1276"/>
          <w:tab w:val="left" w:pos="1945"/>
        </w:tabs>
        <w:ind w:firstLine="567"/>
        <w:jc w:val="both"/>
        <w:rPr>
          <w:rFonts w:eastAsia="Calibri"/>
        </w:rPr>
      </w:pPr>
    </w:p>
    <w:p w14:paraId="4A1507EC" w14:textId="77777777" w:rsidR="00FD787A" w:rsidRPr="0089221F" w:rsidRDefault="00FD787A" w:rsidP="00DD1CBF">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14:paraId="23DDC606" w14:textId="77777777" w:rsidR="00FD787A" w:rsidRPr="0089221F" w:rsidRDefault="00805A91" w:rsidP="00DD1CBF">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14:paraId="0E028D21" w14:textId="77777777" w:rsidR="00FD787A" w:rsidRPr="0089221F" w:rsidRDefault="00FD787A" w:rsidP="00DD1CBF">
      <w:pPr>
        <w:pStyle w:val="aa"/>
        <w:spacing w:after="0" w:line="240" w:lineRule="auto"/>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14:paraId="12ECE044" w14:textId="77777777" w:rsidR="00FD787A" w:rsidRPr="0089221F" w:rsidRDefault="00FD787A" w:rsidP="00DD1CBF">
      <w:pPr>
        <w:pStyle w:val="aa"/>
        <w:spacing w:after="0" w:line="240" w:lineRule="auto"/>
        <w:ind w:left="0"/>
        <w:rPr>
          <w:rFonts w:ascii="Times New Roman" w:hAnsi="Times New Roman"/>
          <w:sz w:val="28"/>
          <w:szCs w:val="28"/>
        </w:rPr>
      </w:pPr>
      <w:r w:rsidRPr="0089221F">
        <w:rPr>
          <w:rFonts w:ascii="Times New Roman" w:hAnsi="Times New Roman"/>
          <w:sz w:val="28"/>
          <w:szCs w:val="28"/>
        </w:rPr>
        <w:t>- Земельный кодекс Российской Федерации;</w:t>
      </w:r>
    </w:p>
    <w:p w14:paraId="246449CD" w14:textId="77777777" w:rsidR="00FD787A" w:rsidRPr="0089221F" w:rsidRDefault="00FD787A" w:rsidP="00DD1CBF">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14:paraId="367000AF" w14:textId="77777777" w:rsidR="00FD787A" w:rsidRPr="0089221F" w:rsidRDefault="00FD787A" w:rsidP="00DD1CBF">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14:paraId="01D710CB" w14:textId="77777777" w:rsidR="00FD787A" w:rsidRPr="0089221F" w:rsidRDefault="00FD787A" w:rsidP="00DD1CBF">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14:paraId="32ABFFB5" w14:textId="77777777" w:rsidR="00FD787A" w:rsidRPr="0089221F" w:rsidRDefault="00FD787A" w:rsidP="00DD1CBF">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14:paraId="0B7D92EF" w14:textId="77777777" w:rsidR="00FD787A" w:rsidRPr="0089221F" w:rsidRDefault="00FD787A" w:rsidP="00DD1CBF">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14:paraId="6B7A8C93" w14:textId="77777777" w:rsidR="008F632C" w:rsidRPr="0089221F" w:rsidRDefault="008F632C" w:rsidP="00DD1CBF">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14:paraId="576FD49E" w14:textId="77777777" w:rsidR="00FD787A" w:rsidRPr="0089221F" w:rsidRDefault="00FD787A" w:rsidP="00DD1CBF">
      <w:pPr>
        <w:pStyle w:val="1"/>
        <w:tabs>
          <w:tab w:val="left" w:pos="1945"/>
        </w:tabs>
        <w:ind w:firstLine="567"/>
        <w:jc w:val="both"/>
      </w:pPr>
      <w:r w:rsidRPr="0089221F">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783C9CEB" w14:textId="77777777" w:rsidR="00905BFC" w:rsidRPr="0089221F" w:rsidRDefault="00FD787A"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14:paraId="485CD650" w14:textId="77777777" w:rsidR="00905BFC" w:rsidRPr="0089221F" w:rsidRDefault="00905BFC" w:rsidP="00DD1CBF">
      <w:pPr>
        <w:pStyle w:val="23"/>
        <w:numPr>
          <w:ilvl w:val="1"/>
          <w:numId w:val="32"/>
        </w:numPr>
        <w:shd w:val="clear" w:color="auto" w:fill="auto"/>
        <w:tabs>
          <w:tab w:val="left" w:pos="1341"/>
        </w:tabs>
        <w:spacing w:before="0" w:after="0" w:line="240" w:lineRule="auto"/>
        <w:ind w:left="0" w:firstLine="709"/>
        <w:rPr>
          <w:spacing w:val="0"/>
          <w:sz w:val="28"/>
          <w:szCs w:val="28"/>
        </w:rPr>
      </w:pPr>
      <w:r w:rsidRPr="0089221F">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Pr="0089221F">
        <w:rPr>
          <w:spacing w:val="0"/>
          <w:sz w:val="28"/>
          <w:szCs w:val="28"/>
        </w:rPr>
        <w:t xml:space="preserve"> по адресу </w:t>
      </w:r>
      <w:r w:rsidR="00E949E0">
        <w:rPr>
          <w:sz w:val="28"/>
          <w:szCs w:val="28"/>
        </w:rPr>
        <w:t>___________________</w:t>
      </w:r>
      <w:r w:rsidRPr="0089221F">
        <w:rPr>
          <w:spacing w:val="0"/>
          <w:sz w:val="28"/>
          <w:szCs w:val="28"/>
        </w:rPr>
        <w:t>.</w:t>
      </w:r>
    </w:p>
    <w:p w14:paraId="2C96871E" w14:textId="77777777" w:rsidR="00A66697" w:rsidRPr="0089221F" w:rsidRDefault="00A66697" w:rsidP="00DD1CBF">
      <w:pPr>
        <w:autoSpaceDE w:val="0"/>
        <w:autoSpaceDN w:val="0"/>
        <w:adjustRightInd w:val="0"/>
        <w:rPr>
          <w:rFonts w:ascii="Times New Roman" w:eastAsiaTheme="minorHAnsi" w:hAnsi="Times New Roman"/>
          <w:sz w:val="28"/>
          <w:szCs w:val="28"/>
        </w:rPr>
      </w:pPr>
    </w:p>
    <w:p w14:paraId="25CA4B63" w14:textId="77777777" w:rsidR="00A66697" w:rsidRPr="0089221F" w:rsidRDefault="00A66697" w:rsidP="00DD1CBF">
      <w:pPr>
        <w:pStyle w:val="aa"/>
        <w:numPr>
          <w:ilvl w:val="0"/>
          <w:numId w:val="32"/>
        </w:numPr>
        <w:autoSpaceDE w:val="0"/>
        <w:autoSpaceDN w:val="0"/>
        <w:adjustRightInd w:val="0"/>
        <w:spacing w:line="240" w:lineRule="auto"/>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14:paraId="08FDF6CE" w14:textId="77777777" w:rsidR="00A66697" w:rsidRPr="0089221F" w:rsidRDefault="00A66697"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11F20465" w14:textId="77777777" w:rsidR="00565E7C" w:rsidRPr="0089221F" w:rsidRDefault="00CB305F" w:rsidP="00DD1CBF">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14:paraId="0C9F5C14" w14:textId="77777777" w:rsidR="00F05581" w:rsidRPr="0089221F" w:rsidRDefault="00565E7C"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14:paraId="589C2662"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14:paraId="79796380"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lastRenderedPageBreak/>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0EB26E7"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14:paraId="18403A12"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5747E5">
        <w:rPr>
          <w:rFonts w:ascii="Times New Roman" w:eastAsiaTheme="minorHAnsi" w:hAnsi="Times New Roman"/>
          <w:color w:val="auto"/>
          <w:sz w:val="28"/>
          <w:szCs w:val="28"/>
        </w:rPr>
        <w:t xml:space="preserve">предусмотренных </w:t>
      </w:r>
      <w:hyperlink r:id="rId17"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14:paraId="73008952"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6A1053F"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A5348D6"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14:paraId="081DF277"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FEB85F6"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97F1A31" w14:textId="77777777" w:rsidR="007444B6" w:rsidRPr="0089221F" w:rsidRDefault="000C6184" w:rsidP="00DD1CBF">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14:paraId="6C1C8BF6" w14:textId="77777777" w:rsidR="000C6184" w:rsidRPr="0089221F" w:rsidRDefault="000C6184"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E32451F" w14:textId="77777777" w:rsidR="000C6184" w:rsidRPr="0089221F" w:rsidRDefault="000C6184" w:rsidP="00DD1CBF">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14:paraId="09926758" w14:textId="77777777" w:rsidR="000C6184" w:rsidRPr="0089221F" w:rsidRDefault="000C6184" w:rsidP="00DD1CBF">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 xml:space="preserve">нотариуса с приложением файла открепленной УКЭП в формате </w:t>
      </w:r>
      <w:proofErr w:type="spellStart"/>
      <w:r w:rsidRPr="0089221F">
        <w:rPr>
          <w:rFonts w:ascii="Times New Roman" w:hAnsi="Times New Roman"/>
          <w:sz w:val="28"/>
          <w:szCs w:val="28"/>
        </w:rPr>
        <w:t>sig</w:t>
      </w:r>
      <w:proofErr w:type="spellEnd"/>
      <w:r w:rsidRPr="0089221F">
        <w:rPr>
          <w:rFonts w:ascii="Times New Roman" w:hAnsi="Times New Roman"/>
          <w:sz w:val="28"/>
          <w:szCs w:val="28"/>
        </w:rPr>
        <w:t>.</w:t>
      </w:r>
    </w:p>
    <w:p w14:paraId="50934D78" w14:textId="77777777" w:rsidR="000C6184" w:rsidRPr="0089221F" w:rsidRDefault="000C6184" w:rsidP="00DD1CBF">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E0FDEC5" w14:textId="77777777" w:rsidR="000C6184" w:rsidRPr="0089221F" w:rsidRDefault="000C6184" w:rsidP="00DD1CBF">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01E1EDCF" w14:textId="77777777" w:rsidR="000C6184" w:rsidRPr="0089221F" w:rsidRDefault="000C6184" w:rsidP="00DD1CBF">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36CC131" w14:textId="77777777" w:rsidR="000C6184" w:rsidRPr="0089221F" w:rsidRDefault="000C6184" w:rsidP="00DD1CBF">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0E3C47FA" w14:textId="77777777" w:rsidR="000C6184" w:rsidRPr="0089221F" w:rsidRDefault="000C6184" w:rsidP="00DD1CBF">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39A1FDC3" w14:textId="77777777" w:rsidR="000C6184" w:rsidRPr="0089221F" w:rsidRDefault="000C6184" w:rsidP="00DD1CBF">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169107AC" w14:textId="77777777" w:rsidR="000C6184" w:rsidRPr="0089221F" w:rsidRDefault="000C6184" w:rsidP="00DD1CBF">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8">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54DFFF31" w14:textId="77777777" w:rsidR="000C6184" w:rsidRPr="0089221F" w:rsidRDefault="000C6184" w:rsidP="00DD1CBF">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04DCD00" w14:textId="77777777" w:rsidR="000C6184" w:rsidRPr="0089221F" w:rsidRDefault="000C6184"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lastRenderedPageBreak/>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14:paraId="33BE3671" w14:textId="77777777" w:rsidR="00CB305F" w:rsidRPr="0089221F" w:rsidRDefault="000C6184"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14:paraId="233B64CB" w14:textId="77777777" w:rsidR="00CB305F" w:rsidRPr="0089221F" w:rsidRDefault="000C6184"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38968E1F" w14:textId="77777777" w:rsidR="00CB305F" w:rsidRPr="0089221F" w:rsidRDefault="000C6184"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14:paraId="02D714F4" w14:textId="77777777" w:rsidR="00CB305F" w:rsidRPr="0089221F" w:rsidRDefault="000C6184"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104B9861" w14:textId="77777777" w:rsidR="00CB305F" w:rsidRPr="0089221F" w:rsidRDefault="000C6184"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14:paraId="3F217C82" w14:textId="77777777" w:rsidR="00CB305F" w:rsidRPr="0089221F" w:rsidRDefault="00CB305F"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14:paraId="02B26BB6" w14:textId="77777777" w:rsidR="002604ED" w:rsidRPr="0089221F" w:rsidRDefault="002604ED"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11DAC87D" w14:textId="77777777" w:rsidR="002604ED" w:rsidRPr="0089221F" w:rsidRDefault="002604ED"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14:paraId="114A0CB3" w14:textId="77777777" w:rsidR="002604ED" w:rsidRPr="0089221F" w:rsidRDefault="002604ED"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14:paraId="60D5FCBA" w14:textId="77777777" w:rsidR="002604ED" w:rsidRPr="0089221F" w:rsidRDefault="002604ED"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0C4D5346" w14:textId="77777777" w:rsidR="002604ED" w:rsidRPr="0089221F" w:rsidRDefault="002604ED"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0D8066E5" w14:textId="77777777" w:rsidR="00CB305F" w:rsidRPr="0089221F" w:rsidRDefault="002604ED"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9.3. </w:t>
      </w:r>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w:t>
      </w:r>
      <w:r w:rsidR="00565E7C" w:rsidRPr="0089221F">
        <w:rPr>
          <w:rFonts w:ascii="Times New Roman" w:eastAsiaTheme="minorHAnsi" w:hAnsi="Times New Roman" w:cs="Times New Roman"/>
          <w:color w:val="auto"/>
          <w:sz w:val="28"/>
          <w:szCs w:val="28"/>
          <w:lang w:eastAsia="en-US" w:bidi="ar-SA"/>
        </w:rPr>
        <w:lastRenderedPageBreak/>
        <w:t xml:space="preserve">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14:paraId="11F81717" w14:textId="77777777" w:rsidR="002604ED" w:rsidRPr="0089221F" w:rsidRDefault="00CB305F"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14:paraId="759A9429" w14:textId="77777777" w:rsidR="00CB305F" w:rsidRPr="0089221F" w:rsidRDefault="002604ED"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4632DBAF" w14:textId="77777777" w:rsidR="00CB305F" w:rsidRPr="0089221F" w:rsidRDefault="002604ED"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14:paraId="2822ACE8" w14:textId="77777777" w:rsidR="00CB305F" w:rsidRPr="0089221F" w:rsidRDefault="002604ED"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14:paraId="554FFC13" w14:textId="77777777" w:rsidR="00CB305F" w:rsidRPr="0089221F" w:rsidRDefault="002604ED"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14:paraId="78863CCA" w14:textId="77777777" w:rsidR="002604ED" w:rsidRPr="0089221F" w:rsidRDefault="002604ED"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50D7140F" w14:textId="77777777" w:rsidR="002604ED" w:rsidRPr="0089221F" w:rsidRDefault="002604ED"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662954E5" w14:textId="77777777" w:rsidR="000C6184" w:rsidRPr="0089221F" w:rsidRDefault="00AE7E5C"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14:paraId="5AAAC00A" w14:textId="77777777" w:rsidR="008B1F02" w:rsidRPr="0089221F" w:rsidRDefault="008B1F02" w:rsidP="00DD1CBF">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63961A38" w14:textId="77777777" w:rsidR="008B1F02" w:rsidRPr="0089221F" w:rsidRDefault="008B1F02" w:rsidP="00DD1CBF">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1078C757" w14:textId="77777777" w:rsidR="008B1F02" w:rsidRPr="0089221F" w:rsidRDefault="008B1F02" w:rsidP="00DD1CBF">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048404CA" w14:textId="77777777" w:rsidR="008B1F02" w:rsidRPr="0089221F" w:rsidRDefault="008B1F02" w:rsidP="00DD1CBF">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Заявитель вправе представить документы, подтверждающие допущенную опечатку и (или) ошибку. </w:t>
      </w:r>
    </w:p>
    <w:p w14:paraId="57B864FD" w14:textId="77777777" w:rsidR="00AE7E5C" w:rsidRPr="0089221F" w:rsidRDefault="00AE7E5C" w:rsidP="00DD1CB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14:paraId="5807332C" w14:textId="77777777" w:rsidR="00191DD6" w:rsidRPr="0089221F" w:rsidRDefault="00191DD6" w:rsidP="00DD1CBF">
      <w:pPr>
        <w:pStyle w:val="90"/>
        <w:shd w:val="clear" w:color="auto" w:fill="auto"/>
        <w:tabs>
          <w:tab w:val="left" w:pos="1553"/>
        </w:tabs>
        <w:spacing w:after="0" w:line="240" w:lineRule="auto"/>
        <w:ind w:firstLine="0"/>
        <w:jc w:val="center"/>
        <w:rPr>
          <w:rStyle w:val="91"/>
          <w:b/>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p>
    <w:p w14:paraId="27430317" w14:textId="77777777" w:rsidR="00191DD6" w:rsidRPr="0089221F" w:rsidRDefault="00191DD6" w:rsidP="00DD1CBF">
      <w:pPr>
        <w:pStyle w:val="90"/>
        <w:shd w:val="clear" w:color="auto" w:fill="auto"/>
        <w:tabs>
          <w:tab w:val="left" w:pos="1553"/>
        </w:tabs>
        <w:spacing w:after="0" w:line="240" w:lineRule="auto"/>
        <w:ind w:firstLine="0"/>
        <w:jc w:val="center"/>
        <w:rPr>
          <w:b/>
          <w:i w:val="0"/>
          <w:spacing w:val="0"/>
          <w:sz w:val="28"/>
          <w:szCs w:val="28"/>
        </w:rPr>
      </w:pPr>
      <w:r w:rsidRPr="0089221F">
        <w:rPr>
          <w:b/>
          <w:i w:val="0"/>
          <w:spacing w:val="0"/>
          <w:sz w:val="28"/>
          <w:szCs w:val="28"/>
        </w:rPr>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14:paraId="63395C90" w14:textId="77777777" w:rsidR="00191DD6" w:rsidRPr="0089221F" w:rsidRDefault="00191DD6"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10.1. Администрация в порядке межведомственного информационного </w:t>
      </w:r>
      <w:r w:rsidRPr="0089221F">
        <w:rPr>
          <w:rFonts w:ascii="Times New Roman" w:hAnsi="Times New Roman" w:cs="Times New Roman"/>
          <w:sz w:val="28"/>
          <w:szCs w:val="28"/>
        </w:rPr>
        <w:lastRenderedPageBreak/>
        <w:t xml:space="preserve">взаимодействия в целях представления и получения документов и информации для 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14:paraId="2AA0DB80" w14:textId="77777777" w:rsidR="0007393A" w:rsidRPr="0089221F" w:rsidRDefault="0007393A" w:rsidP="00DD1CBF">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14:paraId="78119982" w14:textId="77777777" w:rsidR="0007393A" w:rsidRPr="0089221F" w:rsidRDefault="00996886" w:rsidP="00DD1CBF">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89221F">
        <w:rPr>
          <w:rFonts w:ascii="Times New Roman" w:eastAsia="Times New Roman" w:hAnsi="Times New Roman" w:cs="Times New Roman"/>
          <w:color w:val="auto"/>
          <w:sz w:val="28"/>
          <w:szCs w:val="28"/>
          <w:lang w:bidi="ar-SA"/>
        </w:rPr>
        <w:t>ых</w:t>
      </w:r>
      <w:proofErr w:type="spellEnd"/>
      <w:r w:rsidR="0007393A" w:rsidRPr="0089221F">
        <w:rPr>
          <w:rFonts w:ascii="Times New Roman" w:eastAsia="Times New Roman" w:hAnsi="Times New Roman" w:cs="Times New Roman"/>
          <w:color w:val="auto"/>
          <w:sz w:val="28"/>
          <w:szCs w:val="28"/>
          <w:lang w:bidi="ar-SA"/>
        </w:rPr>
        <w:t xml:space="preserve">)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14:paraId="563B1287" w14:textId="77777777" w:rsidR="0007393A" w:rsidRPr="0089221F" w:rsidRDefault="00996886" w:rsidP="00DD1CBF">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14:paraId="33429A16" w14:textId="77777777" w:rsidR="00996886" w:rsidRPr="0089221F" w:rsidRDefault="00996886" w:rsidP="00DD1CBF">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14:paraId="1D1E1E0D" w14:textId="77777777" w:rsidR="00566ABE" w:rsidRPr="0089221F" w:rsidRDefault="00566ABE" w:rsidP="00DD1CBF">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2773AD52" w14:textId="77777777" w:rsidR="0007393A" w:rsidRPr="0089221F" w:rsidRDefault="00566ABE" w:rsidP="00DD1CBF">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14:paraId="1BCCD90A" w14:textId="77777777" w:rsidR="0007393A" w:rsidRPr="0089221F" w:rsidRDefault="00566ABE" w:rsidP="00DD1CBF">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14:paraId="1CAF1B98" w14:textId="77777777" w:rsidR="0007393A" w:rsidRPr="0089221F" w:rsidRDefault="00566ABE" w:rsidP="00DD1CBF">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ведения о трудовой деятельности</w:t>
      </w:r>
      <w:r w:rsidRPr="0089221F">
        <w:rPr>
          <w:rFonts w:ascii="Times New Roman" w:eastAsia="Times New Roman" w:hAnsi="Times New Roman" w:cs="Times New Roman"/>
          <w:color w:val="auto"/>
          <w:sz w:val="28"/>
          <w:szCs w:val="28"/>
          <w:lang w:bidi="ar-SA"/>
        </w:rPr>
        <w:t>.</w:t>
      </w:r>
    </w:p>
    <w:p w14:paraId="04C24A39" w14:textId="77777777" w:rsidR="00191DD6" w:rsidRPr="0089221F" w:rsidRDefault="00191DD6" w:rsidP="00DD1CBF">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14:paraId="2CA6226F" w14:textId="77777777" w:rsidR="00191DD6" w:rsidRPr="0089221F" w:rsidRDefault="00191DD6"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7C83B8DD" w14:textId="7A6F96AB" w:rsidR="00191DD6" w:rsidRPr="0089221F" w:rsidRDefault="00191DD6"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муниципальными правовыми актами</w:t>
      </w:r>
      <w:r w:rsidR="00E11568">
        <w:rPr>
          <w:rFonts w:ascii="Times New Roman" w:hAnsi="Times New Roman" w:cs="Times New Roman"/>
          <w:bCs/>
          <w:sz w:val="28"/>
          <w:szCs w:val="28"/>
        </w:rPr>
        <w:t xml:space="preserve"> </w:t>
      </w:r>
      <w:proofErr w:type="spellStart"/>
      <w:r w:rsidR="00A40828" w:rsidRPr="00A40828">
        <w:rPr>
          <w:rFonts w:ascii="Times New Roman" w:hAnsi="Times New Roman" w:cs="Times New Roman"/>
          <w:bCs/>
          <w:sz w:val="28"/>
          <w:szCs w:val="28"/>
        </w:rPr>
        <w:t>Юдановского</w:t>
      </w:r>
      <w:proofErr w:type="spellEnd"/>
      <w:r w:rsidR="00A40828" w:rsidRPr="00A40828">
        <w:rPr>
          <w:rFonts w:ascii="Times New Roman" w:hAnsi="Times New Roman" w:cs="Times New Roman"/>
          <w:bCs/>
          <w:sz w:val="28"/>
          <w:szCs w:val="28"/>
        </w:rPr>
        <w:t xml:space="preserve"> сельского </w:t>
      </w:r>
      <w:r w:rsidR="00A40828">
        <w:rPr>
          <w:rFonts w:ascii="Times New Roman" w:hAnsi="Times New Roman" w:cs="Times New Roman"/>
          <w:bCs/>
          <w:sz w:val="28"/>
          <w:szCs w:val="28"/>
        </w:rPr>
        <w:t xml:space="preserve"> </w:t>
      </w:r>
      <w:r w:rsidR="00E11568">
        <w:rPr>
          <w:rFonts w:ascii="Times New Roman" w:hAnsi="Times New Roman" w:cs="Times New Roman"/>
          <w:bCs/>
          <w:sz w:val="28"/>
          <w:szCs w:val="28"/>
        </w:rPr>
        <w:t>поселения</w:t>
      </w:r>
      <w:r w:rsidRPr="0089221F">
        <w:rPr>
          <w:rFonts w:ascii="Times New Roman" w:hAnsi="Times New Roman" w:cs="Times New Roman"/>
          <w:bCs/>
          <w:sz w:val="28"/>
          <w:szCs w:val="28"/>
        </w:rPr>
        <w:t xml:space="preserve">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457ED7F" w14:textId="77777777" w:rsidR="00191DD6" w:rsidRPr="0089221F" w:rsidRDefault="00191DD6"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89221F">
        <w:rPr>
          <w:rFonts w:ascii="Times New Roman" w:eastAsia="Calibri" w:hAnsi="Times New Roman" w:cs="Times New Roman"/>
          <w:sz w:val="28"/>
          <w:szCs w:val="28"/>
        </w:rPr>
        <w:lastRenderedPageBreak/>
        <w:t>услуг»;</w:t>
      </w:r>
    </w:p>
    <w:p w14:paraId="1C3EFAAE" w14:textId="77777777" w:rsidR="00191DD6" w:rsidRPr="0089221F" w:rsidRDefault="00191DD6" w:rsidP="00DD1CBF">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239B03" w14:textId="77777777" w:rsidR="00191DD6" w:rsidRPr="0089221F" w:rsidRDefault="00191DD6" w:rsidP="00DD1CBF">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FE8599" w14:textId="77777777" w:rsidR="00191DD6" w:rsidRPr="0089221F" w:rsidRDefault="00191DD6" w:rsidP="00DD1CBF">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5831AD" w14:textId="77777777" w:rsidR="00191DD6" w:rsidRPr="0089221F" w:rsidRDefault="00191DD6" w:rsidP="00DD1CBF">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766D53" w14:textId="77777777" w:rsidR="00191DD6" w:rsidRPr="0089221F" w:rsidRDefault="00191DD6" w:rsidP="00DD1CBF">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24CDAD3" w14:textId="77777777" w:rsidR="00191DD6" w:rsidRPr="0089221F" w:rsidRDefault="00191DD6"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
    <w:p w14:paraId="4973AA0B" w14:textId="77777777" w:rsidR="00191DD6" w:rsidRPr="0089221F" w:rsidRDefault="00191DD6" w:rsidP="00DD1CBF">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54F3638" w14:textId="77777777" w:rsidR="002604ED" w:rsidRPr="0089221F" w:rsidRDefault="002604ED" w:rsidP="00DD1CB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14:paraId="7ADFF475" w14:textId="77777777" w:rsidR="00030D70" w:rsidRPr="0089221F" w:rsidRDefault="00566ABE" w:rsidP="00DD1CBF">
      <w:pPr>
        <w:pStyle w:val="1"/>
        <w:tabs>
          <w:tab w:val="left" w:pos="1945"/>
        </w:tabs>
        <w:ind w:firstLine="0"/>
        <w:jc w:val="center"/>
        <w:rPr>
          <w:b/>
        </w:rPr>
      </w:pPr>
      <w:r w:rsidRPr="0089221F">
        <w:rPr>
          <w:b/>
        </w:rPr>
        <w:t xml:space="preserve">11. </w:t>
      </w:r>
      <w:r w:rsidR="00030D70" w:rsidRPr="0089221F">
        <w:rPr>
          <w:b/>
        </w:rPr>
        <w:t>Исчерпывающий перечень оснований для отказа в приеме документов, необходимых для предоставления Муниципальной услуги</w:t>
      </w:r>
    </w:p>
    <w:p w14:paraId="5859054C" w14:textId="77777777" w:rsidR="00566ABE" w:rsidRPr="0089221F" w:rsidRDefault="00566ABE" w:rsidP="00DD1CBF">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A2D0C0C" w14:textId="77777777" w:rsidR="00566ABE" w:rsidRPr="0089221F" w:rsidRDefault="00566ABE" w:rsidP="00DD1CBF">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14:paraId="5D342796" w14:textId="77777777" w:rsidR="00566ABE" w:rsidRPr="0089221F" w:rsidRDefault="00566ABE"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4DF8FAB" w14:textId="77777777" w:rsidR="00566ABE" w:rsidRPr="0089221F" w:rsidRDefault="00566ABE"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F97555B" w14:textId="77777777" w:rsidR="00566ABE" w:rsidRPr="0089221F" w:rsidRDefault="00566ABE"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BB273C6" w14:textId="77777777" w:rsidR="00566ABE" w:rsidRPr="0089221F" w:rsidRDefault="00566ABE"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14:paraId="38106C8A" w14:textId="77777777" w:rsidR="00566ABE" w:rsidRPr="0089221F" w:rsidRDefault="00566ABE"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14:paraId="6920BC7A" w14:textId="77777777" w:rsidR="00F324FA" w:rsidRPr="0089221F" w:rsidRDefault="00F324FA"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действительности усиленной квалифицированной электронной подписи. </w:t>
      </w:r>
    </w:p>
    <w:p w14:paraId="27EB8610" w14:textId="77777777" w:rsidR="00566ABE" w:rsidRPr="0089221F" w:rsidRDefault="00566ABE"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1182E351" w14:textId="77777777" w:rsidR="00F324FA" w:rsidRPr="0089221F" w:rsidRDefault="00566ABE"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
    <w:p w14:paraId="6557432F" w14:textId="77777777" w:rsidR="00566ABE" w:rsidRPr="0089221F" w:rsidRDefault="00566ABE"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14:paraId="5FB95B15" w14:textId="77777777" w:rsidR="00F324FA" w:rsidRPr="0089221F" w:rsidRDefault="00F324FA" w:rsidP="00DD1CBF">
      <w:pPr>
        <w:pStyle w:val="1"/>
        <w:ind w:firstLine="0"/>
        <w:jc w:val="center"/>
        <w:rPr>
          <w:b/>
        </w:rPr>
      </w:pPr>
    </w:p>
    <w:p w14:paraId="37826C1E" w14:textId="5736CA91" w:rsidR="006A55A5" w:rsidRPr="0089221F" w:rsidRDefault="00566ABE" w:rsidP="00DD1CBF">
      <w:pPr>
        <w:pStyle w:val="1"/>
        <w:ind w:firstLine="0"/>
        <w:jc w:val="center"/>
        <w:rPr>
          <w:b/>
        </w:rPr>
      </w:pPr>
      <w:r w:rsidRPr="0089221F">
        <w:rPr>
          <w:b/>
        </w:rPr>
        <w:t xml:space="preserve">12. </w:t>
      </w:r>
      <w:r w:rsidR="00251311" w:rsidRPr="0089221F">
        <w:rPr>
          <w:b/>
        </w:rPr>
        <w:t>Исчерпывающий перечень оснований для приостановления или отказа в предоставлении Муниципальной услуги</w:t>
      </w:r>
    </w:p>
    <w:p w14:paraId="7547583C" w14:textId="77777777" w:rsidR="006A55A5" w:rsidRPr="0089221F" w:rsidRDefault="00566ABE" w:rsidP="00DD1CBF">
      <w:pPr>
        <w:pStyle w:val="aa"/>
        <w:autoSpaceDE w:val="0"/>
        <w:autoSpaceDN w:val="0"/>
        <w:adjustRightInd w:val="0"/>
        <w:spacing w:line="240" w:lineRule="auto"/>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14:paraId="4D10FDB7" w14:textId="77777777" w:rsidR="00251311" w:rsidRPr="0089221F" w:rsidRDefault="00566ABE" w:rsidP="00DD1CBF">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14:paraId="1FE24281"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Pr="0089221F">
        <w:rPr>
          <w:rFonts w:ascii="Times New Roman" w:hAnsi="Times New Roman" w:cs="Times New Roman"/>
          <w:sz w:val="28"/>
          <w:szCs w:val="28"/>
        </w:rPr>
        <w:lastRenderedPageBreak/>
        <w:t xml:space="preserve">приобретение земельного участка без проведения торгов; </w:t>
      </w:r>
    </w:p>
    <w:p w14:paraId="461E0D5A"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14:paraId="09F32245"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4F766C1C"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14:paraId="0D1E4D1C" w14:textId="77777777" w:rsidR="008440FD" w:rsidRPr="0089221F" w:rsidRDefault="008440FD" w:rsidP="00DD1CBF">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E80E3F7" w14:textId="77777777" w:rsidR="008440FD" w:rsidRPr="0089221F" w:rsidRDefault="008440FD" w:rsidP="00DD1CBF">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w:t>
      </w:r>
      <w:r w:rsidRPr="0089221F">
        <w:rPr>
          <w:rFonts w:ascii="Times New Roman" w:hAnsi="Times New Roman" w:cs="Times New Roman"/>
          <w:sz w:val="28"/>
          <w:szCs w:val="28"/>
        </w:rPr>
        <w:lastRenderedPageBreak/>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11B66ECC"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1EC54973"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119F833E"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2F7A996C" w14:textId="77777777" w:rsidR="008440FD" w:rsidRPr="0089221F" w:rsidRDefault="008440FD" w:rsidP="00DD1CBF">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0D5C8B0C" w14:textId="77777777" w:rsidR="008440FD" w:rsidRPr="00E17CF0" w:rsidRDefault="008440FD" w:rsidP="00DD1CBF">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E17CF0">
          <w:rPr>
            <w:rStyle w:val="ad"/>
            <w:rFonts w:ascii="Times New Roman" w:hAnsi="Times New Roman" w:cs="Times New Roman"/>
            <w:color w:val="auto"/>
            <w:sz w:val="28"/>
            <w:szCs w:val="28"/>
            <w:u w:val="none"/>
          </w:rPr>
          <w:t>пунктом 19 статьи 39.11</w:t>
        </w:r>
      </w:hyperlink>
      <w:r w:rsidRPr="00E17CF0">
        <w:rPr>
          <w:rFonts w:ascii="Times New Roman" w:hAnsi="Times New Roman" w:cs="Times New Roman"/>
          <w:color w:val="auto"/>
          <w:sz w:val="28"/>
          <w:szCs w:val="28"/>
        </w:rPr>
        <w:t xml:space="preserve"> Земельного кодекса РФ; </w:t>
      </w:r>
    </w:p>
    <w:p w14:paraId="324EF16D" w14:textId="77777777" w:rsidR="008440FD" w:rsidRPr="00E17CF0" w:rsidRDefault="008440FD" w:rsidP="00DD1CBF">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E17CF0">
          <w:rPr>
            <w:rStyle w:val="ad"/>
            <w:rFonts w:ascii="Times New Roman" w:hAnsi="Times New Roman" w:cs="Times New Roman"/>
            <w:color w:val="auto"/>
            <w:sz w:val="28"/>
            <w:szCs w:val="28"/>
            <w:u w:val="none"/>
          </w:rPr>
          <w:t>подпунктом 6 пункта 4 статьи 39.11</w:t>
        </w:r>
      </w:hyperlink>
      <w:r w:rsidRPr="00E17CF0">
        <w:rPr>
          <w:rFonts w:ascii="Times New Roman" w:hAnsi="Times New Roman" w:cs="Times New Roman"/>
          <w:color w:val="auto"/>
          <w:sz w:val="28"/>
          <w:szCs w:val="28"/>
        </w:rPr>
        <w:t xml:space="preserve"> Земельного кодекса РФ заявление о проведении аукциона по его </w:t>
      </w:r>
      <w:r w:rsidRPr="00E17CF0">
        <w:rPr>
          <w:rFonts w:ascii="Times New Roman" w:hAnsi="Times New Roman" w:cs="Times New Roman"/>
          <w:color w:val="auto"/>
          <w:sz w:val="28"/>
          <w:szCs w:val="28"/>
        </w:rPr>
        <w:lastRenderedPageBreak/>
        <w:t xml:space="preserve">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E17CF0">
          <w:rPr>
            <w:rStyle w:val="ad"/>
            <w:rFonts w:ascii="Times New Roman" w:hAnsi="Times New Roman" w:cs="Times New Roman"/>
            <w:color w:val="auto"/>
            <w:sz w:val="28"/>
            <w:szCs w:val="28"/>
            <w:u w:val="none"/>
          </w:rPr>
          <w:t>подпунктом 4 пункта 4 статьи 39.11</w:t>
        </w:r>
      </w:hyperlink>
      <w:r w:rsidRPr="00E17CF0">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E17CF0">
          <w:rPr>
            <w:rStyle w:val="ad"/>
            <w:rFonts w:ascii="Times New Roman" w:hAnsi="Times New Roman" w:cs="Times New Roman"/>
            <w:color w:val="auto"/>
            <w:sz w:val="28"/>
            <w:szCs w:val="28"/>
            <w:u w:val="none"/>
          </w:rPr>
          <w:t>пунктом 8 статьи 39.11</w:t>
        </w:r>
      </w:hyperlink>
      <w:r w:rsidRPr="00E17CF0">
        <w:rPr>
          <w:rFonts w:ascii="Times New Roman" w:hAnsi="Times New Roman" w:cs="Times New Roman"/>
          <w:color w:val="auto"/>
          <w:sz w:val="28"/>
          <w:szCs w:val="28"/>
        </w:rPr>
        <w:t xml:space="preserve"> Земельного кодекса РФ; </w:t>
      </w:r>
    </w:p>
    <w:p w14:paraId="1990A091" w14:textId="77777777" w:rsidR="008440FD" w:rsidRPr="0089221F" w:rsidRDefault="008440FD" w:rsidP="00DD1CBF">
      <w:pPr>
        <w:ind w:firstLine="567"/>
        <w:jc w:val="both"/>
        <w:rPr>
          <w:rFonts w:ascii="Times New Roman" w:hAnsi="Times New Roman" w:cs="Times New Roman"/>
          <w:sz w:val="28"/>
          <w:szCs w:val="28"/>
        </w:rPr>
      </w:pPr>
      <w:r w:rsidRPr="00E17CF0">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E17CF0">
          <w:rPr>
            <w:rStyle w:val="ad"/>
            <w:rFonts w:ascii="Times New Roman" w:hAnsi="Times New Roman" w:cs="Times New Roman"/>
            <w:color w:val="auto"/>
            <w:sz w:val="28"/>
            <w:szCs w:val="28"/>
            <w:u w:val="none"/>
          </w:rPr>
          <w:t>подпунктом 1 пункта 1 статьи 39.18</w:t>
        </w:r>
      </w:hyperlink>
      <w:r w:rsidRPr="00E17CF0">
        <w:rPr>
          <w:rFonts w:ascii="Times New Roman" w:hAnsi="Times New Roman" w:cs="Times New Roman"/>
          <w:color w:val="auto"/>
          <w:sz w:val="28"/>
          <w:szCs w:val="28"/>
        </w:rPr>
        <w:t xml:space="preserve"> Земельного кодекса РФ извещение о предос</w:t>
      </w:r>
      <w:r w:rsidRPr="005747E5">
        <w:rPr>
          <w:rFonts w:ascii="Times New Roman" w:hAnsi="Times New Roman" w:cs="Times New Roman"/>
          <w:color w:val="auto"/>
          <w:sz w:val="28"/>
          <w:szCs w:val="28"/>
        </w:rPr>
        <w:t>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5C6C9678" w14:textId="77777777" w:rsidR="008440FD" w:rsidRPr="0089221F" w:rsidRDefault="008440FD" w:rsidP="00DD1CBF">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4CD5517C"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2EA3DE5C" w14:textId="77777777" w:rsidR="008440FD" w:rsidRPr="00E17CF0" w:rsidRDefault="008440FD" w:rsidP="00DD1CBF">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E17CF0">
          <w:rPr>
            <w:rStyle w:val="ad"/>
            <w:rFonts w:ascii="Times New Roman" w:hAnsi="Times New Roman" w:cs="Times New Roman"/>
            <w:color w:val="auto"/>
            <w:sz w:val="28"/>
            <w:szCs w:val="28"/>
            <w:u w:val="none"/>
          </w:rPr>
          <w:t>порядке</w:t>
        </w:r>
      </w:hyperlink>
      <w:r w:rsidRPr="00E17CF0">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E17CF0">
          <w:rPr>
            <w:rStyle w:val="ad"/>
            <w:rFonts w:ascii="Times New Roman" w:hAnsi="Times New Roman" w:cs="Times New Roman"/>
            <w:color w:val="auto"/>
            <w:sz w:val="28"/>
            <w:szCs w:val="28"/>
            <w:u w:val="none"/>
          </w:rPr>
          <w:t>подпунктом 10 пункта 2 статьи 39.10</w:t>
        </w:r>
      </w:hyperlink>
      <w:r w:rsidRPr="00E17CF0">
        <w:rPr>
          <w:rFonts w:ascii="Times New Roman" w:hAnsi="Times New Roman" w:cs="Times New Roman"/>
          <w:color w:val="auto"/>
          <w:sz w:val="28"/>
          <w:szCs w:val="28"/>
        </w:rPr>
        <w:t xml:space="preserve"> Земельного кодекса РФ; </w:t>
      </w:r>
    </w:p>
    <w:p w14:paraId="5F9640DE" w14:textId="77777777" w:rsidR="008440FD" w:rsidRPr="00E17CF0" w:rsidRDefault="008440FD" w:rsidP="00DD1CBF">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E17CF0">
          <w:rPr>
            <w:rStyle w:val="ad"/>
            <w:rFonts w:ascii="Times New Roman" w:hAnsi="Times New Roman" w:cs="Times New Roman"/>
            <w:color w:val="auto"/>
            <w:sz w:val="28"/>
            <w:szCs w:val="28"/>
            <w:u w:val="none"/>
          </w:rPr>
          <w:t>пунктом 6 статьи 39.10</w:t>
        </w:r>
      </w:hyperlink>
      <w:r w:rsidRPr="00E17CF0">
        <w:rPr>
          <w:rFonts w:ascii="Times New Roman" w:hAnsi="Times New Roman" w:cs="Times New Roman"/>
          <w:color w:val="auto"/>
          <w:sz w:val="28"/>
          <w:szCs w:val="28"/>
        </w:rPr>
        <w:t xml:space="preserve"> Земельного кодекса РФ; </w:t>
      </w:r>
    </w:p>
    <w:p w14:paraId="22436F80" w14:textId="77777777" w:rsidR="008440FD" w:rsidRPr="0089221F" w:rsidRDefault="008440FD" w:rsidP="00DD1CBF">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01935BA"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89221F">
        <w:rPr>
          <w:rFonts w:ascii="Times New Roman" w:hAnsi="Times New Roman" w:cs="Times New Roman"/>
          <w:sz w:val="28"/>
          <w:szCs w:val="28"/>
        </w:rPr>
        <w:lastRenderedPageBreak/>
        <w:t xml:space="preserve">заявлением о предоставлении земельного участка обратилось лицо, не уполномоченное на строительство этих здания, сооружения; </w:t>
      </w:r>
    </w:p>
    <w:p w14:paraId="322EEB33"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14:paraId="4D01DA12"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14:paraId="5B17B682"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14:paraId="37C18E7D"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7843584"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605D634" w14:textId="77777777" w:rsidR="008440FD" w:rsidRPr="0089221F" w:rsidRDefault="008440FD"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14:paraId="68F76D24" w14:textId="77777777" w:rsidR="008440FD" w:rsidRPr="0089221F" w:rsidRDefault="008440FD" w:rsidP="00DD1CBF">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7722FFA0" w14:textId="77777777" w:rsidR="008440FD" w:rsidRPr="0089221F" w:rsidRDefault="008440FD" w:rsidP="00DD1CBF">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E17CF0">
          <w:rPr>
            <w:rStyle w:val="ad"/>
            <w:rFonts w:ascii="Times New Roman" w:hAnsi="Times New Roman" w:cs="Times New Roman"/>
            <w:color w:val="auto"/>
            <w:sz w:val="28"/>
            <w:szCs w:val="28"/>
            <w:u w:val="none"/>
          </w:rPr>
          <w:t>частью 4 статьи 18</w:t>
        </w:r>
      </w:hyperlink>
      <w:r w:rsidRPr="00E17CF0">
        <w:rPr>
          <w:rFonts w:ascii="Times New Roman" w:hAnsi="Times New Roman" w:cs="Times New Roman"/>
          <w:sz w:val="28"/>
          <w:szCs w:val="28"/>
        </w:rPr>
        <w:t xml:space="preserve"> Федерального закона от 24 июля 2007 года </w:t>
      </w:r>
      <w:r w:rsidR="00F85161" w:rsidRPr="00E17CF0">
        <w:rPr>
          <w:rFonts w:ascii="Times New Roman" w:hAnsi="Times New Roman" w:cs="Times New Roman"/>
          <w:sz w:val="28"/>
          <w:szCs w:val="28"/>
        </w:rPr>
        <w:t>№</w:t>
      </w:r>
      <w:r w:rsidRPr="00E17CF0">
        <w:rPr>
          <w:rFonts w:ascii="Times New Roman" w:hAnsi="Times New Roman" w:cs="Times New Roman"/>
          <w:sz w:val="28"/>
          <w:szCs w:val="28"/>
        </w:rPr>
        <w:t xml:space="preserve"> 209-ФЗ </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О развитии малого и среднего предпринимательства в Российской Федерации</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E17CF0">
          <w:rPr>
            <w:rStyle w:val="ad"/>
            <w:rFonts w:ascii="Times New Roman" w:hAnsi="Times New Roman" w:cs="Times New Roman"/>
            <w:color w:val="auto"/>
            <w:sz w:val="28"/>
            <w:szCs w:val="28"/>
            <w:u w:val="none"/>
          </w:rPr>
          <w:t>частью 3 статьи 14</w:t>
        </w:r>
      </w:hyperlink>
      <w:r w:rsidRPr="0089221F">
        <w:rPr>
          <w:rFonts w:ascii="Times New Roman" w:hAnsi="Times New Roman" w:cs="Times New Roman"/>
          <w:sz w:val="28"/>
          <w:szCs w:val="28"/>
        </w:rPr>
        <w:t xml:space="preserve"> указанного Федерального закона. </w:t>
      </w:r>
    </w:p>
    <w:p w14:paraId="14B59F81" w14:textId="77777777" w:rsidR="006A55A5" w:rsidRPr="0089221F" w:rsidRDefault="006A55A5" w:rsidP="00DD1CBF">
      <w:pPr>
        <w:pStyle w:val="1"/>
        <w:tabs>
          <w:tab w:val="left" w:pos="1251"/>
        </w:tabs>
        <w:ind w:firstLine="740"/>
        <w:jc w:val="both"/>
      </w:pPr>
    </w:p>
    <w:p w14:paraId="16B4CD71" w14:textId="77777777" w:rsidR="006A55A5" w:rsidRPr="0089221F" w:rsidRDefault="00E93B79" w:rsidP="00DD1CBF">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14:paraId="313A16A8" w14:textId="77777777" w:rsidR="009947EB" w:rsidRPr="0089221F" w:rsidRDefault="00E93B79" w:rsidP="00DD1CBF">
      <w:pPr>
        <w:pStyle w:val="1"/>
        <w:tabs>
          <w:tab w:val="left" w:pos="1084"/>
        </w:tabs>
        <w:ind w:left="709" w:firstLine="0"/>
        <w:jc w:val="both"/>
      </w:pPr>
      <w:r w:rsidRPr="0089221F">
        <w:rPr>
          <w:bCs/>
        </w:rPr>
        <w:t>Муниципальная услуга предоставляется бесплатно.</w:t>
      </w:r>
    </w:p>
    <w:p w14:paraId="1C840420" w14:textId="77777777" w:rsidR="000D44ED" w:rsidRPr="0089221F" w:rsidRDefault="000D44ED" w:rsidP="00DD1CBF">
      <w:pPr>
        <w:pStyle w:val="1"/>
        <w:tabs>
          <w:tab w:val="left" w:pos="1084"/>
        </w:tabs>
        <w:ind w:left="709" w:firstLine="0"/>
        <w:jc w:val="both"/>
      </w:pPr>
    </w:p>
    <w:p w14:paraId="0F9EF1FB" w14:textId="77777777" w:rsidR="00F85161" w:rsidRPr="0089221F" w:rsidRDefault="00F85161" w:rsidP="00DD1CBF">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FB5E00E" w14:textId="77777777" w:rsidR="00F85161" w:rsidRPr="0089221F" w:rsidRDefault="00F85161" w:rsidP="00DD1CBF">
      <w:pPr>
        <w:autoSpaceDE w:val="0"/>
        <w:autoSpaceDN w:val="0"/>
        <w:adjustRightInd w:val="0"/>
        <w:rPr>
          <w:rFonts w:ascii="Times New Roman" w:hAnsi="Times New Roman" w:cs="Times New Roman"/>
          <w:b/>
          <w:bCs/>
          <w:sz w:val="28"/>
          <w:szCs w:val="28"/>
        </w:rPr>
      </w:pPr>
    </w:p>
    <w:p w14:paraId="5F6169ED" w14:textId="77777777" w:rsidR="00F85161" w:rsidRPr="0089221F" w:rsidRDefault="00F85161" w:rsidP="00DD1CBF">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7299811" w14:textId="77777777" w:rsidR="00F85161" w:rsidRPr="0089221F" w:rsidRDefault="00F85161" w:rsidP="00DD1CBF">
      <w:pPr>
        <w:autoSpaceDE w:val="0"/>
        <w:autoSpaceDN w:val="0"/>
        <w:adjustRightInd w:val="0"/>
        <w:jc w:val="both"/>
        <w:rPr>
          <w:rFonts w:ascii="Times New Roman" w:hAnsi="Times New Roman" w:cs="Times New Roman"/>
          <w:bCs/>
          <w:sz w:val="28"/>
          <w:szCs w:val="28"/>
        </w:rPr>
      </w:pPr>
    </w:p>
    <w:p w14:paraId="51BB9E64" w14:textId="77777777" w:rsidR="00F85161" w:rsidRPr="0089221F" w:rsidRDefault="00F85161" w:rsidP="00DD1CBF">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14:paraId="25B8307B" w14:textId="77777777" w:rsidR="00F85161" w:rsidRPr="0089221F" w:rsidRDefault="00F85161" w:rsidP="00DD1CBF">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14:paraId="001402B2" w14:textId="77777777" w:rsidR="00DD7BF6" w:rsidRPr="0089221F" w:rsidRDefault="00DD7BF6" w:rsidP="00DD1CBF">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14:paraId="1AB820D0" w14:textId="77777777" w:rsidR="00DD7BF6" w:rsidRPr="0089221F" w:rsidRDefault="00DD7BF6" w:rsidP="00DD1CBF">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24CF7D3E" w14:textId="77777777" w:rsidR="00DD7BF6" w:rsidRPr="0089221F" w:rsidRDefault="00DD7BF6" w:rsidP="00DD1CBF">
      <w:pPr>
        <w:pStyle w:val="23"/>
        <w:shd w:val="clear" w:color="auto" w:fill="auto"/>
        <w:tabs>
          <w:tab w:val="left" w:pos="1276"/>
        </w:tabs>
        <w:spacing w:before="0" w:after="0" w:line="240" w:lineRule="auto"/>
        <w:ind w:firstLine="567"/>
        <w:rPr>
          <w:spacing w:val="0"/>
          <w:sz w:val="28"/>
          <w:szCs w:val="28"/>
        </w:rPr>
      </w:pPr>
    </w:p>
    <w:p w14:paraId="4704850C" w14:textId="77777777" w:rsidR="00F85161" w:rsidRPr="0089221F" w:rsidRDefault="00F85161" w:rsidP="00DD1CBF">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14:paraId="6DA04A07" w14:textId="77777777" w:rsidR="00F85161" w:rsidRPr="0089221F" w:rsidRDefault="00F85161" w:rsidP="00DD1CBF">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44DFE9" w14:textId="77777777" w:rsidR="00F85161" w:rsidRPr="0089221F" w:rsidRDefault="00F85161" w:rsidP="00DD1CBF">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224EC0BE" w14:textId="77777777" w:rsidR="00F85161" w:rsidRPr="0089221F" w:rsidRDefault="00F85161" w:rsidP="00DD1CBF">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244FD5C" w14:textId="2DC2C10F"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D1CBF">
        <w:rPr>
          <w:rFonts w:ascii="Times New Roman" w:hAnsi="Times New Roman" w:cs="Times New Roman"/>
          <w:sz w:val="28"/>
          <w:szCs w:val="28"/>
        </w:rPr>
        <w:t xml:space="preserve"> </w:t>
      </w:r>
      <w:r w:rsidRPr="0089221F">
        <w:rPr>
          <w:rFonts w:ascii="Times New Roman" w:hAnsi="Times New Roman" w:cs="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w:t>
      </w:r>
      <w:r w:rsidR="00DD1CBF">
        <w:rPr>
          <w:rFonts w:ascii="Times New Roman" w:hAnsi="Times New Roman" w:cs="Times New Roman"/>
          <w:sz w:val="28"/>
          <w:szCs w:val="28"/>
        </w:rPr>
        <w:t xml:space="preserve">и </w:t>
      </w:r>
      <w:r w:rsidRPr="0089221F">
        <w:rPr>
          <w:rFonts w:ascii="Times New Roman" w:hAnsi="Times New Roman" w:cs="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BB87F12"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1FEFCEC6" w14:textId="77777777" w:rsidR="00F85161" w:rsidRPr="0089221F" w:rsidRDefault="00F85161" w:rsidP="00DD1CBF">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14:paraId="4DDC57DF" w14:textId="77777777" w:rsidR="00F85161" w:rsidRPr="0089221F" w:rsidRDefault="00F85161" w:rsidP="00DD1CBF">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14:paraId="1923ECF7" w14:textId="77777777" w:rsidR="00F85161" w:rsidRPr="0089221F" w:rsidRDefault="00F85161" w:rsidP="00DD1CBF">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14:paraId="1246893D" w14:textId="77777777" w:rsidR="00F85161" w:rsidRPr="0089221F" w:rsidRDefault="00F85161" w:rsidP="00DD1CBF">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lastRenderedPageBreak/>
        <w:t>график приема;</w:t>
      </w:r>
    </w:p>
    <w:p w14:paraId="370BA3E8" w14:textId="77777777" w:rsidR="00F85161" w:rsidRPr="0089221F" w:rsidRDefault="00F85161" w:rsidP="00DD1CBF">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14:paraId="549BBE57"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5E1FF3F" w14:textId="25F412B6"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w:t>
      </w:r>
      <w:r w:rsidR="00A40828">
        <w:rPr>
          <w:rFonts w:ascii="Times New Roman" w:hAnsi="Times New Roman" w:cs="Times New Roman"/>
          <w:sz w:val="28"/>
          <w:szCs w:val="28"/>
        </w:rPr>
        <w:t xml:space="preserve"> </w:t>
      </w:r>
      <w:r w:rsidRPr="0089221F">
        <w:rPr>
          <w:rFonts w:ascii="Times New Roman" w:hAnsi="Times New Roman" w:cs="Times New Roman"/>
          <w:sz w:val="28"/>
          <w:szCs w:val="28"/>
        </w:rPr>
        <w:t>Помещения, в которых предоставляется Муниципальная услуга, оснащаются:</w:t>
      </w:r>
    </w:p>
    <w:p w14:paraId="7A0A0673"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14:paraId="6DA65FA3"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14:paraId="22AFE5C8"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14:paraId="510EDCFB"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14:paraId="42407348"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9372CA"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CA77CDB"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206DD6B8"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30D31FAB"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14:paraId="2E72C042"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0346755A"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графика приема Заявителей.</w:t>
      </w:r>
    </w:p>
    <w:p w14:paraId="4110BB36"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9EAE554" w14:textId="77777777" w:rsidR="00F85161" w:rsidRPr="0089221F" w:rsidRDefault="00F85161" w:rsidP="00DD1CBF">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036CA8C7" w14:textId="77777777" w:rsidR="00F85161" w:rsidRPr="0089221F" w:rsidRDefault="00F85161" w:rsidP="00DD1CBF">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A9384ED" w14:textId="77777777" w:rsidR="00F85161" w:rsidRPr="0089221F" w:rsidRDefault="00F85161" w:rsidP="00DD1CBF">
      <w:pPr>
        <w:autoSpaceDE w:val="0"/>
        <w:autoSpaceDN w:val="0"/>
        <w:adjustRightInd w:val="0"/>
        <w:ind w:firstLine="709"/>
        <w:jc w:val="both"/>
        <w:rPr>
          <w:rFonts w:ascii="Times New Roman" w:hAnsi="Times New Roman" w:cs="Times New Roman"/>
          <w:sz w:val="28"/>
          <w:szCs w:val="28"/>
        </w:rPr>
      </w:pPr>
    </w:p>
    <w:p w14:paraId="085F5F81" w14:textId="77777777" w:rsidR="00F85161" w:rsidRPr="0089221F" w:rsidRDefault="00F85161" w:rsidP="00DD1CBF">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t xml:space="preserve"> Показатели качества и доступности Муниципальной услуги</w:t>
      </w:r>
    </w:p>
    <w:p w14:paraId="1202F086"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15D209FE"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5D6096D"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14:paraId="6F345E41"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14:paraId="4710E4A4"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E203953"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65440582"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D943CD7"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AEF0489"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E8DBC21"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E773F51"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FC4CDAE"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C138273"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14:paraId="33804162"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5A590AA4" w14:textId="77777777" w:rsidR="00F85161" w:rsidRPr="0089221F" w:rsidRDefault="00F85161" w:rsidP="00DD1CBF">
      <w:pPr>
        <w:autoSpaceDE w:val="0"/>
        <w:autoSpaceDN w:val="0"/>
        <w:adjustRightInd w:val="0"/>
        <w:ind w:firstLine="709"/>
        <w:jc w:val="both"/>
        <w:rPr>
          <w:rFonts w:ascii="Times New Roman" w:hAnsi="Times New Roman" w:cs="Times New Roman"/>
          <w:bCs/>
          <w:sz w:val="28"/>
          <w:szCs w:val="28"/>
        </w:rPr>
      </w:pPr>
    </w:p>
    <w:p w14:paraId="24FA1EB4" w14:textId="77777777" w:rsidR="00F85161" w:rsidRPr="0089221F" w:rsidRDefault="00F85161" w:rsidP="00DD1CBF">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37E0894"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w:t>
      </w:r>
      <w:r w:rsidRPr="0089221F">
        <w:rPr>
          <w:rFonts w:ascii="Times New Roman" w:hAnsi="Times New Roman" w:cs="Times New Roman"/>
          <w:sz w:val="28"/>
          <w:szCs w:val="28"/>
        </w:rPr>
        <w:lastRenderedPageBreak/>
        <w:t xml:space="preserve">Муниципальной услуги, не имеется. </w:t>
      </w:r>
    </w:p>
    <w:p w14:paraId="451C0A0E"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FBA9154" w14:textId="77777777" w:rsidR="00FE6240" w:rsidRPr="0089221F" w:rsidRDefault="00FE6240" w:rsidP="00DD1CBF">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3661FFB"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FE59934"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633427F"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78ADD79"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14:paraId="555F54E8" w14:textId="2375267B"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DD1CBF">
        <w:rPr>
          <w:rFonts w:ascii="Times New Roman" w:hAnsi="Times New Roman" w:cs="Times New Roman"/>
          <w:sz w:val="28"/>
          <w:szCs w:val="28"/>
        </w:rPr>
        <w:t>,</w:t>
      </w:r>
      <w:r w:rsidRPr="0089221F">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45491BFA"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0C31B8A"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8044F2D"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14:paraId="585E6D94"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14:paraId="399EA6E6"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docx</w:t>
      </w:r>
      <w:r w:rsidRPr="0089221F">
        <w:rPr>
          <w:rFonts w:ascii="Times New Roman" w:hAnsi="Times New Roman" w:cs="Times New Roman"/>
          <w:sz w:val="28"/>
          <w:szCs w:val="28"/>
        </w:rPr>
        <w:t xml:space="preserve">, </w:t>
      </w:r>
      <w:proofErr w:type="spellStart"/>
      <w:r w:rsidRPr="0089221F">
        <w:rPr>
          <w:rFonts w:ascii="Times New Roman" w:hAnsi="Times New Roman" w:cs="Times New Roman"/>
          <w:sz w:val="28"/>
          <w:szCs w:val="28"/>
          <w:lang w:val="en-US"/>
        </w:rPr>
        <w:t>odt</w:t>
      </w:r>
      <w:proofErr w:type="spellEnd"/>
      <w:r w:rsidRPr="0089221F">
        <w:rPr>
          <w:rFonts w:ascii="Times New Roman" w:hAnsi="Times New Roman" w:cs="Times New Roman"/>
          <w:sz w:val="28"/>
          <w:szCs w:val="28"/>
        </w:rPr>
        <w:t xml:space="preserve"> - для документов с текстовым содержанием, не включающим формулы;</w:t>
      </w:r>
    </w:p>
    <w:p w14:paraId="1675A11F"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proofErr w:type="spellStart"/>
      <w:r w:rsidRPr="0089221F">
        <w:rPr>
          <w:rFonts w:ascii="Times New Roman" w:hAnsi="Times New Roman" w:cs="Times New Roman"/>
          <w:sz w:val="28"/>
          <w:szCs w:val="28"/>
          <w:lang w:val="en-US"/>
        </w:rPr>
        <w:t>png</w:t>
      </w:r>
      <w:proofErr w:type="spellEnd"/>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9B2D464"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proofErr w:type="spellStart"/>
      <w:r w:rsidRPr="0089221F">
        <w:rPr>
          <w:rFonts w:ascii="Times New Roman" w:hAnsi="Times New Roman" w:cs="Times New Roman"/>
          <w:sz w:val="28"/>
          <w:szCs w:val="28"/>
          <w:lang w:val="en-US"/>
        </w:rPr>
        <w:t>rar</w:t>
      </w:r>
      <w:proofErr w:type="spellEnd"/>
      <w:r w:rsidRPr="0089221F">
        <w:rPr>
          <w:rFonts w:ascii="Times New Roman" w:hAnsi="Times New Roman" w:cs="Times New Roman"/>
          <w:sz w:val="28"/>
          <w:szCs w:val="28"/>
        </w:rPr>
        <w:t xml:space="preserve"> для сжатых документов в один файл;</w:t>
      </w:r>
    </w:p>
    <w:p w14:paraId="1C8AC7AA"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14:paraId="131A753D"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14:paraId="79106CA3"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0624B45C"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4927ECBC"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1BB1D4CC"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03D4A30"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A53D022"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14:paraId="1C6460C6"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14:paraId="51E15D27"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DBF771C"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14:paraId="45495420"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2D1922"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proofErr w:type="spellStart"/>
      <w:r w:rsidRPr="0089221F">
        <w:rPr>
          <w:rFonts w:ascii="Times New Roman" w:hAnsi="Times New Roman" w:cs="Times New Roman"/>
          <w:sz w:val="28"/>
          <w:szCs w:val="28"/>
          <w:lang w:val="en-US"/>
        </w:rPr>
        <w:t>xls</w:t>
      </w:r>
      <w:proofErr w:type="spellEnd"/>
      <w:r w:rsidRPr="0089221F">
        <w:rPr>
          <w:rFonts w:ascii="Times New Roman" w:hAnsi="Times New Roman" w:cs="Times New Roman"/>
          <w:sz w:val="28"/>
          <w:szCs w:val="28"/>
        </w:rPr>
        <w:t xml:space="preserve">, </w:t>
      </w:r>
      <w:proofErr w:type="spellStart"/>
      <w:r w:rsidRPr="0089221F">
        <w:rPr>
          <w:rStyle w:val="85pt0pt"/>
          <w:rFonts w:eastAsia="Arial Unicode MS"/>
          <w:spacing w:val="0"/>
          <w:sz w:val="28"/>
          <w:szCs w:val="28"/>
        </w:rPr>
        <w:t>xlIsx</w:t>
      </w:r>
      <w:proofErr w:type="spellEnd"/>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proofErr w:type="spellStart"/>
      <w:r w:rsidRPr="0089221F">
        <w:rPr>
          <w:rFonts w:ascii="Times New Roman" w:hAnsi="Times New Roman" w:cs="Times New Roman"/>
          <w:sz w:val="28"/>
          <w:szCs w:val="28"/>
          <w:lang w:val="en-US"/>
        </w:rPr>
        <w:t>ods</w:t>
      </w:r>
      <w:proofErr w:type="spellEnd"/>
      <w:r w:rsidRPr="0089221F">
        <w:rPr>
          <w:rFonts w:ascii="Times New Roman" w:hAnsi="Times New Roman" w:cs="Times New Roman"/>
          <w:sz w:val="28"/>
          <w:szCs w:val="28"/>
        </w:rPr>
        <w:t>, формируются в виде отдельного электронного документа.</w:t>
      </w:r>
    </w:p>
    <w:p w14:paraId="4229E818" w14:textId="77777777" w:rsidR="00F85161" w:rsidRPr="0089221F" w:rsidRDefault="00F85161" w:rsidP="00DD1CBF">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5CB9CA24" w14:textId="77777777" w:rsidR="00F85161" w:rsidRPr="0089221F" w:rsidRDefault="00F85161" w:rsidP="00DD1CBF">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14:paraId="5E8CB6B8" w14:textId="77777777" w:rsidR="00F85161" w:rsidRPr="0089221F" w:rsidRDefault="00F85161" w:rsidP="00DD1CBF">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574AA368" w14:textId="77777777" w:rsidR="00F85161" w:rsidRPr="0089221F" w:rsidRDefault="00F85161" w:rsidP="00DD1CBF">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w:t>
      </w:r>
      <w:r w:rsidRPr="0089221F">
        <w:rPr>
          <w:rFonts w:ascii="Times New Roman" w:eastAsia="Calibri" w:hAnsi="Times New Roman" w:cs="Times New Roman"/>
          <w:sz w:val="28"/>
          <w:szCs w:val="28"/>
          <w:lang w:eastAsia="en-US"/>
        </w:rPr>
        <w:lastRenderedPageBreak/>
        <w:t xml:space="preserve">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56BC291" w14:textId="77777777" w:rsidR="00F85161" w:rsidRPr="0089221F" w:rsidRDefault="00F85161" w:rsidP="00DD1CBF">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18.11. Возможность получения Муниципальной услуги по экстерриториальному принципу отсутствует. </w:t>
      </w:r>
    </w:p>
    <w:p w14:paraId="72142331" w14:textId="77777777" w:rsidR="00F85161" w:rsidRPr="0089221F" w:rsidRDefault="00F85161" w:rsidP="00DD1CBF">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14:paraId="09970BEF" w14:textId="48C06A41" w:rsidR="00F85161" w:rsidRPr="0089221F" w:rsidRDefault="00F85161" w:rsidP="00DD1CBF">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DD1CBF">
        <w:rPr>
          <w:rFonts w:ascii="Times New Roman" w:hAnsi="Times New Roman" w:cs="Times New Roman"/>
          <w:sz w:val="28"/>
          <w:szCs w:val="28"/>
        </w:rPr>
        <w:t xml:space="preserve"> </w:t>
      </w:r>
      <w:r w:rsidRPr="0089221F">
        <w:rPr>
          <w:rFonts w:ascii="Times New Roman" w:hAnsi="Times New Roman" w:cs="Times New Roman"/>
          <w:sz w:val="28"/>
          <w:szCs w:val="28"/>
        </w:rPr>
        <w:t>Муниципальной услуги в многофункциональном центре;</w:t>
      </w:r>
    </w:p>
    <w:p w14:paraId="02B1907E" w14:textId="77777777" w:rsidR="00F85161" w:rsidRPr="0089221F" w:rsidRDefault="00F85161" w:rsidP="00DD1CBF">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14:paraId="7100DBE1" w14:textId="77777777" w:rsidR="00F85161" w:rsidRPr="0089221F" w:rsidRDefault="00F85161" w:rsidP="00DD1CBF">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9004A17" w14:textId="77777777" w:rsidR="00F85161" w:rsidRPr="0089221F" w:rsidRDefault="00F85161" w:rsidP="00DD1CBF">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B272ECC" w14:textId="77777777" w:rsidR="00F85161" w:rsidRPr="0089221F" w:rsidRDefault="00F85161" w:rsidP="00DD1CBF">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14:paraId="193B04CE" w14:textId="77777777" w:rsidR="00F85161" w:rsidRPr="0089221F" w:rsidRDefault="00F85161" w:rsidP="00DD1CBF">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8340B43" w14:textId="77777777" w:rsidR="00F85161" w:rsidRPr="0089221F" w:rsidRDefault="00F85161" w:rsidP="00DD1CBF">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w:t>
      </w:r>
      <w:r w:rsidRPr="0089221F">
        <w:rPr>
          <w:rFonts w:ascii="Times New Roman" w:hAnsi="Times New Roman" w:cs="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FA0B433" w14:textId="77777777" w:rsidR="00F85161" w:rsidRPr="0089221F" w:rsidRDefault="00F85161" w:rsidP="00DD1CBF">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32DDE78" w14:textId="77777777" w:rsidR="00F85161" w:rsidRPr="0089221F" w:rsidRDefault="00F85161" w:rsidP="00DD1CBF">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14:paraId="71BC888B" w14:textId="77777777" w:rsidR="006A563C" w:rsidRPr="0089221F" w:rsidRDefault="006A563C" w:rsidP="00DD1CBF">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8CF2C5D" w14:textId="77777777" w:rsidR="006A563C" w:rsidRPr="0089221F" w:rsidRDefault="006A563C" w:rsidP="00DD1CBF">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14:paraId="6EE5CCF7" w14:textId="77777777" w:rsidR="006A563C" w:rsidRPr="0089221F" w:rsidRDefault="006A563C" w:rsidP="00DD1CBF">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14:paraId="00F51021" w14:textId="77777777" w:rsidR="006A563C" w:rsidRPr="0089221F" w:rsidRDefault="006A563C" w:rsidP="00DD1CBF">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14:paraId="547860C8" w14:textId="77777777" w:rsidR="006A563C" w:rsidRPr="0089221F" w:rsidRDefault="006A563C" w:rsidP="00DD1CB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14:paraId="2925CB99" w14:textId="77777777" w:rsidR="0063717F" w:rsidRPr="0089221F" w:rsidRDefault="0063717F" w:rsidP="00DD1CB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14:paraId="2A0083F3" w14:textId="77777777" w:rsidR="0063717F" w:rsidRPr="0089221F" w:rsidRDefault="0063717F" w:rsidP="00DD1CB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14:paraId="70D2D32C" w14:textId="77777777" w:rsidR="0063717F" w:rsidRPr="0089221F" w:rsidRDefault="0063717F" w:rsidP="00DD1CB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14:paraId="62FC2D47" w14:textId="77777777" w:rsidR="005D7187" w:rsidRDefault="0063717F" w:rsidP="00DD1CB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14:paraId="7F61E504" w14:textId="77777777" w:rsidR="005747E5" w:rsidRPr="005747E5" w:rsidRDefault="005747E5" w:rsidP="00DD1CBF">
      <w:pPr>
        <w:autoSpaceDE w:val="0"/>
        <w:autoSpaceDN w:val="0"/>
        <w:adjustRightInd w:val="0"/>
        <w:ind w:firstLine="567"/>
        <w:jc w:val="both"/>
        <w:rPr>
          <w:rFonts w:ascii="Times New Roman" w:hAnsi="Times New Roman" w:cs="Times New Roman"/>
          <w:color w:val="auto"/>
          <w:sz w:val="28"/>
          <w:szCs w:val="28"/>
        </w:rPr>
      </w:pPr>
    </w:p>
    <w:p w14:paraId="699BBDB1" w14:textId="77777777" w:rsidR="006A55A5" w:rsidRPr="0089221F" w:rsidRDefault="006A55A5" w:rsidP="00DD1CBF">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14:paraId="16C9173B" w14:textId="77777777" w:rsidR="00723F63" w:rsidRPr="0089221F" w:rsidRDefault="00723F63" w:rsidP="00DD1CBF">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14:paraId="26FE1196" w14:textId="77777777" w:rsidR="00723F63" w:rsidRPr="0089221F" w:rsidRDefault="00F85161" w:rsidP="00DD1CBF">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14:paraId="7BF56F6C" w14:textId="77777777" w:rsidR="00245905" w:rsidRPr="0089221F" w:rsidRDefault="00245905" w:rsidP="00DD1CBF">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14:paraId="11C06A76" w14:textId="77777777" w:rsidR="00245905" w:rsidRPr="0089221F" w:rsidRDefault="00245905" w:rsidP="00DD1CBF">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14:paraId="1DC0FDD2" w14:textId="77777777" w:rsidR="00022AB9" w:rsidRPr="0089221F" w:rsidRDefault="00022AB9" w:rsidP="00DD1CBF">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lastRenderedPageBreak/>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14:paraId="0FD629AC" w14:textId="77777777" w:rsidR="007F3595" w:rsidRPr="0089221F" w:rsidRDefault="00F85161" w:rsidP="00DD1CBF">
      <w:pPr>
        <w:pStyle w:val="1"/>
        <w:tabs>
          <w:tab w:val="left" w:pos="0"/>
        </w:tabs>
        <w:ind w:firstLine="567"/>
        <w:jc w:val="both"/>
      </w:pPr>
      <w:r w:rsidRPr="0089221F">
        <w:t>20</w:t>
      </w:r>
      <w:r w:rsidR="007F3595" w:rsidRPr="0089221F">
        <w:t>. Перечень административных процедур для каждого варианта предоставления Муниципальной услуги:</w:t>
      </w:r>
    </w:p>
    <w:p w14:paraId="260970CC" w14:textId="77777777" w:rsidR="007F3595" w:rsidRPr="0089221F" w:rsidRDefault="007F3595" w:rsidP="00DD1CBF">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14:paraId="5338F642" w14:textId="77777777" w:rsidR="007F3595" w:rsidRPr="0089221F" w:rsidRDefault="007F3595" w:rsidP="00DD1CBF">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4B4C2C00" w14:textId="77777777" w:rsidR="007F3595" w:rsidRPr="0089221F" w:rsidRDefault="007F3595" w:rsidP="00DD1CBF">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14:paraId="4440D6AA" w14:textId="77777777" w:rsidR="007F3595" w:rsidRPr="0089221F" w:rsidRDefault="007F3595" w:rsidP="00DD1CBF">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г) направление (выдача) результата предоставления Муниципальной услуги Заявителю;</w:t>
      </w:r>
    </w:p>
    <w:p w14:paraId="0678095C" w14:textId="77777777" w:rsidR="006A55A5" w:rsidRPr="005747E5" w:rsidRDefault="007F3595" w:rsidP="00DD1CBF">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е) получение дополнительных сведений от Заявителя (при необходимости). </w:t>
      </w:r>
    </w:p>
    <w:p w14:paraId="460BBA7B" w14:textId="77777777" w:rsidR="006A55A5" w:rsidRPr="0089221F" w:rsidRDefault="006A55A5" w:rsidP="00DD1CBF">
      <w:pPr>
        <w:pStyle w:val="1"/>
        <w:tabs>
          <w:tab w:val="left" w:pos="0"/>
        </w:tabs>
        <w:ind w:firstLine="567"/>
        <w:jc w:val="both"/>
      </w:pPr>
    </w:p>
    <w:p w14:paraId="4AFDD308" w14:textId="77777777" w:rsidR="00723F63" w:rsidRPr="0089221F" w:rsidRDefault="00723F63" w:rsidP="00DD1CBF">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14:paraId="35F2B105" w14:textId="77777777" w:rsidR="00723F63" w:rsidRPr="0089221F" w:rsidRDefault="00F85161" w:rsidP="00DD1CBF">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A7DDBF1" w14:textId="77777777" w:rsidR="006A55A5" w:rsidRDefault="00723F63" w:rsidP="00DD1CBF">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096B7F33" w14:textId="77777777" w:rsidR="00B8466B" w:rsidRPr="0089221F" w:rsidRDefault="00B8466B" w:rsidP="00DD1CBF">
      <w:pPr>
        <w:pStyle w:val="1"/>
        <w:tabs>
          <w:tab w:val="left" w:pos="0"/>
        </w:tabs>
        <w:ind w:firstLine="567"/>
        <w:jc w:val="both"/>
      </w:pPr>
    </w:p>
    <w:p w14:paraId="7BFB8869" w14:textId="77777777" w:rsidR="0092154E" w:rsidRDefault="0092154E" w:rsidP="00DD1CBF">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14:paraId="7BAD2FE2" w14:textId="77777777" w:rsidR="00B8466B" w:rsidRPr="0089221F" w:rsidRDefault="00B8466B" w:rsidP="00DD1CBF">
      <w:pPr>
        <w:pStyle w:val="1"/>
        <w:tabs>
          <w:tab w:val="left" w:pos="0"/>
        </w:tabs>
        <w:ind w:firstLine="567"/>
        <w:jc w:val="center"/>
        <w:rPr>
          <w:b/>
        </w:rPr>
      </w:pPr>
    </w:p>
    <w:p w14:paraId="3E12E82A" w14:textId="77777777" w:rsidR="00CD6F3C" w:rsidRPr="0089221F" w:rsidRDefault="00CD6F3C" w:rsidP="00DD1CBF">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76615EDC" w14:textId="77777777" w:rsidR="00CD6F3C" w:rsidRPr="0089221F" w:rsidRDefault="00CD6F3C" w:rsidP="00DD1CBF">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14:paraId="10810254" w14:textId="77777777" w:rsidR="00CD6F3C" w:rsidRPr="0089221F" w:rsidRDefault="00F85161" w:rsidP="00DD1CBF">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14:paraId="40431347" w14:textId="77777777" w:rsidR="00CD6F3C" w:rsidRPr="0089221F" w:rsidRDefault="00176C4B" w:rsidP="00DD1CBF">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8475E90" w14:textId="77777777" w:rsidR="00CD6F3C" w:rsidRPr="0089221F" w:rsidRDefault="00176C4B" w:rsidP="00DD1CBF">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14:paraId="15039700" w14:textId="77777777" w:rsidR="00CD6F3C" w:rsidRPr="0089221F" w:rsidRDefault="00176C4B" w:rsidP="00DD1CBF">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lastRenderedPageBreak/>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14:paraId="45C4A8ED" w14:textId="77777777" w:rsidR="00CD6F3C" w:rsidRPr="0089221F" w:rsidRDefault="00CD6F3C" w:rsidP="00DD1CBF">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14:paraId="24916258" w14:textId="77777777" w:rsidR="00CD6F3C" w:rsidRPr="0089221F" w:rsidRDefault="00CD6F3C" w:rsidP="00DD1CBF">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8768010" w14:textId="77777777" w:rsidR="00CD6F3C" w:rsidRPr="0089221F" w:rsidRDefault="00CD6F3C" w:rsidP="00DD1CBF">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14:paraId="751BEB8E" w14:textId="77777777" w:rsidR="00CD6F3C" w:rsidRPr="0089221F" w:rsidRDefault="00CD6F3C" w:rsidP="00DD1CBF">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B28AFA1" w14:textId="77777777" w:rsidR="00CD6F3C" w:rsidRPr="0089221F" w:rsidRDefault="00CD6F3C" w:rsidP="00DD1CBF">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регламента.</w:t>
      </w:r>
    </w:p>
    <w:p w14:paraId="72E695DE" w14:textId="77777777" w:rsidR="00CD6F3C" w:rsidRPr="0089221F" w:rsidRDefault="00787B92" w:rsidP="00DD1CBF">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13105273" w14:textId="77777777" w:rsidR="00CD6F3C" w:rsidRPr="0089221F" w:rsidRDefault="00176C4B" w:rsidP="00DD1CBF">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14:paraId="7437AF5C" w14:textId="77777777" w:rsidR="00CD6F3C" w:rsidRPr="0089221F" w:rsidRDefault="00CD6F3C" w:rsidP="00DD1CBF">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74F555C" w14:textId="77777777" w:rsidR="0075589E" w:rsidRPr="0089221F" w:rsidRDefault="00176C4B" w:rsidP="00DD1CBF">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598A647D" w14:textId="77777777" w:rsidR="00CD6F3C" w:rsidRPr="0089221F" w:rsidRDefault="0075589E" w:rsidP="00DD1CBF">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7"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2D3E06D9" w14:textId="77777777" w:rsidR="00CD6F3C" w:rsidRPr="0089221F" w:rsidRDefault="00CD6F3C"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lastRenderedPageBreak/>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3F997AD7" w14:textId="77777777" w:rsidR="00CD6F3C" w:rsidRPr="0089221F" w:rsidRDefault="0075589E" w:rsidP="00DD1CBF">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Получение заявления и документов, указанных в </w:t>
      </w:r>
      <w:hyperlink r:id="rId48"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E0A52EF" w14:textId="77777777" w:rsidR="00CD6F3C" w:rsidRPr="0089221F" w:rsidRDefault="0075589E" w:rsidP="00DD1CBF">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14:paraId="6D1C89F1" w14:textId="77777777" w:rsidR="00CD6F3C" w:rsidRPr="0089221F" w:rsidRDefault="00176C4B" w:rsidP="00DD1CBF">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7AE4CAC6" w14:textId="77777777" w:rsidR="00CD6F3C" w:rsidRPr="0089221F" w:rsidRDefault="00CD6F3C" w:rsidP="00DD1CBF">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14:paraId="3644013F" w14:textId="77777777" w:rsidR="00CD6F3C" w:rsidRPr="0089221F" w:rsidRDefault="0075589E" w:rsidP="00DD1CBF">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14:paraId="69F09657" w14:textId="77777777" w:rsidR="00CD6F3C" w:rsidRPr="0089221F" w:rsidRDefault="00CD6F3C" w:rsidP="00DD1CBF">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4DC47A3F" w14:textId="77777777" w:rsidR="00CD6F3C" w:rsidRPr="0089221F" w:rsidRDefault="00CD6F3C" w:rsidP="00DD1CBF">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14:paraId="05929948" w14:textId="77777777" w:rsidR="00CD6F3C" w:rsidRPr="0089221F" w:rsidRDefault="0075589E" w:rsidP="00DD1CBF">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14:paraId="640F2330" w14:textId="77777777" w:rsidR="00CD6F3C" w:rsidRPr="0089221F" w:rsidRDefault="00176C4B" w:rsidP="00DD1CBF">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3C5E5F2" w14:textId="77777777" w:rsidR="00CD6F3C" w:rsidRPr="0089221F" w:rsidRDefault="0075589E" w:rsidP="00DD1CBF">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14:paraId="4A1331E8" w14:textId="77777777" w:rsidR="00CD6F3C" w:rsidRPr="0089221F" w:rsidRDefault="00CD6F3C" w:rsidP="00DD1CBF">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а) в Управлении Федеральной службы государственной регистрации, </w:t>
      </w:r>
      <w:r w:rsidRPr="0089221F">
        <w:rPr>
          <w:rFonts w:ascii="Times New Roman" w:eastAsia="SimSun" w:hAnsi="Times New Roman" w:cs="Times New Roman"/>
          <w:sz w:val="28"/>
          <w:szCs w:val="28"/>
        </w:rPr>
        <w:lastRenderedPageBreak/>
        <w:t>кадастра и картографии по Воронежской области:</w:t>
      </w:r>
    </w:p>
    <w:p w14:paraId="5D6E6593" w14:textId="77777777" w:rsidR="00CD6F3C" w:rsidRPr="0089221F" w:rsidRDefault="00CD6F3C" w:rsidP="00DD1CBF">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6F3B9F80" w14:textId="77777777" w:rsidR="00CD6F3C" w:rsidRPr="0089221F" w:rsidRDefault="00CD6F3C" w:rsidP="00DD1CBF">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14:paraId="5D62EF4E" w14:textId="77777777" w:rsidR="00CD6F3C" w:rsidRPr="0089221F" w:rsidRDefault="00CD6F3C" w:rsidP="00DD1CBF">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7835C47" w14:textId="77777777" w:rsidR="00B4678F" w:rsidRPr="0089221F" w:rsidRDefault="00CD6F3C"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14:paraId="4577DA92" w14:textId="77777777" w:rsidR="00B4678F" w:rsidRPr="0089221F" w:rsidRDefault="00B4678F"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14:paraId="2208F785" w14:textId="77777777" w:rsidR="00B4678F" w:rsidRPr="0089221F" w:rsidRDefault="00B4678F"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в </w:t>
      </w:r>
      <w:r w:rsidR="00154A17">
        <w:rPr>
          <w:rFonts w:ascii="Times New Roman" w:hAnsi="Times New Roman" w:cs="Times New Roman"/>
          <w:sz w:val="28"/>
          <w:szCs w:val="28"/>
        </w:rPr>
        <w:t>отделе</w:t>
      </w:r>
      <w:r w:rsidRPr="0089221F">
        <w:rPr>
          <w:rFonts w:ascii="Times New Roman" w:hAnsi="Times New Roman" w:cs="Times New Roman"/>
          <w:sz w:val="28"/>
          <w:szCs w:val="28"/>
        </w:rPr>
        <w:t xml:space="preserve"> главного архитектора администрации </w:t>
      </w:r>
      <w:r w:rsidR="00154A17">
        <w:rPr>
          <w:rFonts w:ascii="Times New Roman" w:hAnsi="Times New Roman" w:cs="Times New Roman"/>
          <w:sz w:val="28"/>
          <w:szCs w:val="28"/>
        </w:rPr>
        <w:t>Бобровского муниципального района Воронежской области:</w:t>
      </w:r>
    </w:p>
    <w:p w14:paraId="4D0C730C" w14:textId="77777777" w:rsidR="00B4678F" w:rsidRPr="0089221F" w:rsidRDefault="00B4678F"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14:paraId="71A66301" w14:textId="77777777" w:rsidR="00B4678F" w:rsidRPr="0089221F" w:rsidRDefault="00B4678F"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14:paraId="173120CA" w14:textId="77777777" w:rsidR="00CD6F3C" w:rsidRPr="0089221F" w:rsidRDefault="00B4678F" w:rsidP="00DD1CBF">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14:paraId="52C3AFF0"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84159C3"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E1D63EF"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 xml:space="preserve">210-ФЗ и должен содержать следующие сведения: </w:t>
      </w:r>
    </w:p>
    <w:p w14:paraId="088F965A"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14:paraId="0787BBF6"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7D4287DB"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C62E54D"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903A7D7"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C4AE077"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w:t>
      </w:r>
      <w:r w:rsidRPr="0089221F">
        <w:rPr>
          <w:rFonts w:ascii="Times New Roman" w:hAnsi="Times New Roman" w:cs="Times New Roman"/>
          <w:sz w:val="28"/>
          <w:szCs w:val="28"/>
        </w:rPr>
        <w:lastRenderedPageBreak/>
        <w:t xml:space="preserve">запрос; </w:t>
      </w:r>
    </w:p>
    <w:p w14:paraId="7F91E45B"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14:paraId="1AF280EE"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448E654"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5BB90360"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C35210"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73027FF" w14:textId="77777777" w:rsidR="00176C4B"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6D7B48F6" w14:textId="77777777" w:rsidR="00CD6F3C" w:rsidRPr="0089221F" w:rsidRDefault="00176C4B" w:rsidP="00DD1CBF">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14:paraId="2DAAF1B7" w14:textId="77777777" w:rsidR="00CD6F3C" w:rsidRPr="0089221F" w:rsidRDefault="00176C4B" w:rsidP="00DD1CBF">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14:paraId="1207C623" w14:textId="77777777" w:rsidR="00CD6F3C" w:rsidRPr="0089221F" w:rsidRDefault="00176C4B" w:rsidP="00DD1CBF">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xml:space="preserve">22.3.1. </w:t>
      </w:r>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4F48D939" w14:textId="77777777" w:rsidR="00CD6F3C" w:rsidRPr="0089221F" w:rsidRDefault="00176C4B" w:rsidP="00DD1CBF">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14:paraId="38C23580" w14:textId="4FE6FB3A" w:rsidR="00CD6F3C" w:rsidRPr="0089221F" w:rsidRDefault="00CD6F3C" w:rsidP="00DD1CBF">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DD1CBF">
        <w:rPr>
          <w:rFonts w:ascii="Times New Roman" w:hAnsi="Times New Roman" w:cs="Times New Roman"/>
          <w:sz w:val="28"/>
          <w:szCs w:val="28"/>
        </w:rPr>
        <w:t xml:space="preserve"> </w:t>
      </w:r>
      <w:r w:rsidRPr="0089221F">
        <w:rPr>
          <w:rFonts w:ascii="Times New Roman" w:hAnsi="Times New Roman" w:cs="Times New Roman"/>
          <w:sz w:val="28"/>
          <w:szCs w:val="28"/>
        </w:rPr>
        <w:t>передается на подписание главе</w:t>
      </w:r>
      <w:r w:rsidR="00154A17">
        <w:rPr>
          <w:rFonts w:ascii="Times New Roman" w:hAnsi="Times New Roman" w:cs="Times New Roman"/>
          <w:sz w:val="28"/>
          <w:szCs w:val="28"/>
        </w:rPr>
        <w:t xml:space="preserve"> </w:t>
      </w:r>
      <w:proofErr w:type="spellStart"/>
      <w:r w:rsidR="00DB4E53" w:rsidRPr="00DB4E53">
        <w:rPr>
          <w:rFonts w:ascii="Times New Roman" w:hAnsi="Times New Roman" w:cs="Times New Roman"/>
          <w:sz w:val="28"/>
          <w:szCs w:val="28"/>
        </w:rPr>
        <w:t>Юдановского</w:t>
      </w:r>
      <w:proofErr w:type="spellEnd"/>
      <w:r w:rsidR="00DB4E53" w:rsidRPr="00DB4E53">
        <w:rPr>
          <w:rFonts w:ascii="Times New Roman" w:hAnsi="Times New Roman" w:cs="Times New Roman"/>
          <w:sz w:val="28"/>
          <w:szCs w:val="28"/>
        </w:rPr>
        <w:t xml:space="preserve"> сельского</w:t>
      </w:r>
      <w:r w:rsidR="00154A17">
        <w:rPr>
          <w:rFonts w:ascii="Times New Roman" w:hAnsi="Times New Roman" w:cs="Times New Roman"/>
          <w:sz w:val="28"/>
          <w:szCs w:val="28"/>
        </w:rPr>
        <w:t xml:space="preserve"> поселения</w:t>
      </w:r>
      <w:r w:rsidRPr="0089221F">
        <w:rPr>
          <w:rFonts w:ascii="Times New Roman" w:hAnsi="Times New Roman" w:cs="Times New Roman"/>
          <w:sz w:val="28"/>
          <w:szCs w:val="28"/>
        </w:rPr>
        <w:t xml:space="preserve">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14:paraId="0D8B4885" w14:textId="77777777" w:rsidR="00CD6F3C" w:rsidRPr="0089221F" w:rsidRDefault="00176C4B" w:rsidP="00DD1CBF">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w:t>
      </w:r>
      <w:r w:rsidR="00CD6F3C" w:rsidRPr="0089221F">
        <w:rPr>
          <w:spacing w:val="0"/>
          <w:sz w:val="28"/>
          <w:szCs w:val="28"/>
        </w:rPr>
        <w:lastRenderedPageBreak/>
        <w:t xml:space="preserve">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14:paraId="3369C1B3" w14:textId="77777777" w:rsidR="00CD6F3C" w:rsidRPr="0089221F" w:rsidRDefault="00CD6F3C" w:rsidP="00DD1CBF">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14:paraId="7B38D062" w14:textId="77777777" w:rsidR="00CD6F3C" w:rsidRPr="0089221F" w:rsidRDefault="00CD6F3C" w:rsidP="00DD1CBF">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14:paraId="4D9F3012" w14:textId="77777777" w:rsidR="00CD6F3C" w:rsidRPr="0089221F" w:rsidRDefault="00CD6F3C" w:rsidP="00DD1CBF">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14:paraId="6F03EEBD" w14:textId="77777777" w:rsidR="00CD6F3C" w:rsidRPr="0089221F" w:rsidRDefault="00176C4B" w:rsidP="00DD1CBF">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14:paraId="04EABE74"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3C9909EF"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561EEC97"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7B6743BB"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39E45D5"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14:paraId="29E9E19C"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14:paraId="0C80E05D"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72BF639"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выдает Заявителю результат предоставления Муниципальной услуги.</w:t>
      </w:r>
    </w:p>
    <w:p w14:paraId="7C91C983"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14:paraId="7FEC9A80" w14:textId="77777777" w:rsidR="00176C4B" w:rsidRPr="0089221F" w:rsidRDefault="00176C4B" w:rsidP="00DD1CBF">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14:paraId="32F020B4" w14:textId="77777777" w:rsidR="00CD6F3C" w:rsidRPr="0089221F" w:rsidRDefault="00176C4B" w:rsidP="00DD1CBF">
      <w:pPr>
        <w:pStyle w:val="1"/>
        <w:tabs>
          <w:tab w:val="left" w:pos="0"/>
        </w:tabs>
        <w:ind w:firstLine="567"/>
        <w:jc w:val="both"/>
      </w:pPr>
      <w:r w:rsidRPr="0089221F">
        <w:t xml:space="preserve">22.5. </w:t>
      </w:r>
      <w:r w:rsidR="00CD6F3C" w:rsidRPr="0089221F">
        <w:t xml:space="preserve">Административная процедура по получению дополнительных </w:t>
      </w:r>
      <w:r w:rsidR="00CD6F3C" w:rsidRPr="0089221F">
        <w:lastRenderedPageBreak/>
        <w:t>сведений от Заявителя не применяется.</w:t>
      </w:r>
    </w:p>
    <w:p w14:paraId="41236B23" w14:textId="77777777" w:rsidR="00245905" w:rsidRPr="0089221F" w:rsidRDefault="00245905" w:rsidP="00DD1CBF">
      <w:pPr>
        <w:pStyle w:val="1"/>
        <w:tabs>
          <w:tab w:val="left" w:pos="0"/>
        </w:tabs>
        <w:ind w:firstLine="567"/>
        <w:jc w:val="both"/>
      </w:pPr>
    </w:p>
    <w:p w14:paraId="06D1FE14" w14:textId="77777777" w:rsidR="00245905" w:rsidRPr="0089221F" w:rsidRDefault="00245905" w:rsidP="00DD1CBF">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14:paraId="2753BDDB" w14:textId="77777777" w:rsidR="00245905" w:rsidRPr="0089221F" w:rsidRDefault="00245905" w:rsidP="00DD1CBF">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52A74303" w14:textId="77777777" w:rsidR="00245905" w:rsidRPr="0089221F" w:rsidRDefault="00245905" w:rsidP="00DD1CBF">
      <w:pPr>
        <w:pStyle w:val="1"/>
        <w:numPr>
          <w:ilvl w:val="1"/>
          <w:numId w:val="14"/>
        </w:numPr>
        <w:tabs>
          <w:tab w:val="left" w:pos="0"/>
        </w:tabs>
        <w:ind w:left="0" w:firstLine="567"/>
        <w:jc w:val="both"/>
      </w:pPr>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75C2BCBA" w14:textId="77777777" w:rsidR="00245905" w:rsidRPr="0089221F" w:rsidRDefault="00245905" w:rsidP="00DD1CBF">
      <w:pPr>
        <w:pStyle w:val="1"/>
        <w:numPr>
          <w:ilvl w:val="1"/>
          <w:numId w:val="14"/>
        </w:numPr>
        <w:tabs>
          <w:tab w:val="left" w:pos="0"/>
        </w:tabs>
        <w:ind w:left="0" w:firstLine="567"/>
        <w:jc w:val="both"/>
      </w:pPr>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ACF2853" w14:textId="77777777" w:rsidR="00245905" w:rsidRPr="0089221F" w:rsidRDefault="00245905" w:rsidP="00DD1CBF">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об исправлении опечаток и (или) ошибок в выданных в результате предоставления Муниципальной услуги 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14:paraId="084AE2A1" w14:textId="77777777" w:rsidR="00B377BE" w:rsidRPr="0089221F" w:rsidRDefault="00B377BE" w:rsidP="00DD1CBF">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14:paraId="3BE4F23C" w14:textId="77777777" w:rsidR="00245905" w:rsidRPr="0089221F" w:rsidRDefault="00245905" w:rsidP="00DD1CBF">
      <w:pPr>
        <w:pStyle w:val="1"/>
        <w:numPr>
          <w:ilvl w:val="1"/>
          <w:numId w:val="14"/>
        </w:numPr>
        <w:tabs>
          <w:tab w:val="left" w:pos="0"/>
        </w:tabs>
        <w:ind w:left="0" w:firstLine="567"/>
        <w:jc w:val="both"/>
      </w:pPr>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92DC708" w14:textId="77777777" w:rsidR="00B377BE" w:rsidRPr="0089221F" w:rsidRDefault="00B377BE" w:rsidP="00DD1CBF">
      <w:pPr>
        <w:pStyle w:val="1"/>
        <w:numPr>
          <w:ilvl w:val="1"/>
          <w:numId w:val="14"/>
        </w:numPr>
        <w:tabs>
          <w:tab w:val="left" w:pos="0"/>
        </w:tabs>
        <w:ind w:left="0" w:firstLine="567"/>
        <w:jc w:val="both"/>
      </w:pPr>
      <w:r w:rsidRPr="0089221F">
        <w:rPr>
          <w:rFonts w:eastAsiaTheme="minorHAnsi"/>
        </w:rPr>
        <w:t xml:space="preserve">Критерием принятия решения является наличие либо отсутствие опечаток и (или) ошибок в выданных документах. </w:t>
      </w:r>
    </w:p>
    <w:p w14:paraId="4C395293" w14:textId="77777777" w:rsidR="00245905" w:rsidRPr="0089221F" w:rsidRDefault="00245905" w:rsidP="00DD1CBF">
      <w:pPr>
        <w:pStyle w:val="1"/>
        <w:numPr>
          <w:ilvl w:val="1"/>
          <w:numId w:val="14"/>
        </w:numPr>
        <w:tabs>
          <w:tab w:val="left" w:pos="0"/>
        </w:tabs>
        <w:ind w:left="0" w:firstLine="567"/>
        <w:jc w:val="both"/>
      </w:pPr>
      <w:r w:rsidRPr="0089221F">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указанными в пп.6.4 пункта 6 настоящего Административного регламента</w:t>
      </w:r>
      <w:r w:rsidRPr="0089221F">
        <w:rPr>
          <w:rFonts w:eastAsiaTheme="minorHAnsi"/>
        </w:rPr>
        <w:t>. Вид электронной подписи определяется в соответствии с законодательством.</w:t>
      </w:r>
    </w:p>
    <w:p w14:paraId="4E21B4FB" w14:textId="77777777" w:rsidR="00245905" w:rsidRPr="0089221F" w:rsidRDefault="00245905" w:rsidP="00DD1CBF">
      <w:pPr>
        <w:pStyle w:val="1"/>
        <w:tabs>
          <w:tab w:val="left" w:pos="0"/>
        </w:tabs>
        <w:ind w:firstLine="567"/>
        <w:jc w:val="both"/>
        <w:rPr>
          <w:rFonts w:eastAsia="Calibri"/>
        </w:rPr>
      </w:pPr>
      <w:r w:rsidRPr="0089221F">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89221F">
        <w:rPr>
          <w:rFonts w:eastAsia="Calibri"/>
        </w:rPr>
        <w:lastRenderedPageBreak/>
        <w:t xml:space="preserve">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14:paraId="7E28EA61" w14:textId="77777777" w:rsidR="00022AB9" w:rsidRPr="0089221F" w:rsidRDefault="00022AB9" w:rsidP="00DD1CBF">
      <w:pPr>
        <w:pStyle w:val="1"/>
        <w:tabs>
          <w:tab w:val="left" w:pos="0"/>
        </w:tabs>
        <w:ind w:firstLine="567"/>
        <w:jc w:val="both"/>
        <w:rPr>
          <w:rFonts w:eastAsia="SimSun"/>
        </w:rPr>
      </w:pPr>
    </w:p>
    <w:p w14:paraId="02B48C58" w14:textId="77777777" w:rsidR="00022AB9" w:rsidRPr="00B8466B" w:rsidRDefault="00022AB9" w:rsidP="00DD1CBF">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юридическому лицу в собственность </w:t>
      </w:r>
      <w:r w:rsidRPr="0089221F">
        <w:rPr>
          <w:b/>
        </w:rPr>
        <w:t>бесплатно</w:t>
      </w:r>
    </w:p>
    <w:p w14:paraId="2A274C29" w14:textId="2D654E9A" w:rsidR="00022AB9" w:rsidRPr="0089221F" w:rsidRDefault="00B377BE" w:rsidP="00DD1CBF">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Pr="00B8466B">
        <w:t>гражданину или юридическому лицу</w:t>
      </w:r>
      <w:r w:rsidRPr="0089221F">
        <w:t xml:space="preserve"> </w:t>
      </w:r>
      <w:r w:rsidR="00850C34" w:rsidRPr="0089221F">
        <w:t>в собственность бесплатно</w:t>
      </w:r>
      <w:r w:rsidR="00DD1CBF">
        <w:rPr>
          <w:bCs/>
        </w:rPr>
        <w:t xml:space="preserve"> </w:t>
      </w:r>
      <w:r w:rsidR="00022AB9" w:rsidRPr="0089221F">
        <w:rPr>
          <w:bCs/>
        </w:rPr>
        <w:t>(далее – заявление о выдаче дубликата).</w:t>
      </w:r>
    </w:p>
    <w:p w14:paraId="40A18022" w14:textId="77777777" w:rsidR="00022AB9" w:rsidRPr="0089221F" w:rsidRDefault="00B377BE" w:rsidP="00DD1CBF">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14:paraId="0EBD7DE2" w14:textId="77777777" w:rsidR="00B377BE" w:rsidRPr="0089221F" w:rsidRDefault="00B377BE" w:rsidP="00DD1CBF">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14:paraId="1692FF4D" w14:textId="22853999" w:rsidR="00B377BE" w:rsidRPr="0089221F" w:rsidRDefault="00B377BE" w:rsidP="00DD1CBF">
      <w:pPr>
        <w:pStyle w:val="1"/>
        <w:tabs>
          <w:tab w:val="left" w:pos="0"/>
        </w:tabs>
        <w:ind w:firstLine="567"/>
        <w:jc w:val="both"/>
      </w:pPr>
      <w:r w:rsidRPr="0089221F">
        <w:rPr>
          <w:rFonts w:eastAsiaTheme="minorHAnsi"/>
        </w:rPr>
        <w:t>24.4. Специалист Администрации в срок, не превышающий одного рабочего дня со дня регистрации заявления о выдаче дубликата</w:t>
      </w:r>
      <w:r w:rsidR="00DD1CBF">
        <w:rPr>
          <w:rFonts w:eastAsiaTheme="minorHAnsi"/>
        </w:rPr>
        <w:t>,</w:t>
      </w:r>
      <w:r w:rsidRPr="0089221F">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058E94B" w14:textId="77777777" w:rsidR="00B377BE" w:rsidRPr="0089221F" w:rsidRDefault="00B377BE" w:rsidP="00DD1CBF">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14:paraId="0DFA9E31" w14:textId="77777777" w:rsidR="00022AB9" w:rsidRPr="0089221F" w:rsidRDefault="00B377BE" w:rsidP="00DD1CBF">
      <w:pPr>
        <w:pStyle w:val="1"/>
        <w:tabs>
          <w:tab w:val="left" w:pos="0"/>
        </w:tabs>
        <w:ind w:firstLine="567"/>
        <w:jc w:val="both"/>
      </w:pPr>
      <w:r w:rsidRPr="0089221F">
        <w:rPr>
          <w:bCs/>
        </w:rPr>
        <w:t xml:space="preserve">24.6. </w:t>
      </w:r>
      <w:r w:rsidR="00022AB9" w:rsidRPr="0089221F">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62937D43" w14:textId="77777777" w:rsidR="00022AB9" w:rsidRPr="0089221F" w:rsidRDefault="00B377BE" w:rsidP="00DD1CBF">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обращение за его выдачей лица, не являющегося Заявителем</w:t>
      </w:r>
      <w:r w:rsidR="00022AB9" w:rsidRPr="0089221F">
        <w:rPr>
          <w:bCs/>
        </w:rPr>
        <w:t>.</w:t>
      </w:r>
    </w:p>
    <w:p w14:paraId="4F396DC6" w14:textId="77777777" w:rsidR="00022AB9" w:rsidRPr="0089221F" w:rsidRDefault="00B377BE" w:rsidP="00DD1CBF">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14:paraId="69351720" w14:textId="77777777" w:rsidR="0092154E" w:rsidRPr="0089221F" w:rsidRDefault="00B377BE" w:rsidP="00DD1CBF">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14:paraId="34C50A6E" w14:textId="77777777" w:rsidR="00572970" w:rsidRPr="0089221F" w:rsidRDefault="00572970" w:rsidP="00DD1CBF">
      <w:pPr>
        <w:autoSpaceDE w:val="0"/>
        <w:autoSpaceDN w:val="0"/>
        <w:adjustRightInd w:val="0"/>
        <w:rPr>
          <w:rFonts w:ascii="Times New Roman" w:eastAsiaTheme="minorHAnsi" w:hAnsi="Times New Roman"/>
          <w:sz w:val="28"/>
          <w:szCs w:val="28"/>
          <w:lang w:eastAsia="en-US"/>
        </w:rPr>
      </w:pPr>
    </w:p>
    <w:p w14:paraId="062DF5B5" w14:textId="77777777" w:rsidR="00572970" w:rsidRPr="0089221F" w:rsidRDefault="00572970" w:rsidP="00DD1CBF">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14:paraId="2C37C8C4" w14:textId="77777777" w:rsidR="00572970" w:rsidRPr="0089221F" w:rsidRDefault="00572970" w:rsidP="00DD1CBF">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31DE0E4" w14:textId="6A38410A" w:rsidR="00572970" w:rsidRPr="0089221F" w:rsidRDefault="00572970" w:rsidP="00DD1CBF">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C4974ED" w14:textId="77777777" w:rsidR="00572970" w:rsidRPr="0089221F" w:rsidRDefault="00572970" w:rsidP="00DD1CBF">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91789BC" w14:textId="77777777" w:rsidR="00572970" w:rsidRPr="0089221F" w:rsidRDefault="00572970" w:rsidP="00DD1CBF">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14:paraId="670B9868" w14:textId="77777777" w:rsidR="00572970" w:rsidRPr="0089221F" w:rsidRDefault="00572970" w:rsidP="00DD1CBF">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2E2C6F1" w14:textId="77777777" w:rsidR="005D7187" w:rsidRPr="0089221F" w:rsidRDefault="005D7187" w:rsidP="00DD1CBF">
      <w:pPr>
        <w:pStyle w:val="1"/>
        <w:tabs>
          <w:tab w:val="left" w:pos="0"/>
        </w:tabs>
        <w:ind w:firstLine="567"/>
        <w:jc w:val="both"/>
      </w:pPr>
    </w:p>
    <w:p w14:paraId="10F6DA61" w14:textId="77777777" w:rsidR="0092154E" w:rsidRDefault="0092154E" w:rsidP="00DD1CBF">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Формы контроля за исполнением административного регламента</w:t>
      </w:r>
    </w:p>
    <w:p w14:paraId="69247202" w14:textId="77777777" w:rsidR="00B8466B" w:rsidRPr="0089221F" w:rsidRDefault="00B8466B" w:rsidP="00DD1CBF">
      <w:pPr>
        <w:pStyle w:val="1"/>
        <w:tabs>
          <w:tab w:val="left" w:pos="0"/>
        </w:tabs>
        <w:ind w:firstLine="567"/>
        <w:jc w:val="center"/>
        <w:rPr>
          <w:b/>
        </w:rPr>
      </w:pPr>
    </w:p>
    <w:p w14:paraId="3636AE77" w14:textId="77777777" w:rsidR="00245905" w:rsidRDefault="00245905" w:rsidP="00DD1CBF">
      <w:pPr>
        <w:pStyle w:val="1"/>
        <w:numPr>
          <w:ilvl w:val="0"/>
          <w:numId w:val="14"/>
        </w:numPr>
        <w:tabs>
          <w:tab w:val="left" w:pos="0"/>
        </w:tabs>
        <w:ind w:left="0" w:firstLine="567"/>
        <w:jc w:val="center"/>
        <w:rPr>
          <w:b/>
        </w:rPr>
      </w:pPr>
      <w:r w:rsidRPr="0089221F">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0552619" w14:textId="77777777" w:rsidR="00245905" w:rsidRPr="0089221F" w:rsidRDefault="00245905" w:rsidP="00DD1CBF">
      <w:pPr>
        <w:pStyle w:val="1"/>
        <w:numPr>
          <w:ilvl w:val="1"/>
          <w:numId w:val="14"/>
        </w:numPr>
        <w:tabs>
          <w:tab w:val="left" w:pos="0"/>
          <w:tab w:val="left" w:pos="1248"/>
        </w:tabs>
        <w:ind w:left="0" w:firstLine="567"/>
        <w:jc w:val="both"/>
      </w:pPr>
      <w:r w:rsidRPr="0089221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1DA35757" w14:textId="77777777" w:rsidR="00245905" w:rsidRPr="0089221F" w:rsidRDefault="00245905" w:rsidP="00DD1CBF">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1E5A584F" w14:textId="77777777" w:rsidR="006A55A5" w:rsidRPr="0089221F" w:rsidRDefault="00245905" w:rsidP="00DD1CBF">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0AFA8EEB" w14:textId="77777777" w:rsidR="006A55A5" w:rsidRPr="00DB4E53" w:rsidRDefault="006A55A5" w:rsidP="00DD1CBF">
      <w:pPr>
        <w:pStyle w:val="1"/>
        <w:tabs>
          <w:tab w:val="left" w:pos="0"/>
        </w:tabs>
        <w:ind w:firstLine="567"/>
        <w:jc w:val="both"/>
        <w:rPr>
          <w:b/>
        </w:rPr>
      </w:pPr>
    </w:p>
    <w:p w14:paraId="49497409" w14:textId="77777777" w:rsidR="006A55A5" w:rsidRPr="00DB4E53" w:rsidRDefault="006A55A5" w:rsidP="00DD1CBF">
      <w:pPr>
        <w:pStyle w:val="1"/>
        <w:numPr>
          <w:ilvl w:val="0"/>
          <w:numId w:val="14"/>
        </w:numPr>
        <w:tabs>
          <w:tab w:val="left" w:pos="0"/>
        </w:tabs>
        <w:ind w:left="0" w:firstLine="567"/>
        <w:jc w:val="center"/>
        <w:rPr>
          <w:b/>
        </w:rPr>
      </w:pPr>
      <w:r w:rsidRPr="00DB4E53">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A8930F3" w14:textId="6BFF5947" w:rsidR="006A55A5" w:rsidRPr="0089221F" w:rsidRDefault="006A55A5" w:rsidP="00DD1CBF">
      <w:pPr>
        <w:pStyle w:val="1"/>
        <w:numPr>
          <w:ilvl w:val="1"/>
          <w:numId w:val="14"/>
        </w:numPr>
        <w:tabs>
          <w:tab w:val="left" w:pos="0"/>
          <w:tab w:val="left" w:pos="709"/>
        </w:tabs>
        <w:ind w:left="0" w:firstLine="567"/>
        <w:jc w:val="both"/>
      </w:pPr>
      <w:proofErr w:type="spellStart"/>
      <w:r w:rsidRPr="0089221F">
        <w:t>онтроль</w:t>
      </w:r>
      <w:proofErr w:type="spellEnd"/>
      <w:r w:rsidRPr="0089221F">
        <w:t xml:space="preserve"> за полнотой и качеством предоставления </w:t>
      </w:r>
      <w:r w:rsidR="00E17CF0">
        <w:t>муниципальной</w:t>
      </w:r>
      <w:r w:rsidRPr="0089221F">
        <w:t xml:space="preserve"> услуги включает в себя проведение плановых и внеплановых проверок.</w:t>
      </w:r>
    </w:p>
    <w:p w14:paraId="5C27B52A" w14:textId="77777777" w:rsidR="006A55A5" w:rsidRPr="0089221F" w:rsidRDefault="006A55A5" w:rsidP="00DD1CBF">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7A5DF2C2" w14:textId="77777777" w:rsidR="006A55A5" w:rsidRPr="0089221F" w:rsidRDefault="006A55A5" w:rsidP="00DD1CBF">
      <w:pPr>
        <w:pStyle w:val="1"/>
        <w:tabs>
          <w:tab w:val="left" w:pos="0"/>
          <w:tab w:val="left" w:pos="709"/>
        </w:tabs>
        <w:ind w:firstLine="567"/>
        <w:jc w:val="both"/>
      </w:pPr>
      <w:r w:rsidRPr="0089221F">
        <w:t>соблюдение сроков предоставления Муниципальной услуги;</w:t>
      </w:r>
    </w:p>
    <w:p w14:paraId="0136E8E7" w14:textId="77777777" w:rsidR="006A55A5" w:rsidRPr="0089221F" w:rsidRDefault="006A55A5" w:rsidP="00DD1CBF">
      <w:pPr>
        <w:pStyle w:val="1"/>
        <w:tabs>
          <w:tab w:val="left" w:pos="0"/>
          <w:tab w:val="left" w:pos="709"/>
        </w:tabs>
        <w:ind w:firstLine="567"/>
        <w:jc w:val="both"/>
      </w:pPr>
      <w:r w:rsidRPr="0089221F">
        <w:t>соблюдение положений настоящего Административного регламента;</w:t>
      </w:r>
    </w:p>
    <w:p w14:paraId="3291931A" w14:textId="77777777" w:rsidR="006A55A5" w:rsidRPr="0089221F" w:rsidRDefault="006A55A5" w:rsidP="00DD1CBF">
      <w:pPr>
        <w:pStyle w:val="1"/>
        <w:tabs>
          <w:tab w:val="left" w:pos="0"/>
          <w:tab w:val="left" w:pos="709"/>
        </w:tabs>
        <w:ind w:firstLine="567"/>
        <w:jc w:val="both"/>
      </w:pPr>
      <w:r w:rsidRPr="0089221F">
        <w:t>правильность и обоснованность принятого решения об отказе в предоставлении Муниципальной услуги.</w:t>
      </w:r>
    </w:p>
    <w:p w14:paraId="15C5143B" w14:textId="77777777" w:rsidR="006A55A5" w:rsidRPr="0089221F" w:rsidRDefault="006A55A5" w:rsidP="00DD1CBF">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14:paraId="44A5DADC" w14:textId="793B685C" w:rsidR="006A55A5" w:rsidRPr="0089221F" w:rsidRDefault="006A55A5" w:rsidP="00DD1CBF">
      <w:pPr>
        <w:pStyle w:val="1"/>
        <w:tabs>
          <w:tab w:val="left" w:pos="0"/>
          <w:tab w:val="left" w:pos="709"/>
        </w:tabs>
        <w:ind w:firstLine="567"/>
        <w:jc w:val="both"/>
      </w:pPr>
      <w:r w:rsidRPr="0089221F">
        <w:t xml:space="preserve">получение от государственных органов, органов местного самоуправления информации о предполагаемых или выявленных </w:t>
      </w:r>
      <w:r w:rsidRPr="0089221F">
        <w:lastRenderedPageBreak/>
        <w:t xml:space="preserve">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B4E53" w:rsidRPr="00DB4E53">
        <w:t>Юдановского</w:t>
      </w:r>
      <w:proofErr w:type="spellEnd"/>
      <w:r w:rsidR="00DB4E53" w:rsidRPr="00DB4E53">
        <w:t xml:space="preserve"> сельского</w:t>
      </w:r>
      <w:r w:rsidR="00E17CF0">
        <w:t xml:space="preserve"> поселения </w:t>
      </w:r>
      <w:r w:rsidR="00B8466B">
        <w:t>Бобровского</w:t>
      </w:r>
      <w:r w:rsidRPr="0089221F">
        <w:t xml:space="preserve"> муниципального района Воронежской области</w:t>
      </w:r>
      <w:r w:rsidRPr="0089221F">
        <w:rPr>
          <w:i/>
          <w:iCs/>
        </w:rPr>
        <w:t>;</w:t>
      </w:r>
    </w:p>
    <w:p w14:paraId="29CA0DB1" w14:textId="77777777" w:rsidR="006A55A5" w:rsidRPr="0089221F" w:rsidRDefault="006A55A5" w:rsidP="00DD1CBF">
      <w:pPr>
        <w:pStyle w:val="1"/>
        <w:tabs>
          <w:tab w:val="left" w:pos="0"/>
          <w:tab w:val="left" w:pos="709"/>
        </w:tabs>
        <w:ind w:firstLine="567"/>
        <w:jc w:val="both"/>
      </w:pPr>
      <w:r w:rsidRPr="0089221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477C0057" w14:textId="77777777" w:rsidR="006A55A5" w:rsidRPr="0089221F" w:rsidRDefault="006A55A5" w:rsidP="00DD1CBF">
      <w:pPr>
        <w:pStyle w:val="1"/>
        <w:tabs>
          <w:tab w:val="left" w:pos="0"/>
        </w:tabs>
        <w:ind w:firstLine="567"/>
        <w:jc w:val="both"/>
      </w:pPr>
    </w:p>
    <w:p w14:paraId="7B25D68E" w14:textId="77777777" w:rsidR="006A55A5" w:rsidRPr="00DB4E53" w:rsidRDefault="006A55A5" w:rsidP="00DD1CBF">
      <w:pPr>
        <w:pStyle w:val="1"/>
        <w:numPr>
          <w:ilvl w:val="0"/>
          <w:numId w:val="14"/>
        </w:numPr>
        <w:tabs>
          <w:tab w:val="left" w:pos="0"/>
        </w:tabs>
        <w:ind w:left="0" w:firstLine="567"/>
        <w:jc w:val="center"/>
        <w:rPr>
          <w:b/>
          <w:bCs/>
        </w:rPr>
      </w:pPr>
      <w:r w:rsidRPr="00DB4E53">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5A4F454" w14:textId="08CD1BD9" w:rsidR="006A55A5" w:rsidRPr="0089221F" w:rsidRDefault="006A55A5" w:rsidP="00DD1CBF">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B4E53" w:rsidRPr="00DB4E53">
        <w:rPr>
          <w:spacing w:val="0"/>
          <w:sz w:val="28"/>
          <w:szCs w:val="28"/>
        </w:rPr>
        <w:t>Юдановского</w:t>
      </w:r>
      <w:proofErr w:type="spellEnd"/>
      <w:r w:rsidR="00DB4E53" w:rsidRPr="00DB4E53">
        <w:rPr>
          <w:spacing w:val="0"/>
          <w:sz w:val="28"/>
          <w:szCs w:val="28"/>
        </w:rPr>
        <w:t xml:space="preserve"> сельского</w:t>
      </w:r>
      <w:r w:rsidR="00E17CF0">
        <w:rPr>
          <w:spacing w:val="0"/>
          <w:sz w:val="28"/>
          <w:szCs w:val="28"/>
        </w:rPr>
        <w:t xml:space="preserve"> поселения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43E2656" w14:textId="77777777" w:rsidR="006A55A5" w:rsidRPr="0089221F" w:rsidRDefault="006A55A5" w:rsidP="00DD1CBF">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14:paraId="6F5199C4" w14:textId="77777777" w:rsidR="006A55A5" w:rsidRPr="0089221F" w:rsidRDefault="006A55A5" w:rsidP="00DD1CBF">
      <w:pPr>
        <w:pStyle w:val="1"/>
        <w:tabs>
          <w:tab w:val="left" w:pos="0"/>
          <w:tab w:val="left" w:pos="1135"/>
        </w:tabs>
        <w:ind w:firstLine="567"/>
        <w:jc w:val="both"/>
      </w:pPr>
    </w:p>
    <w:p w14:paraId="2884DCF4" w14:textId="77777777" w:rsidR="006A55A5" w:rsidRPr="00B8466B" w:rsidRDefault="006A55A5" w:rsidP="00DD1CBF">
      <w:pPr>
        <w:pStyle w:val="1"/>
        <w:numPr>
          <w:ilvl w:val="0"/>
          <w:numId w:val="14"/>
        </w:numPr>
        <w:tabs>
          <w:tab w:val="left" w:pos="0"/>
        </w:tabs>
        <w:ind w:left="0" w:firstLine="567"/>
        <w:jc w:val="center"/>
        <w:rPr>
          <w:b/>
        </w:rPr>
      </w:pPr>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C2F827E" w14:textId="77777777" w:rsidR="009A05FE" w:rsidRPr="0089221F" w:rsidRDefault="006A55A5" w:rsidP="00DD1CBF">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25AE05F3" w14:textId="77777777" w:rsidR="009A05FE" w:rsidRPr="0089221F" w:rsidRDefault="006A55A5" w:rsidP="00DD1CBF">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026FD84" w14:textId="77777777" w:rsidR="009A05FE" w:rsidRPr="0089221F" w:rsidRDefault="006A55A5" w:rsidP="00DD1CBF">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Pr="0089221F">
        <w:rPr>
          <w:rFonts w:ascii="Times New Roman" w:hAnsi="Times New Roman"/>
          <w:sz w:val="28"/>
          <w:szCs w:val="28"/>
        </w:rPr>
        <w:lastRenderedPageBreak/>
        <w:t>предотвращению конфликта интересов при предоставлении Муниципальной услуги.</w:t>
      </w:r>
    </w:p>
    <w:p w14:paraId="12D87A50" w14:textId="77777777" w:rsidR="009A05FE" w:rsidRPr="0089221F" w:rsidRDefault="006A55A5" w:rsidP="00DD1CBF">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5D8FBDF" w14:textId="77777777" w:rsidR="009A05FE" w:rsidRPr="0089221F" w:rsidRDefault="006A55A5" w:rsidP="00DD1CBF">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0436551" w14:textId="77777777" w:rsidR="009A05FE" w:rsidRPr="0089221F" w:rsidRDefault="006A55A5" w:rsidP="00DD1CBF">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4929CF4" w14:textId="77777777" w:rsidR="006A55A5" w:rsidRPr="0089221F" w:rsidRDefault="006A55A5" w:rsidP="00DD1CBF">
      <w:pPr>
        <w:pStyle w:val="aa"/>
        <w:numPr>
          <w:ilvl w:val="1"/>
          <w:numId w:val="14"/>
        </w:numPr>
        <w:tabs>
          <w:tab w:val="left" w:pos="0"/>
          <w:tab w:val="left" w:pos="1276"/>
          <w:tab w:val="left" w:pos="1443"/>
          <w:tab w:val="left" w:pos="1495"/>
        </w:tabs>
        <w:spacing w:after="0" w:line="240" w:lineRule="auto"/>
        <w:ind w:left="0" w:firstLine="567"/>
      </w:pPr>
      <w:r w:rsidRPr="0089221F">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79C3640" w14:textId="77777777" w:rsidR="00AF5BC9" w:rsidRPr="0089221F" w:rsidRDefault="00AF5BC9" w:rsidP="00DD1CBF">
      <w:pPr>
        <w:pStyle w:val="aa"/>
        <w:tabs>
          <w:tab w:val="left" w:pos="0"/>
          <w:tab w:val="left" w:pos="1276"/>
          <w:tab w:val="left" w:pos="1443"/>
          <w:tab w:val="left" w:pos="1495"/>
        </w:tabs>
        <w:spacing w:after="0" w:line="240" w:lineRule="auto"/>
        <w:ind w:left="0"/>
      </w:pPr>
    </w:p>
    <w:p w14:paraId="7EDA0798" w14:textId="77777777" w:rsidR="006A55A5" w:rsidRPr="0089221F" w:rsidRDefault="006A55A5" w:rsidP="00DD1CBF">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
    <w:p w14:paraId="0DD60405" w14:textId="77777777" w:rsidR="00AF5BC9" w:rsidRPr="0089221F" w:rsidRDefault="00AF5BC9" w:rsidP="00DD1CBF">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14:paraId="6664EA83" w14:textId="77777777" w:rsidR="006A55A5" w:rsidRPr="0089221F" w:rsidRDefault="006A55A5" w:rsidP="00DD1CBF">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14:paraId="4885945B" w14:textId="77777777" w:rsidR="006A55A5" w:rsidRPr="0089221F" w:rsidRDefault="006A55A5" w:rsidP="00DD1CBF">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7994F0F" w14:textId="77777777" w:rsidR="006A55A5" w:rsidRPr="0089221F" w:rsidRDefault="006A55A5" w:rsidP="00DD1CBF">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lastRenderedPageBreak/>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5F7AD0C8" w14:textId="77777777" w:rsidR="006A55A5" w:rsidRPr="0089221F" w:rsidRDefault="006A55A5" w:rsidP="00DD1CBF">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14:paraId="05A87CCD" w14:textId="77777777" w:rsidR="006A55A5" w:rsidRPr="0089221F" w:rsidRDefault="006A55A5" w:rsidP="00DD1CBF">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14:paraId="2BC8666B" w14:textId="77777777" w:rsidR="001D3E74" w:rsidRPr="0089221F" w:rsidRDefault="006A55A5" w:rsidP="00DD1CBF">
      <w:pPr>
        <w:pStyle w:val="1"/>
        <w:tabs>
          <w:tab w:val="left" w:pos="0"/>
          <w:tab w:val="left" w:pos="1310"/>
        </w:tabs>
        <w:ind w:firstLine="567"/>
        <w:jc w:val="both"/>
      </w:pPr>
      <w:r w:rsidRPr="0089221F">
        <w:t>в департамент цифрового развития Воронежской области - на решени</w:t>
      </w:r>
      <w:r w:rsidR="001D3E74" w:rsidRPr="0089221F">
        <w:t>е и действия (бездействие) МФЦ;</w:t>
      </w:r>
    </w:p>
    <w:p w14:paraId="420DD536" w14:textId="77777777" w:rsidR="001D3E74" w:rsidRPr="0089221F" w:rsidRDefault="001D3E74" w:rsidP="00DD1CBF">
      <w:pPr>
        <w:pStyle w:val="1"/>
        <w:tabs>
          <w:tab w:val="left" w:pos="0"/>
          <w:tab w:val="left" w:pos="1310"/>
        </w:tabs>
        <w:ind w:firstLine="567"/>
        <w:jc w:val="both"/>
      </w:pPr>
      <w:r w:rsidRPr="0089221F">
        <w:t xml:space="preserve">к руководителю привлекаемой организации – на решения и действия работника организации. </w:t>
      </w:r>
    </w:p>
    <w:p w14:paraId="27B95741" w14:textId="77777777" w:rsidR="006A55A5" w:rsidRPr="0089221F" w:rsidRDefault="006A55A5" w:rsidP="00DD1CBF">
      <w:pPr>
        <w:pStyle w:val="1"/>
        <w:tabs>
          <w:tab w:val="left" w:pos="0"/>
          <w:tab w:val="left" w:pos="1310"/>
        </w:tabs>
        <w:ind w:firstLine="567"/>
        <w:jc w:val="both"/>
      </w:pPr>
      <w:r w:rsidRPr="0089221F">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14:paraId="0C551BE7" w14:textId="77777777" w:rsidR="00425B1B" w:rsidRPr="0089221F" w:rsidRDefault="00425B1B" w:rsidP="00DD1CBF">
      <w:pPr>
        <w:pStyle w:val="1"/>
        <w:tabs>
          <w:tab w:val="left" w:pos="0"/>
          <w:tab w:val="left" w:pos="1310"/>
        </w:tabs>
        <w:ind w:firstLine="567"/>
        <w:jc w:val="both"/>
      </w:pPr>
    </w:p>
    <w:p w14:paraId="381C24BE" w14:textId="77777777" w:rsidR="006A55A5" w:rsidRPr="0089221F" w:rsidRDefault="006A55A5" w:rsidP="00DD1CBF">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14:paraId="2ABA4CDD" w14:textId="77777777" w:rsidR="006A55A5" w:rsidRPr="0089221F" w:rsidRDefault="006A55A5" w:rsidP="00DD1CBF">
      <w:pPr>
        <w:pStyle w:val="1"/>
        <w:tabs>
          <w:tab w:val="left" w:pos="0"/>
        </w:tabs>
        <w:ind w:firstLine="567"/>
        <w:jc w:val="both"/>
      </w:pPr>
      <w:r w:rsidRPr="0089221F">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48238AD5" w14:textId="77777777" w:rsidR="006A55A5" w:rsidRPr="0089221F" w:rsidRDefault="006A55A5" w:rsidP="00DD1CBF">
      <w:pPr>
        <w:pStyle w:val="1"/>
        <w:tabs>
          <w:tab w:val="left" w:pos="0"/>
          <w:tab w:val="left" w:pos="1270"/>
        </w:tabs>
        <w:ind w:firstLine="567"/>
        <w:jc w:val="both"/>
      </w:pPr>
    </w:p>
    <w:p w14:paraId="1691F156" w14:textId="77777777" w:rsidR="006A55A5" w:rsidRDefault="006A55A5" w:rsidP="00DD1CBF">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r w:rsidRPr="0089221F">
        <w:rPr>
          <w:rFonts w:ascii="Times New Roman" w:hAnsi="Times New Roman"/>
          <w:b/>
          <w:iCs/>
          <w:sz w:val="28"/>
          <w:szCs w:val="28"/>
        </w:rPr>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
    <w:p w14:paraId="08014716" w14:textId="77777777" w:rsidR="006A55A5" w:rsidRPr="0089221F" w:rsidRDefault="006A55A5" w:rsidP="00DD1CBF">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14:paraId="3410CB12" w14:textId="77777777" w:rsidR="006A55A5" w:rsidRPr="0089221F" w:rsidRDefault="006A55A5" w:rsidP="00DD1CBF">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2"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14:paraId="034B2E3C" w14:textId="77777777" w:rsidR="006A55A5" w:rsidRPr="0089221F" w:rsidRDefault="006A55A5" w:rsidP="00DD1CBF">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14:paraId="76396C37" w14:textId="77777777" w:rsidR="006A55A5" w:rsidRPr="0089221F" w:rsidRDefault="00E17CF0" w:rsidP="00DD1CBF">
      <w:pPr>
        <w:pStyle w:val="1"/>
        <w:tabs>
          <w:tab w:val="left" w:pos="0"/>
        </w:tabs>
        <w:ind w:firstLine="567"/>
        <w:jc w:val="both"/>
      </w:pPr>
      <w:r>
        <w:t xml:space="preserve">- </w:t>
      </w:r>
      <w:r w:rsidR="006A55A5" w:rsidRPr="0089221F">
        <w:t>Постановлением Правительства Российской Фед</w:t>
      </w:r>
      <w:r w:rsidR="00B8466B">
        <w:t>ерации от 20 ноября 2012 №</w:t>
      </w:r>
      <w:r w:rsidR="006A55A5" w:rsidRPr="0089221F">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13F97192" w14:textId="77777777" w:rsidR="00BE5A64" w:rsidRPr="0089221F" w:rsidRDefault="00BE5A64" w:rsidP="005D7187">
      <w:pPr>
        <w:pStyle w:val="1"/>
        <w:tabs>
          <w:tab w:val="left" w:pos="0"/>
        </w:tabs>
        <w:ind w:firstLine="567"/>
        <w:jc w:val="both"/>
      </w:pPr>
    </w:p>
    <w:p w14:paraId="6386B4B2" w14:textId="77777777" w:rsidR="00BE5A64" w:rsidRDefault="00BE5A64" w:rsidP="005D7187">
      <w:pPr>
        <w:pStyle w:val="1"/>
        <w:tabs>
          <w:tab w:val="left" w:pos="0"/>
        </w:tabs>
        <w:ind w:firstLine="567"/>
        <w:jc w:val="both"/>
        <w:rPr>
          <w:spacing w:val="7"/>
        </w:rPr>
      </w:pPr>
    </w:p>
    <w:p w14:paraId="41CEF585" w14:textId="00489919" w:rsidR="00DD1CBF" w:rsidRDefault="00DD1CBF" w:rsidP="006A55A5">
      <w:pPr>
        <w:pStyle w:val="1"/>
        <w:spacing w:after="280"/>
        <w:ind w:firstLine="709"/>
        <w:jc w:val="both"/>
        <w:rPr>
          <w:spacing w:val="7"/>
        </w:rPr>
      </w:pPr>
      <w:r>
        <w:rPr>
          <w:spacing w:val="7"/>
        </w:rPr>
        <w:br w:type="page"/>
      </w:r>
    </w:p>
    <w:p w14:paraId="4A491042" w14:textId="77777777" w:rsidR="006A55A5" w:rsidRDefault="005F10C5" w:rsidP="00B8466B">
      <w:pPr>
        <w:pStyle w:val="1"/>
        <w:ind w:firstLine="5103"/>
      </w:pPr>
      <w:r>
        <w:lastRenderedPageBreak/>
        <w:t>Приложение №1</w:t>
      </w:r>
    </w:p>
    <w:p w14:paraId="7001A351" w14:textId="77777777" w:rsidR="005F10C5" w:rsidRDefault="005F10C5" w:rsidP="00B8466B">
      <w:pPr>
        <w:pStyle w:val="1"/>
        <w:ind w:firstLine="5103"/>
      </w:pPr>
      <w:r>
        <w:t>К Административному регламенту</w:t>
      </w:r>
    </w:p>
    <w:p w14:paraId="09E3577C" w14:textId="77777777" w:rsidR="005F10C5" w:rsidRDefault="005F10C5" w:rsidP="005F10C5">
      <w:pPr>
        <w:pStyle w:val="1"/>
        <w:ind w:firstLine="740"/>
        <w:jc w:val="right"/>
      </w:pPr>
    </w:p>
    <w:p w14:paraId="719FE9AA" w14:textId="77777777" w:rsidR="005F10C5" w:rsidRDefault="005F10C5" w:rsidP="005F10C5">
      <w:pPr>
        <w:pStyle w:val="1"/>
        <w:ind w:firstLine="740"/>
        <w:jc w:val="center"/>
      </w:pPr>
    </w:p>
    <w:p w14:paraId="1ED412C0" w14:textId="77777777"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14:paraId="48E00A1E" w14:textId="77777777" w:rsidR="005F10C5" w:rsidRPr="00904368" w:rsidRDefault="00904368" w:rsidP="005F10C5">
      <w:pPr>
        <w:pStyle w:val="1"/>
        <w:ind w:firstLine="740"/>
        <w:jc w:val="center"/>
        <w:rPr>
          <w:b/>
        </w:rPr>
      </w:pPr>
      <w:r w:rsidRPr="00904368">
        <w:rPr>
          <w:b/>
        </w:rPr>
        <w:t>муниципальной услуги</w:t>
      </w:r>
    </w:p>
    <w:p w14:paraId="55F10DD8" w14:textId="77777777" w:rsidR="005F10C5" w:rsidRDefault="005F10C5" w:rsidP="005F10C5">
      <w:pPr>
        <w:pStyle w:val="1"/>
        <w:ind w:firstLine="740"/>
        <w:jc w:val="center"/>
      </w:pPr>
    </w:p>
    <w:tbl>
      <w:tblPr>
        <w:tblStyle w:val="af2"/>
        <w:tblW w:w="0" w:type="auto"/>
        <w:tblLook w:val="04A0" w:firstRow="1" w:lastRow="0" w:firstColumn="1" w:lastColumn="0" w:noHBand="0" w:noVBand="1"/>
      </w:tblPr>
      <w:tblGrid>
        <w:gridCol w:w="848"/>
        <w:gridCol w:w="3461"/>
        <w:gridCol w:w="5256"/>
      </w:tblGrid>
      <w:tr w:rsidR="005F10C5" w14:paraId="47499518" w14:textId="77777777" w:rsidTr="00904368">
        <w:tc>
          <w:tcPr>
            <w:tcW w:w="861" w:type="dxa"/>
          </w:tcPr>
          <w:p w14:paraId="1BACF55B" w14:textId="77777777" w:rsidR="005F10C5" w:rsidRPr="00B8466B" w:rsidRDefault="005F10C5" w:rsidP="005F10C5">
            <w:pPr>
              <w:pStyle w:val="1"/>
              <w:ind w:firstLine="0"/>
              <w:jc w:val="center"/>
              <w:rPr>
                <w:sz w:val="24"/>
                <w:szCs w:val="24"/>
              </w:rPr>
            </w:pPr>
            <w:r w:rsidRPr="00B8466B">
              <w:rPr>
                <w:sz w:val="24"/>
                <w:szCs w:val="24"/>
              </w:rPr>
              <w:t>№п/п</w:t>
            </w:r>
          </w:p>
        </w:tc>
        <w:tc>
          <w:tcPr>
            <w:tcW w:w="3697" w:type="dxa"/>
          </w:tcPr>
          <w:p w14:paraId="554D6E63" w14:textId="77777777" w:rsidR="005F10C5" w:rsidRPr="00B8466B" w:rsidRDefault="005F10C5" w:rsidP="005F10C5">
            <w:pPr>
              <w:pStyle w:val="1"/>
              <w:ind w:firstLine="0"/>
              <w:jc w:val="center"/>
              <w:rPr>
                <w:sz w:val="24"/>
                <w:szCs w:val="24"/>
              </w:rPr>
            </w:pPr>
            <w:r w:rsidRPr="00B8466B">
              <w:rPr>
                <w:sz w:val="24"/>
                <w:szCs w:val="24"/>
              </w:rPr>
              <w:t>Наименование признака</w:t>
            </w:r>
          </w:p>
        </w:tc>
        <w:tc>
          <w:tcPr>
            <w:tcW w:w="5695" w:type="dxa"/>
          </w:tcPr>
          <w:p w14:paraId="1690AD00" w14:textId="77777777" w:rsidR="005F10C5" w:rsidRPr="00B8466B" w:rsidRDefault="005F10C5" w:rsidP="005F10C5">
            <w:pPr>
              <w:pStyle w:val="1"/>
              <w:ind w:firstLine="0"/>
              <w:jc w:val="center"/>
              <w:rPr>
                <w:sz w:val="24"/>
                <w:szCs w:val="24"/>
              </w:rPr>
            </w:pPr>
            <w:r w:rsidRPr="00B8466B">
              <w:rPr>
                <w:sz w:val="24"/>
                <w:szCs w:val="24"/>
              </w:rPr>
              <w:t>Значения признака</w:t>
            </w:r>
          </w:p>
        </w:tc>
      </w:tr>
      <w:tr w:rsidR="005F10C5" w14:paraId="2165D3BC" w14:textId="77777777" w:rsidTr="00904368">
        <w:tc>
          <w:tcPr>
            <w:tcW w:w="861" w:type="dxa"/>
          </w:tcPr>
          <w:p w14:paraId="6CE9871E" w14:textId="77777777" w:rsidR="005F10C5" w:rsidRPr="00B8466B" w:rsidRDefault="005F10C5" w:rsidP="005F10C5">
            <w:pPr>
              <w:pStyle w:val="1"/>
              <w:ind w:firstLine="0"/>
              <w:jc w:val="center"/>
              <w:rPr>
                <w:sz w:val="24"/>
                <w:szCs w:val="24"/>
              </w:rPr>
            </w:pPr>
            <w:r w:rsidRPr="00B8466B">
              <w:rPr>
                <w:sz w:val="24"/>
                <w:szCs w:val="24"/>
              </w:rPr>
              <w:t>1</w:t>
            </w:r>
          </w:p>
        </w:tc>
        <w:tc>
          <w:tcPr>
            <w:tcW w:w="3697" w:type="dxa"/>
          </w:tcPr>
          <w:p w14:paraId="55F17C17" w14:textId="77777777" w:rsidR="005F10C5" w:rsidRPr="00B8466B" w:rsidRDefault="005F10C5" w:rsidP="005F10C5">
            <w:pPr>
              <w:pStyle w:val="1"/>
              <w:ind w:firstLine="0"/>
              <w:jc w:val="center"/>
              <w:rPr>
                <w:sz w:val="24"/>
                <w:szCs w:val="24"/>
              </w:rPr>
            </w:pPr>
            <w:r w:rsidRPr="00B8466B">
              <w:rPr>
                <w:sz w:val="24"/>
                <w:szCs w:val="24"/>
              </w:rPr>
              <w:t>2</w:t>
            </w:r>
          </w:p>
        </w:tc>
        <w:tc>
          <w:tcPr>
            <w:tcW w:w="5695" w:type="dxa"/>
          </w:tcPr>
          <w:p w14:paraId="2C32514D" w14:textId="77777777" w:rsidR="005F10C5" w:rsidRPr="00B8466B" w:rsidRDefault="005F10C5" w:rsidP="005F10C5">
            <w:pPr>
              <w:pStyle w:val="1"/>
              <w:ind w:firstLine="0"/>
              <w:jc w:val="center"/>
              <w:rPr>
                <w:sz w:val="24"/>
                <w:szCs w:val="24"/>
              </w:rPr>
            </w:pPr>
            <w:r w:rsidRPr="00B8466B">
              <w:rPr>
                <w:sz w:val="24"/>
                <w:szCs w:val="24"/>
              </w:rPr>
              <w:t>3</w:t>
            </w:r>
          </w:p>
        </w:tc>
      </w:tr>
      <w:tr w:rsidR="005F10C5" w14:paraId="52EB36EB" w14:textId="77777777" w:rsidTr="00904368">
        <w:tc>
          <w:tcPr>
            <w:tcW w:w="861" w:type="dxa"/>
          </w:tcPr>
          <w:p w14:paraId="5A78A830" w14:textId="77777777" w:rsidR="005F10C5" w:rsidRPr="00B8466B" w:rsidRDefault="00A145D3" w:rsidP="005F10C5">
            <w:pPr>
              <w:pStyle w:val="1"/>
              <w:ind w:firstLine="0"/>
              <w:jc w:val="center"/>
              <w:rPr>
                <w:sz w:val="24"/>
                <w:szCs w:val="24"/>
              </w:rPr>
            </w:pPr>
            <w:r w:rsidRPr="00B8466B">
              <w:rPr>
                <w:sz w:val="24"/>
                <w:szCs w:val="24"/>
              </w:rPr>
              <w:t>1</w:t>
            </w:r>
          </w:p>
        </w:tc>
        <w:tc>
          <w:tcPr>
            <w:tcW w:w="3697" w:type="dxa"/>
          </w:tcPr>
          <w:p w14:paraId="61D931EC" w14:textId="77777777" w:rsidR="005F10C5" w:rsidRPr="00B8466B" w:rsidRDefault="005F10C5" w:rsidP="005F10C5">
            <w:pPr>
              <w:pStyle w:val="1"/>
              <w:ind w:firstLine="0"/>
              <w:jc w:val="both"/>
              <w:rPr>
                <w:sz w:val="24"/>
                <w:szCs w:val="24"/>
              </w:rPr>
            </w:pPr>
            <w:r w:rsidRPr="00B8466B">
              <w:rPr>
                <w:sz w:val="24"/>
                <w:szCs w:val="24"/>
              </w:rPr>
              <w:t>Кто обращается за услугой?</w:t>
            </w:r>
          </w:p>
        </w:tc>
        <w:tc>
          <w:tcPr>
            <w:tcW w:w="5695" w:type="dxa"/>
          </w:tcPr>
          <w:p w14:paraId="645D0792" w14:textId="77777777" w:rsidR="005F10C5" w:rsidRPr="00B8466B" w:rsidRDefault="005F10C5" w:rsidP="005F10C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14:paraId="5FF847E6" w14:textId="77777777" w:rsidR="005F10C5" w:rsidRPr="00B8466B" w:rsidRDefault="005F10C5" w:rsidP="005F10C5">
            <w:pPr>
              <w:pStyle w:val="1"/>
              <w:ind w:firstLine="0"/>
              <w:jc w:val="both"/>
              <w:rPr>
                <w:sz w:val="24"/>
                <w:szCs w:val="24"/>
              </w:rPr>
            </w:pPr>
            <w:r w:rsidRPr="00B8466B">
              <w:rPr>
                <w:sz w:val="24"/>
                <w:szCs w:val="24"/>
              </w:rPr>
              <w:t>Представитель</w:t>
            </w:r>
          </w:p>
        </w:tc>
      </w:tr>
      <w:tr w:rsidR="00A145D3" w14:paraId="58EDEF63" w14:textId="77777777" w:rsidTr="00904368">
        <w:tc>
          <w:tcPr>
            <w:tcW w:w="861" w:type="dxa"/>
          </w:tcPr>
          <w:p w14:paraId="24A6B295" w14:textId="77777777" w:rsidR="00A145D3" w:rsidRPr="00B8466B" w:rsidRDefault="00A145D3" w:rsidP="005F10C5">
            <w:pPr>
              <w:pStyle w:val="1"/>
              <w:ind w:firstLine="0"/>
              <w:jc w:val="center"/>
              <w:rPr>
                <w:sz w:val="24"/>
                <w:szCs w:val="24"/>
              </w:rPr>
            </w:pPr>
            <w:r w:rsidRPr="00B8466B">
              <w:rPr>
                <w:sz w:val="24"/>
                <w:szCs w:val="24"/>
              </w:rPr>
              <w:t>2</w:t>
            </w:r>
          </w:p>
        </w:tc>
        <w:tc>
          <w:tcPr>
            <w:tcW w:w="3697" w:type="dxa"/>
          </w:tcPr>
          <w:p w14:paraId="2A1DD679" w14:textId="77777777" w:rsidR="00A145D3" w:rsidRPr="00B8466B" w:rsidRDefault="00A145D3" w:rsidP="005F10C5">
            <w:pPr>
              <w:pStyle w:val="1"/>
              <w:ind w:firstLine="0"/>
              <w:jc w:val="both"/>
              <w:rPr>
                <w:sz w:val="24"/>
                <w:szCs w:val="24"/>
              </w:rPr>
            </w:pPr>
            <w:r w:rsidRPr="00B8466B">
              <w:rPr>
                <w:sz w:val="24"/>
                <w:szCs w:val="24"/>
              </w:rPr>
              <w:t>К какой категории относится заявитель?</w:t>
            </w:r>
          </w:p>
        </w:tc>
        <w:tc>
          <w:tcPr>
            <w:tcW w:w="5695" w:type="dxa"/>
          </w:tcPr>
          <w:p w14:paraId="55B9995A"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14:paraId="4C3CF0C7" w14:textId="77777777" w:rsidR="00A145D3" w:rsidRPr="00B8466B" w:rsidRDefault="00A145D3" w:rsidP="00A145D3">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14:paraId="4EFEE370" w14:textId="77777777" w:rsidTr="00904368">
        <w:tc>
          <w:tcPr>
            <w:tcW w:w="861" w:type="dxa"/>
          </w:tcPr>
          <w:p w14:paraId="3B0594CA" w14:textId="77777777" w:rsidR="005F10C5" w:rsidRPr="00B8466B" w:rsidRDefault="005F10C5" w:rsidP="005F10C5">
            <w:pPr>
              <w:pStyle w:val="1"/>
              <w:ind w:firstLine="0"/>
              <w:jc w:val="center"/>
              <w:rPr>
                <w:sz w:val="24"/>
                <w:szCs w:val="24"/>
              </w:rPr>
            </w:pPr>
            <w:r w:rsidRPr="00B8466B">
              <w:rPr>
                <w:sz w:val="24"/>
                <w:szCs w:val="24"/>
              </w:rPr>
              <w:t>3</w:t>
            </w:r>
          </w:p>
        </w:tc>
        <w:tc>
          <w:tcPr>
            <w:tcW w:w="3697" w:type="dxa"/>
          </w:tcPr>
          <w:p w14:paraId="6029CB78" w14:textId="77777777" w:rsidR="005F10C5" w:rsidRPr="00B8466B" w:rsidRDefault="00A145D3" w:rsidP="005F10C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14:paraId="3E6F9C60" w14:textId="77777777" w:rsidR="005F10C5" w:rsidRPr="00B8466B" w:rsidRDefault="00904368" w:rsidP="00A145D3">
            <w:pPr>
              <w:pStyle w:val="1"/>
              <w:ind w:firstLine="0"/>
              <w:jc w:val="both"/>
              <w:rPr>
                <w:sz w:val="24"/>
                <w:szCs w:val="24"/>
              </w:rPr>
            </w:pPr>
            <w:r w:rsidRPr="00B8466B">
              <w:rPr>
                <w:sz w:val="24"/>
                <w:szCs w:val="24"/>
              </w:rPr>
              <w:t xml:space="preserve">Да </w:t>
            </w:r>
          </w:p>
          <w:p w14:paraId="5ACEEA49" w14:textId="77777777" w:rsidR="00904368" w:rsidRPr="00B8466B" w:rsidRDefault="00904368" w:rsidP="00A145D3">
            <w:pPr>
              <w:pStyle w:val="1"/>
              <w:ind w:firstLine="0"/>
              <w:jc w:val="both"/>
              <w:rPr>
                <w:sz w:val="24"/>
                <w:szCs w:val="24"/>
              </w:rPr>
            </w:pPr>
            <w:r w:rsidRPr="00B8466B">
              <w:rPr>
                <w:sz w:val="24"/>
                <w:szCs w:val="24"/>
              </w:rPr>
              <w:t xml:space="preserve">Нет </w:t>
            </w:r>
          </w:p>
        </w:tc>
      </w:tr>
      <w:tr w:rsidR="00A145D3" w14:paraId="7982ECF3" w14:textId="77777777" w:rsidTr="00904368">
        <w:tc>
          <w:tcPr>
            <w:tcW w:w="861" w:type="dxa"/>
          </w:tcPr>
          <w:p w14:paraId="23680F43" w14:textId="77777777" w:rsidR="00A145D3" w:rsidRPr="00B8466B" w:rsidRDefault="00A145D3" w:rsidP="00A145D3">
            <w:pPr>
              <w:pStyle w:val="1"/>
              <w:ind w:firstLine="0"/>
              <w:jc w:val="center"/>
              <w:rPr>
                <w:sz w:val="24"/>
                <w:szCs w:val="24"/>
              </w:rPr>
            </w:pPr>
            <w:r w:rsidRPr="00B8466B">
              <w:rPr>
                <w:sz w:val="24"/>
                <w:szCs w:val="24"/>
              </w:rPr>
              <w:t>4</w:t>
            </w:r>
          </w:p>
        </w:tc>
        <w:tc>
          <w:tcPr>
            <w:tcW w:w="3697" w:type="dxa"/>
          </w:tcPr>
          <w:p w14:paraId="6A1E536E"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14:paraId="287397DA" w14:textId="77777777" w:rsidR="00A145D3"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14:paraId="75954774" w14:textId="77777777"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14:paraId="7AE3355B" w14:textId="77777777"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14:paraId="48C8BAF6" w14:textId="77777777" w:rsidTr="00904368">
        <w:tc>
          <w:tcPr>
            <w:tcW w:w="861" w:type="dxa"/>
          </w:tcPr>
          <w:p w14:paraId="2EC92116" w14:textId="77777777" w:rsidR="00A145D3" w:rsidRPr="00B8466B" w:rsidRDefault="00904368" w:rsidP="00A145D3">
            <w:pPr>
              <w:pStyle w:val="1"/>
              <w:ind w:firstLine="0"/>
              <w:jc w:val="center"/>
              <w:rPr>
                <w:sz w:val="24"/>
                <w:szCs w:val="24"/>
              </w:rPr>
            </w:pPr>
            <w:r w:rsidRPr="00B8466B">
              <w:rPr>
                <w:sz w:val="24"/>
                <w:szCs w:val="24"/>
              </w:rPr>
              <w:t>5</w:t>
            </w:r>
          </w:p>
        </w:tc>
        <w:tc>
          <w:tcPr>
            <w:tcW w:w="3697" w:type="dxa"/>
          </w:tcPr>
          <w:p w14:paraId="750717BD"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14:paraId="2C26AA31"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14:paraId="625BEF71"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14:paraId="7BFDB37D"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14:paraId="4EDBC2C3"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14:paraId="5FCB9286"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14:paraId="1FC0F6CC"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14:paraId="19D319AF" w14:textId="77777777" w:rsidTr="00904368">
        <w:tc>
          <w:tcPr>
            <w:tcW w:w="861" w:type="dxa"/>
          </w:tcPr>
          <w:p w14:paraId="57B95AD0" w14:textId="77777777" w:rsidR="00A145D3" w:rsidRPr="00B8466B" w:rsidRDefault="00904368" w:rsidP="00A145D3">
            <w:pPr>
              <w:pStyle w:val="1"/>
              <w:ind w:firstLine="0"/>
              <w:jc w:val="center"/>
              <w:rPr>
                <w:sz w:val="24"/>
                <w:szCs w:val="24"/>
              </w:rPr>
            </w:pPr>
            <w:r w:rsidRPr="00B8466B">
              <w:rPr>
                <w:sz w:val="24"/>
                <w:szCs w:val="24"/>
              </w:rPr>
              <w:t>6</w:t>
            </w:r>
          </w:p>
        </w:tc>
        <w:tc>
          <w:tcPr>
            <w:tcW w:w="3697" w:type="dxa"/>
          </w:tcPr>
          <w:p w14:paraId="7CDDC988"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14:paraId="63895CCB"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14:paraId="27B9B14A"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14:paraId="4BDA3F47" w14:textId="77777777" w:rsidTr="00904368">
        <w:tc>
          <w:tcPr>
            <w:tcW w:w="861" w:type="dxa"/>
          </w:tcPr>
          <w:p w14:paraId="528D1215" w14:textId="77777777" w:rsidR="00A145D3" w:rsidRPr="00B8466B" w:rsidRDefault="00904368" w:rsidP="00A145D3">
            <w:pPr>
              <w:pStyle w:val="1"/>
              <w:ind w:firstLine="0"/>
              <w:jc w:val="center"/>
              <w:rPr>
                <w:sz w:val="24"/>
                <w:szCs w:val="24"/>
              </w:rPr>
            </w:pPr>
            <w:r w:rsidRPr="00B8466B">
              <w:rPr>
                <w:sz w:val="24"/>
                <w:szCs w:val="24"/>
              </w:rPr>
              <w:t>7</w:t>
            </w:r>
          </w:p>
        </w:tc>
        <w:tc>
          <w:tcPr>
            <w:tcW w:w="3697" w:type="dxa"/>
          </w:tcPr>
          <w:p w14:paraId="08FBA2B9"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14:paraId="389E46AF"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14:paraId="2B0A793F"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14:paraId="353BFAD6" w14:textId="77777777" w:rsidTr="00904368">
        <w:tc>
          <w:tcPr>
            <w:tcW w:w="861" w:type="dxa"/>
          </w:tcPr>
          <w:p w14:paraId="0EBA5505" w14:textId="77777777" w:rsidR="00A145D3" w:rsidRPr="00B8466B" w:rsidRDefault="00904368" w:rsidP="00A145D3">
            <w:pPr>
              <w:pStyle w:val="1"/>
              <w:ind w:firstLine="0"/>
              <w:jc w:val="center"/>
              <w:rPr>
                <w:sz w:val="24"/>
                <w:szCs w:val="24"/>
              </w:rPr>
            </w:pPr>
            <w:r w:rsidRPr="00B8466B">
              <w:rPr>
                <w:sz w:val="24"/>
                <w:szCs w:val="24"/>
              </w:rPr>
              <w:t>8</w:t>
            </w:r>
          </w:p>
        </w:tc>
        <w:tc>
          <w:tcPr>
            <w:tcW w:w="3697" w:type="dxa"/>
          </w:tcPr>
          <w:p w14:paraId="1D5C6C92"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14:paraId="7DBDE903"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14:paraId="79A11F55" w14:textId="77777777"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14:paraId="0662D278" w14:textId="77777777" w:rsidTr="00904368">
        <w:tc>
          <w:tcPr>
            <w:tcW w:w="861" w:type="dxa"/>
          </w:tcPr>
          <w:p w14:paraId="5912C06D" w14:textId="77777777" w:rsidR="00904368" w:rsidRPr="00B8466B" w:rsidRDefault="00904368" w:rsidP="00A145D3">
            <w:pPr>
              <w:pStyle w:val="1"/>
              <w:ind w:firstLine="0"/>
              <w:jc w:val="center"/>
              <w:rPr>
                <w:sz w:val="24"/>
                <w:szCs w:val="24"/>
              </w:rPr>
            </w:pPr>
            <w:r w:rsidRPr="00B8466B">
              <w:rPr>
                <w:sz w:val="24"/>
                <w:szCs w:val="24"/>
              </w:rPr>
              <w:t>9</w:t>
            </w:r>
          </w:p>
        </w:tc>
        <w:tc>
          <w:tcPr>
            <w:tcW w:w="3697" w:type="dxa"/>
          </w:tcPr>
          <w:p w14:paraId="3F6D09E3" w14:textId="77777777"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14:paraId="55211FB5" w14:textId="77777777"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14:paraId="72CA3F36" w14:textId="77777777"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14:paraId="53E8005D" w14:textId="77777777"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14:paraId="1831018A" w14:textId="77777777" w:rsidR="00447375" w:rsidRDefault="00447375" w:rsidP="006A55A5">
      <w:pPr>
        <w:pStyle w:val="40"/>
        <w:spacing w:after="520" w:line="230" w:lineRule="auto"/>
        <w:jc w:val="right"/>
      </w:pPr>
    </w:p>
    <w:p w14:paraId="5CC4F517" w14:textId="77777777" w:rsidR="008E7367" w:rsidRDefault="008E7367" w:rsidP="00B8466B">
      <w:pPr>
        <w:pStyle w:val="1"/>
        <w:ind w:firstLine="5103"/>
      </w:pPr>
      <w:r>
        <w:lastRenderedPageBreak/>
        <w:t>Приложение №2</w:t>
      </w:r>
    </w:p>
    <w:p w14:paraId="0AFB4B1A" w14:textId="77777777" w:rsidR="008E7367" w:rsidRDefault="008E7367" w:rsidP="00B8466B">
      <w:pPr>
        <w:pStyle w:val="1"/>
        <w:ind w:firstLine="5103"/>
      </w:pPr>
      <w:r>
        <w:t>К Административному регламенту</w:t>
      </w:r>
    </w:p>
    <w:p w14:paraId="657CCC74" w14:textId="77777777" w:rsidR="00447375" w:rsidRDefault="00447375" w:rsidP="006A55A5">
      <w:pPr>
        <w:pStyle w:val="40"/>
        <w:spacing w:after="520" w:line="230" w:lineRule="auto"/>
        <w:jc w:val="right"/>
      </w:pPr>
    </w:p>
    <w:p w14:paraId="7FBC7E31" w14:textId="77777777" w:rsidR="008E7367" w:rsidRPr="008E7367" w:rsidRDefault="00E17CF0" w:rsidP="00E17CF0">
      <w:pPr>
        <w:pStyle w:val="ConsPlusNonformat"/>
        <w:jc w:val="center"/>
        <w:rPr>
          <w:rFonts w:ascii="Times New Roman" w:hAnsi="Times New Roman" w:cs="Times New Roman"/>
          <w:sz w:val="24"/>
          <w:szCs w:val="24"/>
        </w:rPr>
      </w:pPr>
      <w:r>
        <w:rPr>
          <w:rFonts w:ascii="Times New Roman" w:hAnsi="Times New Roman" w:cs="Times New Roman"/>
          <w:sz w:val="24"/>
          <w:szCs w:val="24"/>
        </w:rPr>
        <w:t>БЛАНК</w:t>
      </w:r>
    </w:p>
    <w:p w14:paraId="7D4207E5" w14:textId="77777777" w:rsidR="008E7367" w:rsidRPr="008E7367" w:rsidRDefault="008E7367" w:rsidP="008E7367">
      <w:pPr>
        <w:pStyle w:val="ConsPlusNonformat"/>
        <w:jc w:val="center"/>
        <w:rPr>
          <w:rFonts w:ascii="Times New Roman" w:hAnsi="Times New Roman" w:cs="Times New Roman"/>
          <w:sz w:val="24"/>
          <w:szCs w:val="24"/>
        </w:rPr>
      </w:pPr>
    </w:p>
    <w:p w14:paraId="6935E42F" w14:textId="77777777" w:rsidR="008E7367" w:rsidRPr="00E17CF0" w:rsidRDefault="00E17CF0" w:rsidP="008E7367">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14:paraId="537FD2FD" w14:textId="77777777" w:rsidR="008E7367" w:rsidRPr="00E17CF0" w:rsidRDefault="00E17CF0" w:rsidP="00E17CF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________________202__г.</w:t>
      </w:r>
      <w:r w:rsidR="008E7367"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14:paraId="69CE0DAC" w14:textId="77777777" w:rsidR="00E17CF0" w:rsidRPr="00E17CF0" w:rsidRDefault="008E7367" w:rsidP="00E17CF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 xml:space="preserve">О предоставлении земельного участка </w:t>
      </w:r>
    </w:p>
    <w:p w14:paraId="20EF708E" w14:textId="77777777" w:rsidR="008E7367" w:rsidRPr="008E7367" w:rsidRDefault="008E7367" w:rsidP="00E17CF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14:paraId="1CBDAEBC" w14:textId="77777777" w:rsidR="008E7367" w:rsidRPr="008E7367" w:rsidRDefault="008E7367" w:rsidP="008E7367">
      <w:pPr>
        <w:pStyle w:val="ConsPlusNonformat"/>
        <w:jc w:val="center"/>
        <w:rPr>
          <w:rFonts w:ascii="Times New Roman" w:hAnsi="Times New Roman" w:cs="Times New Roman"/>
          <w:sz w:val="24"/>
          <w:szCs w:val="24"/>
        </w:rPr>
      </w:pPr>
    </w:p>
    <w:p w14:paraId="33E53026" w14:textId="77777777" w:rsidR="008E7367" w:rsidRPr="008E7367" w:rsidRDefault="008E7367" w:rsidP="00E17CF0">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w:t>
      </w:r>
      <w:r w:rsidR="00E17CF0">
        <w:rPr>
          <w:rFonts w:ascii="Times New Roman" w:hAnsi="Times New Roman" w:cs="Times New Roman"/>
          <w:sz w:val="24"/>
          <w:szCs w:val="24"/>
        </w:rPr>
        <w:t>№</w:t>
      </w:r>
      <w:r w:rsidRPr="008E7367">
        <w:rPr>
          <w:rFonts w:ascii="Times New Roman" w:hAnsi="Times New Roman" w:cs="Times New Roman"/>
          <w:sz w:val="24"/>
          <w:szCs w:val="24"/>
        </w:rPr>
        <w:t xml:space="preserve">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5">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w:t>
      </w:r>
      <w:r w:rsidR="00E17CF0">
        <w:rPr>
          <w:rFonts w:ascii="Times New Roman" w:hAnsi="Times New Roman" w:cs="Times New Roman"/>
          <w:sz w:val="24"/>
          <w:szCs w:val="24"/>
        </w:rPr>
        <w:t xml:space="preserve">администрация ____________ поселения Бобровского муниципального района Воронежской области </w:t>
      </w:r>
      <w:r w:rsidR="00E17CF0" w:rsidRPr="00E17CF0">
        <w:rPr>
          <w:rFonts w:ascii="Times New Roman" w:hAnsi="Times New Roman" w:cs="Times New Roman"/>
          <w:b/>
          <w:sz w:val="24"/>
          <w:szCs w:val="24"/>
        </w:rPr>
        <w:t>постановляет</w:t>
      </w:r>
      <w:r w:rsidRPr="008E7367">
        <w:rPr>
          <w:rFonts w:ascii="Times New Roman" w:hAnsi="Times New Roman" w:cs="Times New Roman"/>
          <w:sz w:val="24"/>
          <w:szCs w:val="24"/>
        </w:rPr>
        <w:t>:</w:t>
      </w:r>
    </w:p>
    <w:p w14:paraId="7A74F113" w14:textId="77777777" w:rsidR="00787B92" w:rsidRDefault="00787B92" w:rsidP="00787B92">
      <w:pPr>
        <w:pStyle w:val="ConsPlusNonformat"/>
        <w:jc w:val="both"/>
        <w:rPr>
          <w:rFonts w:ascii="Times New Roman" w:hAnsi="Times New Roman" w:cs="Times New Roman"/>
          <w:sz w:val="24"/>
          <w:szCs w:val="24"/>
        </w:rPr>
      </w:pPr>
    </w:p>
    <w:p w14:paraId="73516CD8" w14:textId="77777777" w:rsidR="00787B92"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8E7367" w:rsidRPr="008E7367">
        <w:rPr>
          <w:rFonts w:ascii="Times New Roman" w:hAnsi="Times New Roman" w:cs="Times New Roman"/>
          <w:sz w:val="24"/>
          <w:szCs w:val="24"/>
        </w:rPr>
        <w:t xml:space="preserve">Предоставить ________ </w:t>
      </w:r>
      <w:hyperlink w:anchor="P636">
        <w:r w:rsidR="008E7367" w:rsidRPr="008E7367">
          <w:rPr>
            <w:rFonts w:ascii="Times New Roman" w:hAnsi="Times New Roman" w:cs="Times New Roman"/>
            <w:color w:val="0000FF"/>
            <w:sz w:val="24"/>
            <w:szCs w:val="24"/>
          </w:rPr>
          <w:t>&lt;3&gt;</w:t>
        </w:r>
      </w:hyperlink>
      <w:r w:rsidR="008E7367"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008E7367" w:rsidRPr="008E7367">
          <w:rPr>
            <w:rFonts w:ascii="Times New Roman" w:hAnsi="Times New Roman" w:cs="Times New Roman"/>
            <w:color w:val="0000FF"/>
            <w:sz w:val="24"/>
            <w:szCs w:val="24"/>
          </w:rPr>
          <w:t>&lt;4&gt;</w:t>
        </w:r>
      </w:hyperlink>
      <w:r w:rsidR="008E7367"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14:paraId="15C99FEB"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14:paraId="7308C12D"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14:paraId="31E7CE24"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14:paraId="24DBF90C"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14:paraId="25EDFD27"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14:paraId="3615990F"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14:paraId="759DB0C2"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14:paraId="3D92FA4A"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14:paraId="4A98AD71" w14:textId="77777777"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8E7367" w:rsidRPr="008E7367">
        <w:rPr>
          <w:rFonts w:ascii="Times New Roman" w:hAnsi="Times New Roman" w:cs="Times New Roman"/>
          <w:sz w:val="24"/>
          <w:szCs w:val="24"/>
        </w:rPr>
        <w:t>Заявителю обеспечить государственную регистрацию права собственности на</w:t>
      </w:r>
    </w:p>
    <w:p w14:paraId="5E42A99B"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14:paraId="3E718C2E" w14:textId="77777777" w:rsidR="008E7367" w:rsidRPr="008E7367" w:rsidRDefault="008E7367" w:rsidP="00787B92">
      <w:pPr>
        <w:pStyle w:val="ConsPlusNonformat"/>
        <w:jc w:val="both"/>
        <w:rPr>
          <w:rFonts w:ascii="Times New Roman" w:hAnsi="Times New Roman" w:cs="Times New Roman"/>
          <w:sz w:val="24"/>
          <w:szCs w:val="24"/>
        </w:rPr>
      </w:pPr>
    </w:p>
    <w:p w14:paraId="251B97A1" w14:textId="77777777"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w:t>
      </w:r>
    </w:p>
    <w:p w14:paraId="2E94C9F1"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14:paraId="1D13DCD9" w14:textId="77777777"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14:paraId="1E0C3073" w14:textId="77777777"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14:paraId="54AB676B"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14:paraId="4EAB6430" w14:textId="77777777" w:rsidR="008E7367" w:rsidRPr="008E7367" w:rsidRDefault="008E7367" w:rsidP="008E7367">
      <w:pPr>
        <w:pStyle w:val="ConsPlusNormal"/>
        <w:jc w:val="center"/>
        <w:rPr>
          <w:rFonts w:ascii="Times New Roman" w:hAnsi="Times New Roman" w:cs="Times New Roman"/>
          <w:sz w:val="24"/>
          <w:szCs w:val="24"/>
        </w:rPr>
      </w:pPr>
    </w:p>
    <w:p w14:paraId="202F69FE" w14:textId="77777777"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14:paraId="560205F8" w14:textId="77777777"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0" w:name="P635"/>
      <w:bookmarkEnd w:id="0"/>
      <w:r w:rsidRPr="008E7367">
        <w:rPr>
          <w:rFonts w:ascii="Times New Roman" w:hAnsi="Times New Roman" w:cs="Times New Roman"/>
          <w:sz w:val="24"/>
          <w:szCs w:val="24"/>
        </w:rPr>
        <w:t xml:space="preserve">&lt;2&gt; Указывается подпункт </w:t>
      </w:r>
      <w:hyperlink r:id="rId5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14:paraId="26ABECFD" w14:textId="77777777"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 w:name="P636"/>
      <w:bookmarkEnd w:id="1"/>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2CAF5CFC" w14:textId="77777777"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2" w:name="P637"/>
      <w:bookmarkEnd w:id="2"/>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5E8EF66D" w14:textId="77777777" w:rsidR="00447375" w:rsidRDefault="00447375" w:rsidP="006A55A5">
      <w:pPr>
        <w:pStyle w:val="40"/>
        <w:spacing w:after="520" w:line="230" w:lineRule="auto"/>
        <w:jc w:val="right"/>
      </w:pPr>
    </w:p>
    <w:p w14:paraId="2D90AD5C" w14:textId="77777777" w:rsidR="008E7367" w:rsidRPr="00787B92" w:rsidRDefault="00E17CF0" w:rsidP="00B8466B">
      <w:pPr>
        <w:pStyle w:val="1"/>
        <w:ind w:firstLine="5103"/>
      </w:pPr>
      <w:r>
        <w:t>П</w:t>
      </w:r>
      <w:r w:rsidR="008E7367" w:rsidRPr="00787B92">
        <w:t>риложение №3</w:t>
      </w:r>
    </w:p>
    <w:p w14:paraId="22575C45" w14:textId="77777777" w:rsidR="008E7367" w:rsidRPr="00787B92" w:rsidRDefault="00787B92" w:rsidP="00B8466B">
      <w:pPr>
        <w:pStyle w:val="40"/>
        <w:spacing w:after="520" w:line="230" w:lineRule="auto"/>
        <w:ind w:firstLine="5103"/>
        <w:jc w:val="left"/>
        <w:rPr>
          <w:sz w:val="28"/>
          <w:szCs w:val="28"/>
        </w:rPr>
      </w:pPr>
      <w:r>
        <w:rPr>
          <w:sz w:val="28"/>
          <w:szCs w:val="28"/>
        </w:rPr>
        <w:t>к</w:t>
      </w:r>
      <w:r w:rsidR="008E7367" w:rsidRPr="00787B92">
        <w:rPr>
          <w:sz w:val="28"/>
          <w:szCs w:val="28"/>
        </w:rPr>
        <w:t xml:space="preserve"> Административному регламенту</w:t>
      </w:r>
    </w:p>
    <w:p w14:paraId="0C7B7F3D" w14:textId="77777777" w:rsidR="00E34130" w:rsidRPr="00E17CF0" w:rsidRDefault="00E34130" w:rsidP="00E34130">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14:paraId="78CCF52A" w14:textId="77777777" w:rsidR="00E34130" w:rsidRPr="00E17CF0" w:rsidRDefault="00E34130" w:rsidP="00E3413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________________202___г.</w:t>
      </w:r>
      <w:r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14:paraId="69E63A53" w14:textId="77777777" w:rsidR="00E34130" w:rsidRPr="00E17CF0" w:rsidRDefault="00E34130" w:rsidP="00E3413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О</w:t>
      </w:r>
      <w:r>
        <w:rPr>
          <w:rFonts w:ascii="Times New Roman" w:hAnsi="Times New Roman" w:cs="Times New Roman"/>
          <w:b/>
          <w:sz w:val="24"/>
          <w:szCs w:val="24"/>
        </w:rPr>
        <w:t>б отказе в</w:t>
      </w:r>
      <w:r w:rsidRPr="00E17CF0">
        <w:rPr>
          <w:rFonts w:ascii="Times New Roman" w:hAnsi="Times New Roman" w:cs="Times New Roman"/>
          <w:b/>
          <w:sz w:val="24"/>
          <w:szCs w:val="24"/>
        </w:rPr>
        <w:t xml:space="preserve"> предоставлении земельного участка </w:t>
      </w:r>
    </w:p>
    <w:p w14:paraId="40587BE9" w14:textId="77777777" w:rsidR="00E34130" w:rsidRPr="008E7367" w:rsidRDefault="00E34130" w:rsidP="00E3413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14:paraId="1D9679DB" w14:textId="77777777" w:rsidR="008E7367" w:rsidRPr="00B8466B" w:rsidRDefault="008E7367" w:rsidP="00E17CF0">
      <w:pPr>
        <w:pStyle w:val="ConsPlusNormal"/>
        <w:rPr>
          <w:rFonts w:ascii="Times New Roman" w:hAnsi="Times New Roman" w:cs="Times New Roman"/>
          <w:sz w:val="28"/>
          <w:szCs w:val="28"/>
        </w:rPr>
      </w:pPr>
    </w:p>
    <w:p w14:paraId="30CD82BA" w14:textId="77777777" w:rsidR="008E7367" w:rsidRPr="00B8466B" w:rsidRDefault="008E7367" w:rsidP="008E7367">
      <w:pPr>
        <w:pStyle w:val="ConsPlusNormal"/>
        <w:jc w:val="both"/>
        <w:rPr>
          <w:rFonts w:ascii="Times New Roman" w:hAnsi="Times New Roman" w:cs="Times New Roman"/>
          <w:sz w:val="28"/>
          <w:szCs w:val="28"/>
        </w:rPr>
      </w:pPr>
    </w:p>
    <w:p w14:paraId="571CEDF0" w14:textId="77777777" w:rsidR="00E34130"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муниципальной собственности,</w:t>
      </w:r>
      <w:r w:rsidR="00A91127">
        <w:rPr>
          <w:rFonts w:ascii="Times New Roman" w:hAnsi="Times New Roman" w:cs="Times New Roman"/>
          <w:sz w:val="28"/>
          <w:szCs w:val="28"/>
        </w:rPr>
        <w:t xml:space="preserve"> </w:t>
      </w:r>
      <w:r w:rsidRPr="00B8466B">
        <w:rPr>
          <w:rFonts w:ascii="Times New Roman" w:hAnsi="Times New Roman" w:cs="Times New Roman"/>
          <w:sz w:val="28"/>
          <w:szCs w:val="28"/>
        </w:rPr>
        <w:t>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7">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w:t>
      </w:r>
      <w:r w:rsidR="00E34130" w:rsidRPr="00E34130">
        <w:rPr>
          <w:rFonts w:ascii="Times New Roman" w:hAnsi="Times New Roman" w:cs="Times New Roman"/>
          <w:sz w:val="28"/>
          <w:szCs w:val="28"/>
        </w:rPr>
        <w:t xml:space="preserve">администрация ____________ поселения Бобровского муниципального района Воронежской области </w:t>
      </w:r>
      <w:r w:rsidR="00E34130" w:rsidRPr="00E34130">
        <w:rPr>
          <w:rFonts w:ascii="Times New Roman" w:hAnsi="Times New Roman" w:cs="Times New Roman"/>
          <w:b/>
          <w:sz w:val="28"/>
          <w:szCs w:val="28"/>
        </w:rPr>
        <w:t>постановляет</w:t>
      </w:r>
      <w:r w:rsidR="00E34130">
        <w:rPr>
          <w:rFonts w:ascii="Times New Roman" w:hAnsi="Times New Roman" w:cs="Times New Roman"/>
          <w:sz w:val="28"/>
          <w:szCs w:val="28"/>
        </w:rPr>
        <w:t>:</w:t>
      </w:r>
      <w:r w:rsidRPr="00B8466B">
        <w:rPr>
          <w:rFonts w:ascii="Times New Roman" w:hAnsi="Times New Roman" w:cs="Times New Roman"/>
          <w:sz w:val="28"/>
          <w:szCs w:val="28"/>
        </w:rPr>
        <w:t xml:space="preserve"> </w:t>
      </w:r>
    </w:p>
    <w:p w14:paraId="0BE0FE43" w14:textId="77777777" w:rsidR="008E7367" w:rsidRPr="00B8466B" w:rsidRDefault="00E34130" w:rsidP="008E73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Отказать</w:t>
      </w:r>
      <w:r w:rsidR="008E7367" w:rsidRPr="00B8466B">
        <w:rPr>
          <w:rFonts w:ascii="Times New Roman" w:hAnsi="Times New Roman" w:cs="Times New Roman"/>
          <w:sz w:val="28"/>
          <w:szCs w:val="28"/>
        </w:rPr>
        <w:t xml:space="preserve"> в предоставлении услуги, по следующим основаниям:</w:t>
      </w:r>
    </w:p>
    <w:p w14:paraId="5186FD4C" w14:textId="77777777"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B8466B" w14:paraId="3C0E524D" w14:textId="77777777" w:rsidTr="00452DC3">
        <w:tc>
          <w:tcPr>
            <w:tcW w:w="1304" w:type="dxa"/>
          </w:tcPr>
          <w:p w14:paraId="42B025D9" w14:textId="77777777"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14:paraId="7AA8DC7B" w14:textId="77777777" w:rsidR="008E7367" w:rsidRPr="00B8466B" w:rsidRDefault="008E7367" w:rsidP="00507F9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14:paraId="3B1F550B" w14:textId="77777777"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14:paraId="00E441FA" w14:textId="77777777" w:rsidTr="00452DC3">
        <w:tc>
          <w:tcPr>
            <w:tcW w:w="1304" w:type="dxa"/>
          </w:tcPr>
          <w:p w14:paraId="0C781C82" w14:textId="77777777" w:rsidR="008E7367" w:rsidRPr="00B8466B" w:rsidRDefault="00AD7784" w:rsidP="00507F97">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14:paraId="76EA541B" w14:textId="77777777" w:rsidR="008E7367" w:rsidRPr="00B8466B" w:rsidRDefault="008E7367" w:rsidP="00452DC3">
            <w:pPr>
              <w:pStyle w:val="ConsPlusNormal"/>
              <w:rPr>
                <w:rFonts w:ascii="Times New Roman" w:hAnsi="Times New Roman" w:cs="Times New Roman"/>
                <w:sz w:val="28"/>
                <w:szCs w:val="28"/>
              </w:rPr>
            </w:pPr>
          </w:p>
        </w:tc>
        <w:tc>
          <w:tcPr>
            <w:tcW w:w="1789" w:type="dxa"/>
          </w:tcPr>
          <w:p w14:paraId="16A98872" w14:textId="77777777" w:rsidR="008E7367" w:rsidRPr="00B8466B" w:rsidRDefault="008E7367" w:rsidP="00452DC3">
            <w:pPr>
              <w:pStyle w:val="ConsPlusNormal"/>
              <w:rPr>
                <w:rFonts w:ascii="Times New Roman" w:hAnsi="Times New Roman" w:cs="Times New Roman"/>
                <w:sz w:val="28"/>
                <w:szCs w:val="28"/>
              </w:rPr>
            </w:pPr>
          </w:p>
        </w:tc>
      </w:tr>
    </w:tbl>
    <w:p w14:paraId="4FC3CF03" w14:textId="77777777" w:rsidR="008E7367" w:rsidRPr="00B8466B" w:rsidRDefault="008E7367" w:rsidP="008E7367">
      <w:pPr>
        <w:pStyle w:val="ConsPlusNormal"/>
        <w:jc w:val="both"/>
        <w:rPr>
          <w:rFonts w:ascii="Times New Roman" w:hAnsi="Times New Roman" w:cs="Times New Roman"/>
          <w:sz w:val="28"/>
          <w:szCs w:val="28"/>
        </w:rPr>
      </w:pPr>
    </w:p>
    <w:p w14:paraId="25E992F7" w14:textId="77777777" w:rsidR="008E7367" w:rsidRPr="00B8466B"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Дополнительно информируем: _____________________.</w:t>
      </w:r>
    </w:p>
    <w:p w14:paraId="0CB7C9C0" w14:textId="77777777" w:rsidR="008E7367" w:rsidRPr="00B8466B"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01C39130" w14:textId="77777777" w:rsidR="008E7367"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6A58806" w14:textId="77777777" w:rsidR="00E34130" w:rsidRDefault="00E34130" w:rsidP="008E7367">
      <w:pPr>
        <w:pStyle w:val="ConsPlusNormal"/>
        <w:spacing w:before="200"/>
        <w:ind w:firstLine="540"/>
        <w:jc w:val="both"/>
        <w:rPr>
          <w:rFonts w:ascii="Times New Roman" w:hAnsi="Times New Roman" w:cs="Times New Roman"/>
          <w:sz w:val="28"/>
          <w:szCs w:val="28"/>
        </w:rPr>
      </w:pPr>
    </w:p>
    <w:p w14:paraId="576020C0" w14:textId="77777777" w:rsidR="00E34130" w:rsidRPr="00B8466B" w:rsidRDefault="00E34130" w:rsidP="008E736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Глава _______________</w:t>
      </w:r>
    </w:p>
    <w:p w14:paraId="1DD55D0A" w14:textId="77777777"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8466B" w14:paraId="12A1913D" w14:textId="77777777" w:rsidTr="00452DC3">
        <w:tc>
          <w:tcPr>
            <w:tcW w:w="4535" w:type="dxa"/>
            <w:tcBorders>
              <w:top w:val="single" w:sz="4" w:space="0" w:color="auto"/>
              <w:left w:val="single" w:sz="4" w:space="0" w:color="auto"/>
              <w:bottom w:val="single" w:sz="4" w:space="0" w:color="auto"/>
              <w:right w:val="single" w:sz="4" w:space="0" w:color="auto"/>
            </w:tcBorders>
          </w:tcPr>
          <w:p w14:paraId="1D5F02B4" w14:textId="77777777"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14:paraId="60F78476" w14:textId="77777777"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14:paraId="5B4D99FD" w14:textId="77777777" w:rsidR="008E7367" w:rsidRDefault="008E7367" w:rsidP="008E7367">
      <w:pPr>
        <w:pStyle w:val="40"/>
        <w:spacing w:after="520" w:line="230" w:lineRule="auto"/>
        <w:jc w:val="both"/>
      </w:pPr>
    </w:p>
    <w:p w14:paraId="69EAF0EF" w14:textId="77777777"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14:paraId="7529F03D" w14:textId="77777777"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14:paraId="64F2582F" w14:textId="77777777" w:rsidR="00E934AE" w:rsidRDefault="00E934AE" w:rsidP="00E934AE">
      <w:pPr>
        <w:pStyle w:val="40"/>
        <w:spacing w:after="520" w:line="230" w:lineRule="auto"/>
        <w:jc w:val="right"/>
      </w:pPr>
    </w:p>
    <w:p w14:paraId="402DDF03" w14:textId="77777777"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14:paraId="3AD14B0F" w14:textId="77777777" w:rsidR="00E934AE" w:rsidRPr="00B8466B" w:rsidRDefault="00E934AE" w:rsidP="00E934AE">
      <w:pPr>
        <w:pStyle w:val="ConsPlusNormal"/>
        <w:jc w:val="both"/>
        <w:rPr>
          <w:rFonts w:ascii="Times New Roman" w:hAnsi="Times New Roman" w:cs="Times New Roman"/>
          <w:sz w:val="24"/>
          <w:szCs w:val="24"/>
        </w:rPr>
      </w:pPr>
    </w:p>
    <w:p w14:paraId="0A39578B" w14:textId="77777777" w:rsidR="00E934AE" w:rsidRPr="00B8466B" w:rsidRDefault="00E34130" w:rsidP="00E934AE">
      <w:pPr>
        <w:pStyle w:val="ConsPlusNormal"/>
        <w:jc w:val="center"/>
        <w:rPr>
          <w:rFonts w:ascii="Times New Roman" w:hAnsi="Times New Roman" w:cs="Times New Roman"/>
          <w:sz w:val="22"/>
        </w:rPr>
      </w:pPr>
      <w:r>
        <w:rPr>
          <w:rFonts w:ascii="Times New Roman" w:hAnsi="Times New Roman" w:cs="Times New Roman"/>
          <w:sz w:val="24"/>
          <w:szCs w:val="24"/>
        </w:rPr>
        <w:t>БЛАНК</w:t>
      </w:r>
    </w:p>
    <w:p w14:paraId="54E021D9" w14:textId="77777777" w:rsidR="00E934AE" w:rsidRPr="00B8466B" w:rsidRDefault="00E934AE" w:rsidP="00E934AE">
      <w:pPr>
        <w:pStyle w:val="ConsPlusNormal"/>
        <w:jc w:val="both"/>
        <w:rPr>
          <w:rFonts w:ascii="Times New Roman" w:hAnsi="Times New Roman" w:cs="Times New Roman"/>
          <w:sz w:val="24"/>
          <w:szCs w:val="24"/>
        </w:rPr>
      </w:pPr>
    </w:p>
    <w:p w14:paraId="357F5E12" w14:textId="77777777" w:rsidR="00E934AE" w:rsidRPr="00B8466B" w:rsidRDefault="00E934AE" w:rsidP="00E934AE">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t>Кому: ________________</w:t>
      </w:r>
    </w:p>
    <w:p w14:paraId="7248A304" w14:textId="77777777" w:rsidR="00E934AE" w:rsidRPr="00B8466B" w:rsidRDefault="00E934AE" w:rsidP="00E934AE">
      <w:pPr>
        <w:pStyle w:val="ConsPlusNormal"/>
        <w:jc w:val="both"/>
        <w:rPr>
          <w:rFonts w:ascii="Times New Roman" w:hAnsi="Times New Roman" w:cs="Times New Roman"/>
          <w:sz w:val="24"/>
          <w:szCs w:val="24"/>
        </w:rPr>
      </w:pPr>
    </w:p>
    <w:p w14:paraId="67A2BF6B" w14:textId="77777777"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14:paraId="69966C85" w14:textId="77777777"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14:paraId="4ACE25CC" w14:textId="77777777"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14:paraId="618CEA22" w14:textId="77777777" w:rsidR="00E934AE" w:rsidRPr="00B8466B" w:rsidRDefault="00A91127" w:rsidP="00E934A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14:paraId="75FF112F" w14:textId="77777777" w:rsidR="00E934AE" w:rsidRPr="00B8466B" w:rsidRDefault="00E934AE" w:rsidP="00E934AE">
      <w:pPr>
        <w:pStyle w:val="ConsPlusNormal"/>
        <w:jc w:val="both"/>
        <w:rPr>
          <w:rFonts w:ascii="Times New Roman" w:hAnsi="Times New Roman" w:cs="Times New Roman"/>
          <w:sz w:val="24"/>
          <w:szCs w:val="24"/>
        </w:rPr>
      </w:pPr>
    </w:p>
    <w:p w14:paraId="55433B6C" w14:textId="77777777"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0F4B881D" w14:textId="77777777" w:rsidR="00E934AE" w:rsidRPr="00B8466B"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B8466B" w14:paraId="5895042C" w14:textId="77777777" w:rsidTr="00452DC3">
        <w:tc>
          <w:tcPr>
            <w:tcW w:w="1304" w:type="dxa"/>
          </w:tcPr>
          <w:p w14:paraId="5FB166E6" w14:textId="77777777" w:rsidR="00E934AE" w:rsidRPr="00B8466B" w:rsidRDefault="00B8466B"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14:paraId="33C55F65" w14:textId="77777777" w:rsidR="00E934AE" w:rsidRPr="00B8466B" w:rsidRDefault="00E934AE" w:rsidP="00787B92">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r w:rsidR="00787B92" w:rsidRPr="00B8466B">
              <w:rPr>
                <w:rFonts w:ascii="Times New Roman" w:hAnsi="Times New Roman" w:cs="Times New Roman"/>
                <w:sz w:val="24"/>
                <w:szCs w:val="24"/>
              </w:rPr>
              <w:t xml:space="preserve">Административным регламентов </w:t>
            </w:r>
          </w:p>
        </w:tc>
        <w:tc>
          <w:tcPr>
            <w:tcW w:w="2896" w:type="dxa"/>
          </w:tcPr>
          <w:p w14:paraId="35E9775D" w14:textId="77777777"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14:paraId="2314691C" w14:textId="77777777" w:rsidTr="00452DC3">
        <w:tc>
          <w:tcPr>
            <w:tcW w:w="1304" w:type="dxa"/>
          </w:tcPr>
          <w:p w14:paraId="67CE0092" w14:textId="77777777" w:rsidR="00E934AE" w:rsidRPr="00B8466B" w:rsidRDefault="00AD7784" w:rsidP="00787B92">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14:paraId="64F8D327" w14:textId="77777777" w:rsidR="00E934AE" w:rsidRPr="00B8466B" w:rsidRDefault="00E934AE" w:rsidP="00452DC3">
            <w:pPr>
              <w:pStyle w:val="ConsPlusNormal"/>
              <w:rPr>
                <w:rFonts w:ascii="Times New Roman" w:hAnsi="Times New Roman" w:cs="Times New Roman"/>
                <w:sz w:val="24"/>
                <w:szCs w:val="24"/>
              </w:rPr>
            </w:pPr>
          </w:p>
        </w:tc>
        <w:tc>
          <w:tcPr>
            <w:tcW w:w="2896" w:type="dxa"/>
          </w:tcPr>
          <w:p w14:paraId="38C97182" w14:textId="77777777" w:rsidR="00E934AE" w:rsidRPr="00B8466B" w:rsidRDefault="00E934AE" w:rsidP="00452DC3">
            <w:pPr>
              <w:pStyle w:val="ConsPlusNormal"/>
              <w:rPr>
                <w:rFonts w:ascii="Times New Roman" w:hAnsi="Times New Roman" w:cs="Times New Roman"/>
                <w:sz w:val="24"/>
                <w:szCs w:val="24"/>
              </w:rPr>
            </w:pPr>
          </w:p>
        </w:tc>
      </w:tr>
      <w:tr w:rsidR="00AD7784" w:rsidRPr="00B8466B" w14:paraId="491C4A69" w14:textId="77777777" w:rsidTr="00452DC3">
        <w:tc>
          <w:tcPr>
            <w:tcW w:w="1304" w:type="dxa"/>
          </w:tcPr>
          <w:p w14:paraId="61112BB0" w14:textId="77777777" w:rsidR="00AD7784" w:rsidRPr="00B8466B" w:rsidRDefault="00AD7784" w:rsidP="00AD7784">
            <w:pPr>
              <w:pStyle w:val="ConsPlusNormal"/>
              <w:rPr>
                <w:rFonts w:ascii="Times New Roman" w:hAnsi="Times New Roman" w:cs="Times New Roman"/>
                <w:sz w:val="24"/>
                <w:szCs w:val="24"/>
              </w:rPr>
            </w:pPr>
          </w:p>
        </w:tc>
        <w:tc>
          <w:tcPr>
            <w:tcW w:w="4846" w:type="dxa"/>
          </w:tcPr>
          <w:p w14:paraId="6AC5FAF1" w14:textId="77777777" w:rsidR="00AD7784" w:rsidRPr="00B8466B" w:rsidRDefault="00AD7784" w:rsidP="00AD7784">
            <w:pPr>
              <w:pStyle w:val="ConsPlusNormal"/>
              <w:rPr>
                <w:rFonts w:ascii="Times New Roman" w:hAnsi="Times New Roman" w:cs="Times New Roman"/>
                <w:sz w:val="24"/>
                <w:szCs w:val="24"/>
              </w:rPr>
            </w:pPr>
          </w:p>
        </w:tc>
        <w:tc>
          <w:tcPr>
            <w:tcW w:w="2896" w:type="dxa"/>
          </w:tcPr>
          <w:p w14:paraId="4838E0FE" w14:textId="77777777" w:rsidR="00AD7784" w:rsidRPr="00B8466B" w:rsidRDefault="00AD7784" w:rsidP="00AD7784">
            <w:pPr>
              <w:pStyle w:val="ConsPlusNormal"/>
              <w:rPr>
                <w:rFonts w:ascii="Times New Roman" w:hAnsi="Times New Roman" w:cs="Times New Roman"/>
                <w:sz w:val="24"/>
                <w:szCs w:val="24"/>
              </w:rPr>
            </w:pPr>
          </w:p>
        </w:tc>
      </w:tr>
      <w:tr w:rsidR="00AD7784" w:rsidRPr="00B8466B" w14:paraId="56E1D8D9" w14:textId="77777777" w:rsidTr="00452DC3">
        <w:tc>
          <w:tcPr>
            <w:tcW w:w="1304" w:type="dxa"/>
          </w:tcPr>
          <w:p w14:paraId="5D5F8BB0" w14:textId="77777777" w:rsidR="00AD7784" w:rsidRPr="00B8466B" w:rsidRDefault="00AD7784" w:rsidP="00AD7784">
            <w:pPr>
              <w:pStyle w:val="ConsPlusNormal"/>
              <w:rPr>
                <w:rFonts w:ascii="Times New Roman" w:hAnsi="Times New Roman" w:cs="Times New Roman"/>
                <w:sz w:val="24"/>
                <w:szCs w:val="24"/>
              </w:rPr>
            </w:pPr>
          </w:p>
        </w:tc>
        <w:tc>
          <w:tcPr>
            <w:tcW w:w="4846" w:type="dxa"/>
          </w:tcPr>
          <w:p w14:paraId="357ECE35" w14:textId="77777777" w:rsidR="00AD7784" w:rsidRPr="00B8466B" w:rsidRDefault="00AD7784" w:rsidP="00AD7784">
            <w:pPr>
              <w:pStyle w:val="ConsPlusNormal"/>
              <w:rPr>
                <w:rFonts w:ascii="Times New Roman" w:hAnsi="Times New Roman" w:cs="Times New Roman"/>
                <w:sz w:val="24"/>
                <w:szCs w:val="24"/>
              </w:rPr>
            </w:pPr>
          </w:p>
        </w:tc>
        <w:tc>
          <w:tcPr>
            <w:tcW w:w="2896" w:type="dxa"/>
          </w:tcPr>
          <w:p w14:paraId="5CB996FA" w14:textId="77777777" w:rsidR="00AD7784" w:rsidRPr="00B8466B" w:rsidRDefault="00AD7784" w:rsidP="00AD7784">
            <w:pPr>
              <w:pStyle w:val="ConsPlusNormal"/>
              <w:rPr>
                <w:rFonts w:ascii="Times New Roman" w:hAnsi="Times New Roman" w:cs="Times New Roman"/>
                <w:sz w:val="24"/>
                <w:szCs w:val="24"/>
              </w:rPr>
            </w:pPr>
          </w:p>
        </w:tc>
      </w:tr>
      <w:tr w:rsidR="00AD7784" w:rsidRPr="00B8466B" w14:paraId="6FE66FDA" w14:textId="77777777" w:rsidTr="00452DC3">
        <w:tc>
          <w:tcPr>
            <w:tcW w:w="1304" w:type="dxa"/>
          </w:tcPr>
          <w:p w14:paraId="3148E97B" w14:textId="77777777" w:rsidR="00AD7784" w:rsidRPr="00B8466B" w:rsidRDefault="00AD7784" w:rsidP="00AD7784">
            <w:pPr>
              <w:pStyle w:val="ConsPlusNormal"/>
              <w:rPr>
                <w:rFonts w:ascii="Times New Roman" w:hAnsi="Times New Roman" w:cs="Times New Roman"/>
                <w:sz w:val="24"/>
                <w:szCs w:val="24"/>
              </w:rPr>
            </w:pPr>
          </w:p>
        </w:tc>
        <w:tc>
          <w:tcPr>
            <w:tcW w:w="4846" w:type="dxa"/>
          </w:tcPr>
          <w:p w14:paraId="5531D5B2" w14:textId="77777777" w:rsidR="00AD7784" w:rsidRPr="00B8466B" w:rsidRDefault="00AD7784" w:rsidP="00AD7784">
            <w:pPr>
              <w:pStyle w:val="ConsPlusNormal"/>
              <w:rPr>
                <w:rFonts w:ascii="Times New Roman" w:hAnsi="Times New Roman" w:cs="Times New Roman"/>
                <w:sz w:val="24"/>
                <w:szCs w:val="24"/>
              </w:rPr>
            </w:pPr>
          </w:p>
        </w:tc>
        <w:tc>
          <w:tcPr>
            <w:tcW w:w="2896" w:type="dxa"/>
          </w:tcPr>
          <w:p w14:paraId="73DFE879" w14:textId="77777777" w:rsidR="00AD7784" w:rsidRPr="00B8466B" w:rsidRDefault="00AD7784" w:rsidP="00AD7784">
            <w:pPr>
              <w:pStyle w:val="ConsPlusNormal"/>
              <w:rPr>
                <w:rFonts w:ascii="Times New Roman" w:hAnsi="Times New Roman" w:cs="Times New Roman"/>
                <w:sz w:val="24"/>
                <w:szCs w:val="24"/>
              </w:rPr>
            </w:pPr>
          </w:p>
        </w:tc>
      </w:tr>
      <w:tr w:rsidR="00AD7784" w:rsidRPr="00B8466B" w14:paraId="4B1D032E" w14:textId="77777777" w:rsidTr="00452DC3">
        <w:tc>
          <w:tcPr>
            <w:tcW w:w="1304" w:type="dxa"/>
          </w:tcPr>
          <w:p w14:paraId="765DEECF" w14:textId="77777777" w:rsidR="00AD7784" w:rsidRPr="00B8466B" w:rsidRDefault="00AD7784" w:rsidP="00AD7784">
            <w:pPr>
              <w:pStyle w:val="ConsPlusNormal"/>
              <w:rPr>
                <w:rFonts w:ascii="Times New Roman" w:hAnsi="Times New Roman" w:cs="Times New Roman"/>
                <w:sz w:val="24"/>
                <w:szCs w:val="24"/>
              </w:rPr>
            </w:pPr>
          </w:p>
        </w:tc>
        <w:tc>
          <w:tcPr>
            <w:tcW w:w="4846" w:type="dxa"/>
          </w:tcPr>
          <w:p w14:paraId="0C9F7BB4" w14:textId="77777777" w:rsidR="00AD7784" w:rsidRPr="00B8466B" w:rsidRDefault="00AD7784" w:rsidP="00AD7784">
            <w:pPr>
              <w:pStyle w:val="ConsPlusNormal"/>
              <w:rPr>
                <w:rFonts w:ascii="Times New Roman" w:hAnsi="Times New Roman" w:cs="Times New Roman"/>
                <w:sz w:val="24"/>
                <w:szCs w:val="24"/>
              </w:rPr>
            </w:pPr>
          </w:p>
        </w:tc>
        <w:tc>
          <w:tcPr>
            <w:tcW w:w="2896" w:type="dxa"/>
          </w:tcPr>
          <w:p w14:paraId="5D596FA5" w14:textId="77777777" w:rsidR="00AD7784" w:rsidRPr="00B8466B" w:rsidRDefault="00AD7784" w:rsidP="00AD7784">
            <w:pPr>
              <w:pStyle w:val="ConsPlusNormal"/>
              <w:rPr>
                <w:rFonts w:ascii="Times New Roman" w:hAnsi="Times New Roman" w:cs="Times New Roman"/>
                <w:sz w:val="24"/>
                <w:szCs w:val="24"/>
              </w:rPr>
            </w:pPr>
          </w:p>
        </w:tc>
      </w:tr>
      <w:tr w:rsidR="00AD7784" w:rsidRPr="00B8466B" w14:paraId="60E608E7" w14:textId="77777777" w:rsidTr="00452DC3">
        <w:tc>
          <w:tcPr>
            <w:tcW w:w="1304" w:type="dxa"/>
          </w:tcPr>
          <w:p w14:paraId="330FC751" w14:textId="77777777" w:rsidR="00AD7784" w:rsidRPr="00B8466B" w:rsidRDefault="00AD7784" w:rsidP="00AD7784">
            <w:pPr>
              <w:pStyle w:val="ConsPlusNormal"/>
              <w:rPr>
                <w:rFonts w:ascii="Times New Roman" w:hAnsi="Times New Roman" w:cs="Times New Roman"/>
                <w:sz w:val="24"/>
                <w:szCs w:val="24"/>
              </w:rPr>
            </w:pPr>
          </w:p>
        </w:tc>
        <w:tc>
          <w:tcPr>
            <w:tcW w:w="4846" w:type="dxa"/>
          </w:tcPr>
          <w:p w14:paraId="7F5E2C76" w14:textId="77777777" w:rsidR="00AD7784" w:rsidRPr="00B8466B" w:rsidRDefault="00AD7784" w:rsidP="00AD7784">
            <w:pPr>
              <w:pStyle w:val="ConsPlusNormal"/>
              <w:rPr>
                <w:rFonts w:ascii="Times New Roman" w:hAnsi="Times New Roman" w:cs="Times New Roman"/>
                <w:sz w:val="24"/>
                <w:szCs w:val="24"/>
              </w:rPr>
            </w:pPr>
          </w:p>
        </w:tc>
        <w:tc>
          <w:tcPr>
            <w:tcW w:w="2896" w:type="dxa"/>
          </w:tcPr>
          <w:p w14:paraId="5ADCBA5B" w14:textId="77777777" w:rsidR="00AD7784" w:rsidRPr="00B8466B" w:rsidRDefault="00AD7784" w:rsidP="00AD7784">
            <w:pPr>
              <w:pStyle w:val="ConsPlusNormal"/>
              <w:rPr>
                <w:rFonts w:ascii="Times New Roman" w:hAnsi="Times New Roman" w:cs="Times New Roman"/>
                <w:sz w:val="24"/>
                <w:szCs w:val="24"/>
              </w:rPr>
            </w:pPr>
          </w:p>
        </w:tc>
      </w:tr>
    </w:tbl>
    <w:p w14:paraId="59EE294F" w14:textId="77777777" w:rsidR="00E934AE" w:rsidRPr="00B8466B" w:rsidRDefault="00E934AE" w:rsidP="00E934AE">
      <w:pPr>
        <w:pStyle w:val="ConsPlusNormal"/>
        <w:jc w:val="both"/>
        <w:rPr>
          <w:rFonts w:ascii="Times New Roman" w:hAnsi="Times New Roman" w:cs="Times New Roman"/>
          <w:sz w:val="24"/>
          <w:szCs w:val="24"/>
        </w:rPr>
      </w:pPr>
    </w:p>
    <w:p w14:paraId="20B3A08E" w14:textId="77777777"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14:paraId="26232DCC" w14:textId="77777777"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2EA0A627" w14:textId="77777777" w:rsidR="00E934AE"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6413051A" w14:textId="77777777" w:rsidR="00E34130" w:rsidRPr="00B8466B" w:rsidRDefault="00E34130" w:rsidP="00E934A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Глава _______________</w:t>
      </w:r>
    </w:p>
    <w:p w14:paraId="48B7959B" w14:textId="77777777" w:rsidR="00E934AE" w:rsidRPr="00B8466B"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B8466B" w14:paraId="357A347F" w14:textId="77777777" w:rsidTr="00452DC3">
        <w:tc>
          <w:tcPr>
            <w:tcW w:w="5329" w:type="dxa"/>
            <w:tcBorders>
              <w:top w:val="nil"/>
              <w:left w:val="nil"/>
              <w:bottom w:val="nil"/>
            </w:tcBorders>
          </w:tcPr>
          <w:p w14:paraId="45F32902" w14:textId="77777777" w:rsidR="00E934AE" w:rsidRPr="00B8466B"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14:paraId="1C79196E" w14:textId="77777777"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14:paraId="6CD1536C" w14:textId="77777777"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электронной подписи</w:t>
            </w:r>
          </w:p>
        </w:tc>
      </w:tr>
    </w:tbl>
    <w:p w14:paraId="2C3CB318" w14:textId="77777777" w:rsidR="00E934AE" w:rsidRPr="00B8466B" w:rsidRDefault="00E934AE" w:rsidP="00E934AE">
      <w:pPr>
        <w:pStyle w:val="ConsPlusNormal"/>
        <w:jc w:val="both"/>
        <w:rPr>
          <w:rFonts w:ascii="Times New Roman" w:hAnsi="Times New Roman" w:cs="Times New Roman"/>
          <w:sz w:val="24"/>
          <w:szCs w:val="24"/>
        </w:rPr>
      </w:pPr>
    </w:p>
    <w:p w14:paraId="2FAF7A15" w14:textId="77777777" w:rsidR="00E34130" w:rsidRDefault="00E34130"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14:paraId="79EB53B6" w14:textId="77777777" w:rsidR="00AE7E5C" w:rsidRPr="00A91127" w:rsidRDefault="00AE7E5C"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r w:rsidRPr="00A91127">
        <w:rPr>
          <w:rFonts w:ascii="Times New Roman" w:eastAsiaTheme="minorHAnsi" w:hAnsi="Times New Roman" w:cs="Times New Roman"/>
          <w:color w:val="auto"/>
          <w:sz w:val="28"/>
          <w:szCs w:val="28"/>
          <w:lang w:eastAsia="en-US" w:bidi="ar-SA"/>
        </w:rPr>
        <w:t xml:space="preserve">Приложение № 5 </w:t>
      </w:r>
    </w:p>
    <w:p w14:paraId="53F77663" w14:textId="77777777" w:rsidR="00D46BDF" w:rsidRPr="00A91127" w:rsidRDefault="00D46BDF" w:rsidP="00A91127">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14:paraId="578584D0"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3844F907"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14:paraId="491256BC" w14:textId="77777777" w:rsidR="00AE7E5C" w:rsidRPr="00A91127" w:rsidRDefault="00AE7E5C" w:rsidP="00AE7E5C">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14:paraId="5F96584A"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14:paraId="25C6019A" w14:textId="77777777"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(Фамилия, имя, отчество (при наличии),</w:t>
      </w:r>
    </w:p>
    <w:p w14:paraId="383827F2" w14:textId="77777777"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14:paraId="5D612ED4" w14:textId="77777777"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w:t>
      </w:r>
    </w:p>
    <w:p w14:paraId="744E5287"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sz w:val="22"/>
          <w:szCs w:val="22"/>
          <w:lang w:eastAsia="en-US" w:bidi="ar-SA"/>
        </w:rPr>
        <w:t>удостоверяющего личность (для граждан</w:t>
      </w:r>
      <w:r w:rsidRPr="00AE7E5C">
        <w:rPr>
          <w:rFonts w:ascii="Times New Roman" w:eastAsiaTheme="minorHAnsi" w:hAnsi="Times New Roman" w:cs="Times New Roman"/>
          <w:color w:val="auto"/>
          <w:lang w:eastAsia="en-US" w:bidi="ar-SA"/>
        </w:rPr>
        <w:t>),</w:t>
      </w:r>
    </w:p>
    <w:p w14:paraId="7BC10B3C"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14:paraId="37D9094A"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14:paraId="1C46258A"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14:paraId="4A1AE7D0"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14:paraId="053BF7C0"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14:paraId="689C246A"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492DE208"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14:paraId="0045197D"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75EF75F2"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14:paraId="7E8CC530" w14:textId="77777777" w:rsidR="00AE7E5C" w:rsidRPr="00AE7E5C" w:rsidRDefault="00AE7E5C" w:rsidP="00A91127">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14:paraId="7975CFD3"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37B2C890" w14:textId="77777777"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14:paraId="60C5205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05769641" w14:textId="77777777" w:rsidR="00AE7E5C" w:rsidRPr="00AE7E5C" w:rsidRDefault="00A91127" w:rsidP="00A91127">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находящийся в  собственности </w:t>
      </w:r>
      <w:r w:rsidR="00E34130">
        <w:rPr>
          <w:rFonts w:ascii="Times New Roman" w:eastAsiaTheme="minorHAnsi" w:hAnsi="Times New Roman" w:cs="Times New Roman"/>
          <w:color w:val="auto"/>
          <w:lang w:eastAsia="en-US" w:bidi="ar-SA"/>
        </w:rPr>
        <w:t>_____________ поселения Бобровского муниципального района Воронежской области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14:paraId="316EFDA0"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14:paraId="0A04BDF1"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14:paraId="72F77FB8"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14:paraId="1BEBA663"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14:paraId="3A5AF736"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14:paraId="4ECAA4E3"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14:paraId="4F24833D"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Основания  предоставления</w:t>
      </w:r>
      <w:proofErr w:type="gramEnd"/>
      <w:r w:rsidRPr="00AE7E5C">
        <w:rPr>
          <w:rFonts w:ascii="Times New Roman" w:eastAsiaTheme="minorHAnsi" w:hAnsi="Times New Roman" w:cs="Times New Roman"/>
          <w:color w:val="auto"/>
          <w:lang w:eastAsia="en-US" w:bidi="ar-SA"/>
        </w:rPr>
        <w:t xml:space="preserve">  земельного участка в собственность бесплатно</w:t>
      </w:r>
    </w:p>
    <w:p w14:paraId="46CB8EC8"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8"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14:paraId="0A315D69"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22D934F3"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собственности здания </w:t>
      </w:r>
      <w:proofErr w:type="gramStart"/>
      <w:r w:rsidR="00A91127">
        <w:rPr>
          <w:rFonts w:ascii="Times New Roman" w:eastAsiaTheme="minorHAnsi" w:hAnsi="Times New Roman" w:cs="Times New Roman"/>
          <w:color w:val="auto"/>
          <w:lang w:eastAsia="en-US" w:bidi="ar-SA"/>
        </w:rPr>
        <w:t>или  сооружения</w:t>
      </w:r>
      <w:proofErr w:type="gramEnd"/>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14:paraId="01D123C6"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4F562012" w14:textId="77777777"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361934C6"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000A5F6F"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9" w:history="1">
        <w:r w:rsidRPr="00A91127">
          <w:rPr>
            <w:rFonts w:ascii="Times New Roman" w:eastAsiaTheme="minorHAnsi" w:hAnsi="Times New Roman" w:cs="Times New Roman"/>
            <w:color w:val="auto"/>
            <w:lang w:eastAsia="en-US" w:bidi="ar-SA"/>
          </w:rPr>
          <w:t>подпунктом 6 пункта 2 статьи 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
    <w:p w14:paraId="28FBCE16"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14:paraId="5F1DF4A3"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60"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1"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 "Об</w:t>
      </w:r>
    </w:p>
    <w:p w14:paraId="1B3F061B"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определении муниципальных </w:t>
      </w:r>
      <w:proofErr w:type="gramStart"/>
      <w:r w:rsidRPr="00A91127">
        <w:rPr>
          <w:rFonts w:ascii="Times New Roman" w:eastAsiaTheme="minorHAnsi" w:hAnsi="Times New Roman" w:cs="Times New Roman"/>
          <w:color w:val="auto"/>
          <w:lang w:eastAsia="en-US" w:bidi="ar-SA"/>
        </w:rPr>
        <w:t>образований  Воронежской</w:t>
      </w:r>
      <w:proofErr w:type="gramEnd"/>
      <w:r w:rsidRPr="00A91127">
        <w:rPr>
          <w:rFonts w:ascii="Times New Roman" w:eastAsiaTheme="minorHAnsi" w:hAnsi="Times New Roman" w:cs="Times New Roman"/>
          <w:color w:val="auto"/>
          <w:lang w:eastAsia="en-US" w:bidi="ar-SA"/>
        </w:rPr>
        <w:t xml:space="preserve">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14:paraId="5BD9FB12"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14:paraId="5481C365"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2"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3"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
    <w:p w14:paraId="1131DC13"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14:paraId="40D48B56" w14:textId="77777777"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w:t>
      </w:r>
      <w:proofErr w:type="gramStart"/>
      <w:r>
        <w:rPr>
          <w:rFonts w:ascii="Times New Roman" w:eastAsiaTheme="minorHAnsi" w:hAnsi="Times New Roman" w:cs="Times New Roman"/>
          <w:color w:val="auto"/>
          <w:lang w:eastAsia="en-US" w:bidi="ar-SA"/>
        </w:rPr>
        <w:t xml:space="preserve">   (</w:t>
      </w:r>
      <w:proofErr w:type="gramEnd"/>
      <w:r>
        <w:rPr>
          <w:rFonts w:ascii="Times New Roman" w:eastAsiaTheme="minorHAnsi" w:hAnsi="Times New Roman" w:cs="Times New Roman"/>
          <w:color w:val="auto"/>
          <w:lang w:eastAsia="en-US" w:bidi="ar-SA"/>
        </w:rPr>
        <w:t xml:space="preserve">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14:paraId="34F23231"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14:paraId="4A7C545F"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земельного  участка  в  соответствии  с  Федеральным </w:t>
      </w:r>
      <w:hyperlink r:id="rId64"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14:paraId="1EBDA0CC"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14:paraId="6BCE753E" w14:textId="77777777"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 xml:space="preserve">земельного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5"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Об инновационных 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
    <w:p w14:paraId="6A74C222"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1C4880E0"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proofErr w:type="gramStart"/>
      <w:r w:rsidRPr="00A91127">
        <w:rPr>
          <w:rFonts w:ascii="Times New Roman" w:eastAsiaTheme="minorHAnsi" w:hAnsi="Times New Roman" w:cs="Times New Roman"/>
          <w:color w:val="auto"/>
          <w:lang w:eastAsia="en-US" w:bidi="ar-SA"/>
        </w:rPr>
        <w:t>муниципальных  нужд</w:t>
      </w:r>
      <w:proofErr w:type="gramEnd"/>
      <w:r w:rsidRPr="00A91127">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14:paraId="2484C1C8"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lastRenderedPageBreak/>
        <w:t>_________________________________________.</w:t>
      </w:r>
    </w:p>
    <w:p w14:paraId="140AD62C" w14:textId="77777777"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14:paraId="7EC71884" w14:textId="77777777"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proofErr w:type="gramStart"/>
      <w:r w:rsidR="00AE7E5C" w:rsidRPr="00A91127">
        <w:rPr>
          <w:rFonts w:ascii="Times New Roman" w:eastAsiaTheme="minorHAnsi" w:hAnsi="Times New Roman" w:cs="Times New Roman"/>
          <w:color w:val="auto"/>
          <w:lang w:eastAsia="en-US" w:bidi="ar-SA"/>
        </w:rPr>
        <w:t>на  основании</w:t>
      </w:r>
      <w:proofErr w:type="gramEnd"/>
      <w:r w:rsidR="00AE7E5C" w:rsidRPr="00A91127">
        <w:rPr>
          <w:rFonts w:ascii="Times New Roman" w:eastAsiaTheme="minorHAnsi" w:hAnsi="Times New Roman" w:cs="Times New Roman"/>
          <w:color w:val="auto"/>
          <w:lang w:eastAsia="en-US" w:bidi="ar-SA"/>
        </w:rPr>
        <w:t xml:space="preserve"> данного решения</w:t>
      </w:r>
    </w:p>
    <w:p w14:paraId="37048B8C"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14:paraId="446A3C9F"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91127">
        <w:rPr>
          <w:rFonts w:ascii="Times New Roman" w:eastAsiaTheme="minorHAnsi" w:hAnsi="Times New Roman" w:cs="Times New Roman"/>
          <w:color w:val="auto"/>
          <w:lang w:eastAsia="en-US" w:bidi="ar-SA"/>
        </w:rPr>
        <w:t>Сведения  об</w:t>
      </w:r>
      <w:proofErr w:type="gramEnd"/>
      <w:r w:rsidRPr="00A91127">
        <w:rPr>
          <w:rFonts w:ascii="Times New Roman" w:eastAsiaTheme="minorHAnsi" w:hAnsi="Times New Roman" w:cs="Times New Roman"/>
          <w:color w:val="auto"/>
          <w:lang w:eastAsia="en-US" w:bidi="ar-SA"/>
        </w:rPr>
        <w:t xml:space="preserve">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14:paraId="3AA47388" w14:textId="77777777" w:rsidR="00AE7E5C" w:rsidRPr="00AE7E5C" w:rsidRDefault="00000000"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14:paraId="493E7527" w14:textId="77777777">
        <w:tc>
          <w:tcPr>
            <w:tcW w:w="567" w:type="dxa"/>
            <w:tcBorders>
              <w:top w:val="single" w:sz="4" w:space="0" w:color="auto"/>
              <w:left w:val="single" w:sz="4" w:space="0" w:color="auto"/>
              <w:bottom w:val="single" w:sz="4" w:space="0" w:color="auto"/>
              <w:right w:val="single" w:sz="4" w:space="0" w:color="auto"/>
            </w:tcBorders>
          </w:tcPr>
          <w:p w14:paraId="51F10517" w14:textId="77777777"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14:paraId="265D37A5"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612C8B2F"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14:paraId="04E4668A"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14:paraId="59FD9964" w14:textId="77777777">
        <w:tc>
          <w:tcPr>
            <w:tcW w:w="567" w:type="dxa"/>
            <w:tcBorders>
              <w:top w:val="single" w:sz="4" w:space="0" w:color="auto"/>
              <w:left w:val="single" w:sz="4" w:space="0" w:color="auto"/>
              <w:bottom w:val="single" w:sz="4" w:space="0" w:color="auto"/>
              <w:right w:val="single" w:sz="4" w:space="0" w:color="auto"/>
            </w:tcBorders>
          </w:tcPr>
          <w:p w14:paraId="7C213BC5"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21FEF645"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4D3A78BA"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14:paraId="5736523C"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14:paraId="01FDF718" w14:textId="77777777">
        <w:tc>
          <w:tcPr>
            <w:tcW w:w="567" w:type="dxa"/>
            <w:tcBorders>
              <w:top w:val="single" w:sz="4" w:space="0" w:color="auto"/>
              <w:left w:val="single" w:sz="4" w:space="0" w:color="auto"/>
              <w:bottom w:val="single" w:sz="4" w:space="0" w:color="auto"/>
              <w:right w:val="single" w:sz="4" w:space="0" w:color="auto"/>
            </w:tcBorders>
          </w:tcPr>
          <w:p w14:paraId="70F28A1C"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23A94CE2"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30F7458E"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14:paraId="19342F0E"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14:paraId="06FD0061" w14:textId="77777777"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14:paraId="3304469C" w14:textId="77777777"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14:paraId="46159013" w14:textId="77777777"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14:paraId="44450973"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14:paraId="27884929" w14:textId="77777777"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w:t>
      </w:r>
      <w:proofErr w:type="gramStart"/>
      <w:r>
        <w:rPr>
          <w:rFonts w:ascii="Times New Roman" w:eastAsiaTheme="minorHAnsi" w:hAnsi="Times New Roman" w:cs="Times New Roman"/>
          <w:color w:val="auto"/>
          <w:lang w:eastAsia="en-US" w:bidi="ar-SA"/>
        </w:rPr>
        <w:t xml:space="preserve">или  </w:t>
      </w:r>
      <w:r w:rsidR="00AE7E5C" w:rsidRPr="00AE7E5C">
        <w:rPr>
          <w:rFonts w:ascii="Times New Roman" w:eastAsiaTheme="minorHAnsi" w:hAnsi="Times New Roman" w:cs="Times New Roman"/>
          <w:color w:val="auto"/>
          <w:lang w:eastAsia="en-US" w:bidi="ar-SA"/>
        </w:rPr>
        <w:t>федеральной</w:t>
      </w:r>
      <w:proofErr w:type="gramEnd"/>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14:paraId="326B6F34"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14:paraId="5E95F86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14:paraId="3A677171" w14:textId="77777777"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14:paraId="2D77D6B7" w14:textId="77777777"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14:paraId="6974FC13"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14:paraId="47F75DB0"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в </w:t>
      </w:r>
      <w:proofErr w:type="gramStart"/>
      <w:r w:rsidRPr="00AE7E5C">
        <w:rPr>
          <w:rFonts w:ascii="Times New Roman" w:eastAsiaTheme="minorHAnsi" w:hAnsi="Times New Roman" w:cs="Times New Roman"/>
          <w:color w:val="auto"/>
          <w:lang w:eastAsia="en-US" w:bidi="ar-SA"/>
        </w:rPr>
        <w:t>виде  бумажного</w:t>
      </w:r>
      <w:proofErr w:type="gramEnd"/>
      <w:r w:rsidRPr="00AE7E5C">
        <w:rPr>
          <w:rFonts w:ascii="Times New Roman" w:eastAsiaTheme="minorHAnsi" w:hAnsi="Times New Roman" w:cs="Times New Roman"/>
          <w:color w:val="auto"/>
          <w:lang w:eastAsia="en-US" w:bidi="ar-SA"/>
        </w:rPr>
        <w:t xml:space="preserve">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14:paraId="77D1FB48"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14:paraId="4DA1EAE6"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14:paraId="57BD4934" w14:textId="77777777"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14:paraId="13AE2CF4"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14:paraId="1BFF570C"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14:paraId="2DBB28FF"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14:paraId="00209CFA" w14:textId="77777777"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3" w:name="Par161"/>
      <w:bookmarkEnd w:id="3"/>
      <w:r w:rsidRPr="00AE7E5C">
        <w:rPr>
          <w:rFonts w:ascii="Times New Roman" w:eastAsiaTheme="minorHAnsi" w:hAnsi="Times New Roman" w:cs="Times New Roman"/>
          <w:color w:val="auto"/>
          <w:lang w:eastAsia="en-US" w:bidi="ar-SA"/>
        </w:rPr>
        <w:t xml:space="preserve">    </w:t>
      </w:r>
    </w:p>
    <w:p w14:paraId="7E32CA3B" w14:textId="77777777"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7D85281A"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14:paraId="7860609B" w14:textId="77777777"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14:paraId="2467218E" w14:textId="77777777"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14:paraId="237F192F" w14:textId="29DCFB07" w:rsidR="00DD1CBF" w:rsidRDefault="00DD1CB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14:paraId="0F7151DA" w14:textId="77777777" w:rsidR="00D46BDF" w:rsidRPr="00133E61" w:rsidRDefault="00D46BDF"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lastRenderedPageBreak/>
        <w:t>Приложение № 6</w:t>
      </w:r>
    </w:p>
    <w:p w14:paraId="095DD797" w14:textId="77777777" w:rsidR="00D46BDF" w:rsidRPr="00133E61" w:rsidRDefault="001571D6"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14:paraId="70246297" w14:textId="77777777"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3EE73789" w14:textId="77777777"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474A6633" w14:textId="77777777"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14:paraId="0C3F8DCB" w14:textId="77777777"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14:paraId="7D2F615C" w14:textId="77777777"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14:paraId="1DB7049B" w14:textId="77777777"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14:paraId="11385D4B" w14:textId="77777777"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14:paraId="3A5FB574" w14:textId="77777777" w:rsidR="00D46BDF" w:rsidRPr="00D23799" w:rsidRDefault="00CE632A" w:rsidP="00CE632A">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14:paraId="04C0E741"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14:paraId="7774605B"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14:paraId="46A188A8"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14:paraId="3E0469C7"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14:paraId="4A5ABB7A"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14:paraId="15D71C67"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14:paraId="7869502A"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14:paraId="7B3556A9"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14:paraId="484A97E4"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14:paraId="70B1E176"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14:paraId="732371B0"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
    <w:p w14:paraId="31CD56AA"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14:paraId="2D8276A0" w14:textId="77777777"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14:paraId="010D9AD1"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
    <w:p w14:paraId="01F8EA5E"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14:paraId="4543D298"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55F2EA45" w14:textId="77777777"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14:paraId="63122A83" w14:textId="77777777"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14:paraId="4AF5CE70" w14:textId="77777777"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14:paraId="52FD7946" w14:textId="77777777" w:rsidR="00D46BDF" w:rsidRPr="00CE632A" w:rsidRDefault="00D23799" w:rsidP="00D23799">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многодетному  гражданину в соответствии с</w:t>
      </w:r>
      <w:r w:rsidR="00D46BDF" w:rsidRPr="00CE632A">
        <w:rPr>
          <w:rFonts w:ascii="Times New Roman" w:eastAsiaTheme="minorHAnsi" w:hAnsi="Times New Roman" w:cs="Times New Roman"/>
          <w:color w:val="auto"/>
          <w:lang w:eastAsia="en-US" w:bidi="ar-SA"/>
        </w:rPr>
        <w:t xml:space="preserve"> </w:t>
      </w:r>
      <w:hyperlink r:id="rId66"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для:</w:t>
      </w:r>
    </w:p>
    <w:p w14:paraId="6122636B"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7F4CFCC6"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14:paraId="478A3044"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1B6A6FC1"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14:paraId="5D4E0ACA"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1600D2C2"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14:paraId="38A21B1E"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3DF7220B"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14:paraId="4CE1D929"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0F54D995" w14:textId="77777777" w:rsidR="00D46BDF" w:rsidRPr="00CE632A" w:rsidRDefault="00D46BDF" w:rsidP="00D23799">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14:paraId="452BDAE2"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3E78DAF5" w14:textId="77777777"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proofErr w:type="gramStart"/>
      <w:r>
        <w:rPr>
          <w:rFonts w:ascii="Times New Roman" w:eastAsiaTheme="minorHAnsi" w:hAnsi="Times New Roman" w:cs="Times New Roman"/>
          <w:color w:val="auto"/>
          <w:lang w:eastAsia="en-US" w:bidi="ar-SA"/>
        </w:rPr>
        <w:t xml:space="preserve">документа,   </w:t>
      </w:r>
      <w:proofErr w:type="gramEnd"/>
      <w:r>
        <w:rPr>
          <w:rFonts w:ascii="Times New Roman" w:eastAsiaTheme="minorHAnsi" w:hAnsi="Times New Roman" w:cs="Times New Roman"/>
          <w:color w:val="auto"/>
          <w:lang w:eastAsia="en-US" w:bidi="ar-SA"/>
        </w:rPr>
        <w:t>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14:paraId="3D74AE17"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40476DF7" w14:textId="77777777"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14:paraId="0F526CC2"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682301A7" w14:textId="77777777" w:rsidR="00D46BDF"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14:paraId="22033FD5" w14:textId="77777777"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w:t>
      </w:r>
    </w:p>
    <w:p w14:paraId="71B491E3" w14:textId="77777777" w:rsid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374DA48E" w14:textId="77777777"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38AEB56D" w14:textId="77777777" w:rsidR="00CE632A" w:rsidRP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2172E846" w14:textId="77777777"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14:paraId="50457875" w14:textId="77777777"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Дополнительно  прилагаю</w:t>
      </w:r>
      <w:r w:rsidR="00D46BDF" w:rsidRPr="00CE632A">
        <w:rPr>
          <w:rFonts w:ascii="Times New Roman" w:eastAsiaTheme="minorHAnsi" w:hAnsi="Times New Roman" w:cs="Times New Roman"/>
          <w:color w:val="auto"/>
          <w:lang w:eastAsia="en-US" w:bidi="ar-SA"/>
        </w:rPr>
        <w:t xml:space="preserve"> в соответствии  с </w:t>
      </w:r>
      <w:hyperlink r:id="rId67"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14:paraId="142AEEBB"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4E1547B0" w14:textId="77777777"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xml:space="preserve">) адресно-справочную информацию из </w:t>
      </w:r>
      <w:proofErr w:type="gramStart"/>
      <w:r w:rsidR="00D46BDF" w:rsidRPr="00CE632A">
        <w:rPr>
          <w:rFonts w:ascii="Times New Roman" w:eastAsiaTheme="minorHAnsi" w:hAnsi="Times New Roman" w:cs="Times New Roman"/>
          <w:color w:val="auto"/>
          <w:lang w:eastAsia="en-US" w:bidi="ar-SA"/>
        </w:rPr>
        <w:t>Управления  МВД</w:t>
      </w:r>
      <w:proofErr w:type="gramEnd"/>
      <w:r w:rsidR="00D46BDF" w:rsidRPr="00CE632A">
        <w:rPr>
          <w:rFonts w:ascii="Times New Roman" w:eastAsiaTheme="minorHAnsi" w:hAnsi="Times New Roman" w:cs="Times New Roman"/>
          <w:color w:val="auto"/>
          <w:lang w:eastAsia="en-US" w:bidi="ar-SA"/>
        </w:rPr>
        <w:t xml:space="preserve"> РФ  о лицах, проживающих совместно с многодетным гражданином;</w:t>
      </w:r>
    </w:p>
    <w:p w14:paraId="216BF6EB"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45EC4FE4"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15C1B25A" w14:textId="77777777"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CE632A">
        <w:rPr>
          <w:rFonts w:ascii="Times New Roman" w:eastAsiaTheme="minorHAnsi" w:hAnsi="Times New Roman" w:cs="Times New Roman"/>
          <w:color w:val="auto"/>
          <w:lang w:eastAsia="en-US" w:bidi="ar-SA"/>
        </w:rPr>
        <w:t>права  собственности</w:t>
      </w:r>
      <w:proofErr w:type="gramEnd"/>
      <w:r w:rsidR="00D46BDF" w:rsidRPr="00CE632A">
        <w:rPr>
          <w:rFonts w:ascii="Times New Roman" w:eastAsiaTheme="minorHAnsi" w:hAnsi="Times New Roman" w:cs="Times New Roman"/>
          <w:color w:val="auto"/>
          <w:lang w:eastAsia="en-US" w:bidi="ar-SA"/>
        </w:rPr>
        <w:t xml:space="preserve">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14:paraId="42E3D5FA"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3994A2E6"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14:paraId="163A2B8C"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14:paraId="51A90E0B" w14:textId="77777777">
        <w:tc>
          <w:tcPr>
            <w:tcW w:w="2948" w:type="dxa"/>
            <w:tcBorders>
              <w:top w:val="single" w:sz="4" w:space="0" w:color="auto"/>
              <w:left w:val="single" w:sz="4" w:space="0" w:color="auto"/>
              <w:bottom w:val="single" w:sz="4" w:space="0" w:color="auto"/>
              <w:right w:val="single" w:sz="4" w:space="0" w:color="auto"/>
            </w:tcBorders>
            <w:vAlign w:val="center"/>
          </w:tcPr>
          <w:p w14:paraId="50A5531B"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717203F4"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14:paraId="3E0E9CFB"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14:paraId="0C55C148" w14:textId="77777777">
        <w:tc>
          <w:tcPr>
            <w:tcW w:w="2948" w:type="dxa"/>
            <w:tcBorders>
              <w:top w:val="single" w:sz="4" w:space="0" w:color="auto"/>
              <w:left w:val="single" w:sz="4" w:space="0" w:color="auto"/>
              <w:bottom w:val="single" w:sz="4" w:space="0" w:color="auto"/>
              <w:right w:val="single" w:sz="4" w:space="0" w:color="auto"/>
            </w:tcBorders>
          </w:tcPr>
          <w:p w14:paraId="5D8C9310"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74F2A932"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1C51E1F2"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407183CE" w14:textId="77777777">
        <w:tc>
          <w:tcPr>
            <w:tcW w:w="2948" w:type="dxa"/>
            <w:tcBorders>
              <w:top w:val="single" w:sz="4" w:space="0" w:color="auto"/>
              <w:left w:val="single" w:sz="4" w:space="0" w:color="auto"/>
              <w:bottom w:val="single" w:sz="4" w:space="0" w:color="auto"/>
              <w:right w:val="single" w:sz="4" w:space="0" w:color="auto"/>
            </w:tcBorders>
          </w:tcPr>
          <w:p w14:paraId="50E49BC1"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6D382895"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1E79C46E"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3153FC8B" w14:textId="77777777">
        <w:tc>
          <w:tcPr>
            <w:tcW w:w="2948" w:type="dxa"/>
            <w:tcBorders>
              <w:top w:val="single" w:sz="4" w:space="0" w:color="auto"/>
              <w:left w:val="single" w:sz="4" w:space="0" w:color="auto"/>
              <w:bottom w:val="single" w:sz="4" w:space="0" w:color="auto"/>
              <w:right w:val="single" w:sz="4" w:space="0" w:color="auto"/>
            </w:tcBorders>
          </w:tcPr>
          <w:p w14:paraId="5DDA597D"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1CA80095"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742B0461"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14:paraId="7E0C2B59"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33E7E0C8" w14:textId="77777777"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14:paraId="61A71E6A" w14:textId="77777777"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14:paraId="6346A677"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14:paraId="2472DD20" w14:textId="77777777">
        <w:tc>
          <w:tcPr>
            <w:tcW w:w="2948" w:type="dxa"/>
            <w:tcBorders>
              <w:top w:val="single" w:sz="4" w:space="0" w:color="auto"/>
              <w:left w:val="single" w:sz="4" w:space="0" w:color="auto"/>
              <w:bottom w:val="single" w:sz="4" w:space="0" w:color="auto"/>
              <w:right w:val="single" w:sz="4" w:space="0" w:color="auto"/>
            </w:tcBorders>
            <w:vAlign w:val="center"/>
          </w:tcPr>
          <w:p w14:paraId="286D1AE5"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7CAD79BC"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26242A7E"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14:paraId="547EEDBA"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14:paraId="0BAB3BFC" w14:textId="77777777">
        <w:tc>
          <w:tcPr>
            <w:tcW w:w="2948" w:type="dxa"/>
            <w:tcBorders>
              <w:top w:val="single" w:sz="4" w:space="0" w:color="auto"/>
              <w:left w:val="single" w:sz="4" w:space="0" w:color="auto"/>
              <w:bottom w:val="single" w:sz="4" w:space="0" w:color="auto"/>
              <w:right w:val="single" w:sz="4" w:space="0" w:color="auto"/>
            </w:tcBorders>
          </w:tcPr>
          <w:p w14:paraId="6599E552"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5BFF6CAE"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14:paraId="70F92CA5"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14:paraId="2232A330"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41488098" w14:textId="77777777">
        <w:tc>
          <w:tcPr>
            <w:tcW w:w="2948" w:type="dxa"/>
            <w:tcBorders>
              <w:top w:val="single" w:sz="4" w:space="0" w:color="auto"/>
              <w:left w:val="single" w:sz="4" w:space="0" w:color="auto"/>
              <w:bottom w:val="single" w:sz="4" w:space="0" w:color="auto"/>
              <w:right w:val="single" w:sz="4" w:space="0" w:color="auto"/>
            </w:tcBorders>
          </w:tcPr>
          <w:p w14:paraId="4328FA54"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161842CF"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14:paraId="3BC7ADF4"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14:paraId="766950AA"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015B592F" w14:textId="77777777">
        <w:tc>
          <w:tcPr>
            <w:tcW w:w="2948" w:type="dxa"/>
            <w:tcBorders>
              <w:top w:val="single" w:sz="4" w:space="0" w:color="auto"/>
              <w:left w:val="single" w:sz="4" w:space="0" w:color="auto"/>
              <w:bottom w:val="single" w:sz="4" w:space="0" w:color="auto"/>
              <w:right w:val="single" w:sz="4" w:space="0" w:color="auto"/>
            </w:tcBorders>
            <w:vAlign w:val="center"/>
          </w:tcPr>
          <w:p w14:paraId="157A245C"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09D1886F"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14:paraId="466BC7D7"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14:paraId="2FDE61D1"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14:paraId="287913C7"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47F87982" w14:textId="77777777"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68"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14:paraId="225A48C2"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14:paraId="2CD59C64" w14:textId="77777777">
        <w:tc>
          <w:tcPr>
            <w:tcW w:w="2891" w:type="dxa"/>
            <w:tcBorders>
              <w:top w:val="single" w:sz="4" w:space="0" w:color="auto"/>
              <w:left w:val="single" w:sz="4" w:space="0" w:color="auto"/>
              <w:bottom w:val="single" w:sz="4" w:space="0" w:color="auto"/>
              <w:right w:val="single" w:sz="4" w:space="0" w:color="auto"/>
            </w:tcBorders>
            <w:vAlign w:val="center"/>
          </w:tcPr>
          <w:p w14:paraId="7CA5F212"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14:paraId="05449434"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32F64584"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14:paraId="3EBF6819" w14:textId="77777777">
        <w:tc>
          <w:tcPr>
            <w:tcW w:w="2891" w:type="dxa"/>
            <w:tcBorders>
              <w:top w:val="single" w:sz="4" w:space="0" w:color="auto"/>
              <w:left w:val="single" w:sz="4" w:space="0" w:color="auto"/>
              <w:bottom w:val="single" w:sz="4" w:space="0" w:color="auto"/>
              <w:right w:val="single" w:sz="4" w:space="0" w:color="auto"/>
            </w:tcBorders>
          </w:tcPr>
          <w:p w14:paraId="19DD6E17"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5ED51FF3"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14:paraId="3137A4F0"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385E188B" w14:textId="77777777">
        <w:tc>
          <w:tcPr>
            <w:tcW w:w="2891" w:type="dxa"/>
            <w:tcBorders>
              <w:top w:val="single" w:sz="4" w:space="0" w:color="auto"/>
              <w:left w:val="single" w:sz="4" w:space="0" w:color="auto"/>
              <w:bottom w:val="single" w:sz="4" w:space="0" w:color="auto"/>
              <w:right w:val="single" w:sz="4" w:space="0" w:color="auto"/>
            </w:tcBorders>
          </w:tcPr>
          <w:p w14:paraId="500969E9"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1430FFE4"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14:paraId="36D5850D"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5F4F9096" w14:textId="77777777">
        <w:tc>
          <w:tcPr>
            <w:tcW w:w="2891" w:type="dxa"/>
            <w:vMerge w:val="restart"/>
            <w:tcBorders>
              <w:top w:val="single" w:sz="4" w:space="0" w:color="auto"/>
            </w:tcBorders>
          </w:tcPr>
          <w:p w14:paraId="0CE057A7"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14:paraId="158F5C44"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14:paraId="37D351D4"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14:paraId="40F7038A"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33247DD7" w14:textId="77777777">
        <w:tc>
          <w:tcPr>
            <w:tcW w:w="2891" w:type="dxa"/>
            <w:vMerge/>
            <w:tcBorders>
              <w:top w:val="single" w:sz="4" w:space="0" w:color="auto"/>
            </w:tcBorders>
          </w:tcPr>
          <w:p w14:paraId="0A6AA0F7"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14:paraId="37ADC85F"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14:paraId="20ECB789"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14:paraId="3449C023"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14:paraId="0C5CCF7E" w14:textId="77777777" w:rsidR="00D23799" w:rsidRDefault="00D23799" w:rsidP="00D23799">
            <w:pPr>
              <w:widowControl/>
              <w:autoSpaceDE w:val="0"/>
              <w:autoSpaceDN w:val="0"/>
              <w:adjustRightInd w:val="0"/>
              <w:rPr>
                <w:rFonts w:ascii="Times New Roman" w:eastAsiaTheme="minorHAnsi" w:hAnsi="Times New Roman" w:cs="Times New Roman"/>
                <w:color w:val="auto"/>
                <w:lang w:eastAsia="en-US" w:bidi="ar-SA"/>
              </w:rPr>
            </w:pPr>
          </w:p>
          <w:p w14:paraId="5F90C0E8" w14:textId="77777777" w:rsidR="00D46BDF" w:rsidRPr="00CE632A" w:rsidRDefault="00D46BDF" w:rsidP="00D23799">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14:paraId="4F455D98"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14:paraId="19FC70FB"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048718CA" w14:textId="77777777"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4DCEBB6C" w14:textId="77777777"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4" w:name="Par140"/>
      <w:bookmarkEnd w:id="4"/>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0EF9075D" w14:textId="77777777"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1"/>
      <w:bookmarkEnd w:id="5"/>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029C2832" w14:textId="77777777" w:rsidR="00AE7E5C" w:rsidRDefault="00AE7E5C" w:rsidP="00AE7E5C">
      <w:pPr>
        <w:pStyle w:val="40"/>
        <w:spacing w:after="520" w:line="230" w:lineRule="auto"/>
        <w:jc w:val="both"/>
        <w:rPr>
          <w:sz w:val="24"/>
          <w:szCs w:val="24"/>
        </w:rPr>
      </w:pPr>
    </w:p>
    <w:p w14:paraId="3BBEBC7D" w14:textId="77777777" w:rsidR="001571D6" w:rsidRDefault="001571D6" w:rsidP="00AE7E5C">
      <w:pPr>
        <w:pStyle w:val="40"/>
        <w:spacing w:after="520" w:line="230" w:lineRule="auto"/>
        <w:jc w:val="both"/>
        <w:rPr>
          <w:sz w:val="24"/>
          <w:szCs w:val="24"/>
        </w:rPr>
      </w:pPr>
    </w:p>
    <w:p w14:paraId="1F51D557" w14:textId="77777777" w:rsidR="001571D6" w:rsidRDefault="001571D6" w:rsidP="00AE7E5C">
      <w:pPr>
        <w:pStyle w:val="40"/>
        <w:spacing w:after="520" w:line="230" w:lineRule="auto"/>
        <w:jc w:val="both"/>
        <w:rPr>
          <w:sz w:val="24"/>
          <w:szCs w:val="24"/>
        </w:rPr>
      </w:pPr>
    </w:p>
    <w:p w14:paraId="2172317D" w14:textId="77777777" w:rsidR="001571D6" w:rsidRDefault="001571D6" w:rsidP="00AE7E5C">
      <w:pPr>
        <w:pStyle w:val="40"/>
        <w:spacing w:after="520" w:line="230" w:lineRule="auto"/>
        <w:jc w:val="both"/>
        <w:rPr>
          <w:sz w:val="24"/>
          <w:szCs w:val="24"/>
        </w:rPr>
      </w:pPr>
    </w:p>
    <w:p w14:paraId="34E15BCE" w14:textId="77777777" w:rsidR="001571D6" w:rsidRDefault="001571D6" w:rsidP="00AE7E5C">
      <w:pPr>
        <w:pStyle w:val="40"/>
        <w:spacing w:after="520" w:line="230" w:lineRule="auto"/>
        <w:jc w:val="both"/>
        <w:rPr>
          <w:sz w:val="24"/>
          <w:szCs w:val="24"/>
        </w:rPr>
      </w:pPr>
    </w:p>
    <w:p w14:paraId="448BCE0B" w14:textId="77777777" w:rsidR="00D23799" w:rsidRDefault="00D23799" w:rsidP="00AE7E5C">
      <w:pPr>
        <w:pStyle w:val="40"/>
        <w:spacing w:after="520" w:line="230" w:lineRule="auto"/>
        <w:jc w:val="both"/>
        <w:rPr>
          <w:sz w:val="24"/>
          <w:szCs w:val="24"/>
        </w:rPr>
      </w:pPr>
    </w:p>
    <w:p w14:paraId="426C5E87" w14:textId="77777777" w:rsidR="00D23799" w:rsidRDefault="00D23799" w:rsidP="00AE7E5C">
      <w:pPr>
        <w:pStyle w:val="40"/>
        <w:spacing w:after="520" w:line="230" w:lineRule="auto"/>
        <w:jc w:val="both"/>
        <w:rPr>
          <w:sz w:val="24"/>
          <w:szCs w:val="24"/>
        </w:rPr>
      </w:pPr>
    </w:p>
    <w:p w14:paraId="52733569" w14:textId="77777777" w:rsidR="00D23799" w:rsidRDefault="00D23799" w:rsidP="00AE7E5C">
      <w:pPr>
        <w:pStyle w:val="40"/>
        <w:spacing w:after="520" w:line="230" w:lineRule="auto"/>
        <w:jc w:val="both"/>
        <w:rPr>
          <w:sz w:val="24"/>
          <w:szCs w:val="24"/>
        </w:rPr>
      </w:pPr>
    </w:p>
    <w:p w14:paraId="28D4EB37" w14:textId="77777777" w:rsidR="00D23799" w:rsidRDefault="00D23799" w:rsidP="00AE7E5C">
      <w:pPr>
        <w:pStyle w:val="40"/>
        <w:spacing w:after="520" w:line="230" w:lineRule="auto"/>
        <w:jc w:val="both"/>
        <w:rPr>
          <w:sz w:val="24"/>
          <w:szCs w:val="24"/>
        </w:rPr>
      </w:pPr>
    </w:p>
    <w:p w14:paraId="6F6A9D0A" w14:textId="77777777"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lastRenderedPageBreak/>
        <w:t>Приложение № 6</w:t>
      </w:r>
    </w:p>
    <w:p w14:paraId="6817708E" w14:textId="77777777"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14:paraId="6645F563"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14:paraId="24E3D632"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14:paraId="539CFFF9" w14:textId="441430B4"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r w:rsidR="00DD1CBF">
        <w:rPr>
          <w:rFonts w:ascii="Times New Roman" w:eastAsiaTheme="minorHAnsi" w:hAnsi="Times New Roman" w:cs="Times New Roman"/>
          <w:color w:val="auto"/>
          <w:lang w:eastAsia="en-US" w:bidi="ar-SA"/>
        </w:rPr>
        <w:t xml:space="preserve"> </w:t>
      </w:r>
    </w:p>
    <w:p w14:paraId="4914DC0F"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14:paraId="404AF4CE"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14:paraId="169E5602"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14:paraId="53565607"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14:paraId="322F3970"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14:paraId="58BB50EF"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14:paraId="251CB319"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14:paraId="23FDB4DA" w14:textId="77777777">
        <w:tc>
          <w:tcPr>
            <w:tcW w:w="9015" w:type="dxa"/>
            <w:gridSpan w:val="4"/>
          </w:tcPr>
          <w:p w14:paraId="590F8A7E"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14:paraId="4440D765" w14:textId="77777777"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14:paraId="06940C72" w14:textId="77777777"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14:paraId="78AE2137" w14:textId="77777777"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(Фамилия, имя, отчество (при наличии),</w:t>
            </w:r>
          </w:p>
          <w:p w14:paraId="4B3D36D6" w14:textId="77777777"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14:paraId="066D9353" w14:textId="77777777"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14:paraId="34B999FD" w14:textId="77777777"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14:paraId="4F5559A6" w14:textId="77777777"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14:paraId="185D0DDF" w14:textId="77777777"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14:paraId="44E9F250" w14:textId="77777777" w:rsidR="001571D6" w:rsidRPr="009B7EB8" w:rsidRDefault="000327BD">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14:paraId="5E01B9C8" w14:textId="77777777" w:rsidR="001571D6" w:rsidRPr="000327B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14:paraId="03411BE1" w14:textId="77777777" w:rsidR="001571D6" w:rsidRPr="000327BD" w:rsidRDefault="000327BD">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
          <w:p w14:paraId="73D741A1"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14:paraId="247B3C91" w14:textId="77777777">
        <w:tc>
          <w:tcPr>
            <w:tcW w:w="9015" w:type="dxa"/>
            <w:gridSpan w:val="4"/>
          </w:tcPr>
          <w:p w14:paraId="570FE73C"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14:paraId="1826D30C"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14:paraId="1860EB12" w14:textId="77777777">
        <w:tc>
          <w:tcPr>
            <w:tcW w:w="9015" w:type="dxa"/>
            <w:gridSpan w:val="4"/>
          </w:tcPr>
          <w:p w14:paraId="26CF4BE9"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69"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14:paraId="799FFD30"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14:paraId="09C10896"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14:paraId="4D731691"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14:paraId="53359BBB"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14:paraId="4AA433B8" w14:textId="77777777" w:rsidR="001571D6" w:rsidRDefault="001571D6" w:rsidP="009B7EB8">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w:t>
            </w:r>
            <w:proofErr w:type="gramStart"/>
            <w:r>
              <w:rPr>
                <w:rFonts w:ascii="Times New Roman" w:eastAsiaTheme="minorHAnsi" w:hAnsi="Times New Roman" w:cs="Times New Roman"/>
                <w:color w:val="auto"/>
                <w:lang w:eastAsia="en-US" w:bidi="ar-SA"/>
              </w:rPr>
              <w:t>_(</w:t>
            </w:r>
            <w:proofErr w:type="gramEnd"/>
            <w:r>
              <w:rPr>
                <w:rFonts w:ascii="Times New Roman" w:eastAsiaTheme="minorHAnsi" w:hAnsi="Times New Roman" w:cs="Times New Roman"/>
                <w:color w:val="auto"/>
                <w:lang w:eastAsia="en-US" w:bidi="ar-SA"/>
              </w:rPr>
              <w:t>нужное подчеркнуть)</w:t>
            </w:r>
          </w:p>
        </w:tc>
      </w:tr>
      <w:tr w:rsidR="001571D6" w14:paraId="0BDF20C2" w14:textId="77777777">
        <w:tc>
          <w:tcPr>
            <w:tcW w:w="9015" w:type="dxa"/>
            <w:gridSpan w:val="4"/>
          </w:tcPr>
          <w:p w14:paraId="5926C11E" w14:textId="77777777" w:rsidR="001571D6" w:rsidRPr="000327B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0"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14:paraId="3ECB82DA" w14:textId="77777777" w:rsidR="003F6E0F" w:rsidRPr="000327B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14:paraId="2067AEB4"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1"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44A5EA22"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2C1403C7"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2"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социальных гарантиях гражданам, подвергшимся радиационному воздействию вследствие ядерных испытаний на </w:t>
            </w:r>
            <w:r>
              <w:rPr>
                <w:rFonts w:ascii="Times New Roman" w:eastAsiaTheme="minorHAnsi" w:hAnsi="Times New Roman" w:cs="Times New Roman"/>
                <w:color w:val="auto"/>
                <w:lang w:eastAsia="en-US" w:bidi="ar-SA"/>
              </w:rPr>
              <w:lastRenderedPageBreak/>
              <w:t>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отходов в реку Теча</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14:paraId="16E1B293"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6B8C7D9A"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07BB72BD"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3D2D5E74"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14:paraId="108D5EE9"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1A7ED129"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14:paraId="0E2AD46F"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1C246531"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14:paraId="3B4ACB7D"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3F6D4736"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5"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14:paraId="5E51C36C"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01C2FA27"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14:paraId="30035D92"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0C2974C0"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14:paraId="2D70918A"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528C1FEB" w14:textId="77777777"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64B14A78"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0082BE1B"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32C3C37D"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1B2F564D"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020E7652"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7FDDD54E"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6"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14:paraId="7C4D0BA8"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32C51E00"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w:t>
            </w:r>
            <w:r>
              <w:rPr>
                <w:rFonts w:ascii="Times New Roman" w:eastAsiaTheme="minorHAnsi" w:hAnsi="Times New Roman" w:cs="Times New Roman"/>
                <w:color w:val="auto"/>
                <w:lang w:eastAsia="en-US" w:bidi="ar-SA"/>
              </w:rPr>
              <w:lastRenderedPageBreak/>
              <w:t>принудительного содержания, созданных фашистами и их союзниками в период Второй мировой войны;</w:t>
            </w:r>
          </w:p>
          <w:p w14:paraId="4F1CA41D"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18D0DCA1"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1FACDC24"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458607C7"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41E527B2"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0F30BFAB"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5C35BB17" w14:textId="77777777"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14:paraId="1457557F" w14:textId="77777777"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14:paraId="7577B171" w14:textId="77777777"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14:paraId="32F8BBA6" w14:textId="77777777">
        <w:tc>
          <w:tcPr>
            <w:tcW w:w="9015" w:type="dxa"/>
            <w:gridSpan w:val="4"/>
            <w:tcBorders>
              <w:bottom w:val="single" w:sz="4" w:space="0" w:color="auto"/>
            </w:tcBorders>
          </w:tcPr>
          <w:p w14:paraId="09F86AC0"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14:paraId="1A240B0A" w14:textId="77777777"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73C83674" w14:textId="77777777"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62DDE657" w14:textId="77777777"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75DA8E84" w14:textId="77777777"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r w:rsidR="001571D6" w:rsidRPr="009B7EB8">
              <w:rPr>
                <w:rFonts w:ascii="Times New Roman" w:eastAsiaTheme="minorHAnsi" w:hAnsi="Times New Roman" w:cs="Times New Roman"/>
                <w:color w:val="auto"/>
                <w:lang w:eastAsia="en-US" w:bidi="ar-SA"/>
              </w:rPr>
              <w:t xml:space="preserve">в </w:t>
            </w:r>
            <w:hyperlink r:id="rId77"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14:paraId="5C9A41E8" w14:textId="77777777"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24DF471C" w14:textId="77777777"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14:paraId="24B7D13E" w14:textId="77777777"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3AE309B8" w14:textId="77777777" w:rsidR="001571D6" w:rsidRDefault="00316E56" w:rsidP="009B7EB8">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8"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представлен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14:paraId="3D6C45BC" w14:textId="77777777">
        <w:tc>
          <w:tcPr>
            <w:tcW w:w="9015" w:type="dxa"/>
            <w:gridSpan w:val="4"/>
            <w:tcBorders>
              <w:top w:val="single" w:sz="4" w:space="0" w:color="auto"/>
              <w:bottom w:val="single" w:sz="4" w:space="0" w:color="auto"/>
            </w:tcBorders>
          </w:tcPr>
          <w:p w14:paraId="0B43A70D" w14:textId="77777777"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9"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14:paraId="6C2D66E0" w14:textId="77777777">
        <w:tc>
          <w:tcPr>
            <w:tcW w:w="3345" w:type="dxa"/>
            <w:tcBorders>
              <w:top w:val="single" w:sz="4" w:space="0" w:color="auto"/>
              <w:left w:val="single" w:sz="4" w:space="0" w:color="auto"/>
              <w:bottom w:val="single" w:sz="4" w:space="0" w:color="auto"/>
              <w:right w:val="single" w:sz="4" w:space="0" w:color="auto"/>
            </w:tcBorders>
            <w:vAlign w:val="center"/>
          </w:tcPr>
          <w:p w14:paraId="7DBC16FC"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Адрес расположения </w:t>
            </w:r>
            <w:r>
              <w:rPr>
                <w:rFonts w:ascii="Times New Roman" w:eastAsiaTheme="minorHAnsi" w:hAnsi="Times New Roman" w:cs="Times New Roman"/>
                <w:color w:val="auto"/>
                <w:lang w:eastAsia="en-US" w:bidi="ar-SA"/>
              </w:rPr>
              <w:lastRenderedPageBreak/>
              <w:t>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3CAABA5"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Дата и номер решения о </w:t>
            </w:r>
            <w:r>
              <w:rPr>
                <w:rFonts w:ascii="Times New Roman" w:eastAsiaTheme="minorHAnsi" w:hAnsi="Times New Roman" w:cs="Times New Roman"/>
                <w:color w:val="auto"/>
                <w:lang w:eastAsia="en-US" w:bidi="ar-SA"/>
              </w:rPr>
              <w:lastRenderedPageBreak/>
              <w:t>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14:paraId="0127BA94"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Орган, принявший решение </w:t>
            </w:r>
            <w:r>
              <w:rPr>
                <w:rFonts w:ascii="Times New Roman" w:eastAsiaTheme="minorHAnsi" w:hAnsi="Times New Roman" w:cs="Times New Roman"/>
                <w:color w:val="auto"/>
                <w:lang w:eastAsia="en-US" w:bidi="ar-SA"/>
              </w:rPr>
              <w:lastRenderedPageBreak/>
              <w:t>о предоставлении</w:t>
            </w:r>
          </w:p>
        </w:tc>
      </w:tr>
      <w:tr w:rsidR="001571D6" w14:paraId="1084A3A3" w14:textId="77777777">
        <w:tc>
          <w:tcPr>
            <w:tcW w:w="3345" w:type="dxa"/>
            <w:tcBorders>
              <w:top w:val="single" w:sz="4" w:space="0" w:color="auto"/>
              <w:left w:val="single" w:sz="4" w:space="0" w:color="auto"/>
              <w:bottom w:val="single" w:sz="4" w:space="0" w:color="auto"/>
              <w:right w:val="single" w:sz="4" w:space="0" w:color="auto"/>
            </w:tcBorders>
          </w:tcPr>
          <w:p w14:paraId="24D0988A"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14:paraId="71789A35"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14:paraId="3AC0C64F"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14:paraId="70E7B37F" w14:textId="77777777">
        <w:tc>
          <w:tcPr>
            <w:tcW w:w="3345" w:type="dxa"/>
          </w:tcPr>
          <w:p w14:paraId="4B865D03"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14:paraId="7CAB09C9" w14:textId="77777777"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14:paraId="48A37215"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14:paraId="415C7874"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14:paraId="1385D867" w14:textId="77777777"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14:paraId="10CBAE3A"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14:paraId="03DDF378" w14:textId="77777777" w:rsidR="001571D6" w:rsidRDefault="001571D6" w:rsidP="009B7EB8">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A40828">
      <w:headerReference w:type="default" r:id="rId80"/>
      <w:pgSz w:w="11900" w:h="16840"/>
      <w:pgMar w:top="1134" w:right="850" w:bottom="1134"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E02B" w14:textId="77777777" w:rsidR="00716C74" w:rsidRDefault="00716C74">
      <w:r>
        <w:separator/>
      </w:r>
    </w:p>
  </w:endnote>
  <w:endnote w:type="continuationSeparator" w:id="0">
    <w:p w14:paraId="0A86784D" w14:textId="77777777" w:rsidR="00716C74" w:rsidRDefault="0071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FC9D" w14:textId="77777777" w:rsidR="00716C74" w:rsidRDefault="00716C74">
      <w:r>
        <w:separator/>
      </w:r>
    </w:p>
  </w:footnote>
  <w:footnote w:type="continuationSeparator" w:id="0">
    <w:p w14:paraId="2B832572" w14:textId="77777777" w:rsidR="00716C74" w:rsidRDefault="0071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75196"/>
      <w:docPartObj>
        <w:docPartGallery w:val="Page Numbers (Top of Page)"/>
        <w:docPartUnique/>
      </w:docPartObj>
    </w:sdtPr>
    <w:sdtContent>
      <w:p w14:paraId="04E0C671" w14:textId="77777777" w:rsidR="00F77266" w:rsidRDefault="00000000">
        <w:pPr>
          <w:pStyle w:val="af0"/>
          <w:jc w:val="center"/>
        </w:pPr>
        <w:r>
          <w:fldChar w:fldCharType="begin"/>
        </w:r>
        <w:r>
          <w:instrText>PAGE   \* MERGEFORMAT</w:instrText>
        </w:r>
        <w:r>
          <w:fldChar w:fldCharType="separate"/>
        </w:r>
        <w:r w:rsidR="00E11568">
          <w:rPr>
            <w:noProof/>
          </w:rPr>
          <w:t>42</w:t>
        </w:r>
        <w:r>
          <w:rPr>
            <w:noProof/>
          </w:rPr>
          <w:fldChar w:fldCharType="end"/>
        </w:r>
      </w:p>
    </w:sdtContent>
  </w:sdt>
  <w:p w14:paraId="3E298CC8" w14:textId="77777777" w:rsidR="00F77266" w:rsidRDefault="00F772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0200174">
    <w:abstractNumId w:val="16"/>
  </w:num>
  <w:num w:numId="2" w16cid:durableId="1316372336">
    <w:abstractNumId w:val="23"/>
  </w:num>
  <w:num w:numId="3" w16cid:durableId="97264245">
    <w:abstractNumId w:val="15"/>
  </w:num>
  <w:num w:numId="4" w16cid:durableId="179855709">
    <w:abstractNumId w:val="6"/>
  </w:num>
  <w:num w:numId="5" w16cid:durableId="87359953">
    <w:abstractNumId w:val="31"/>
  </w:num>
  <w:num w:numId="6" w16cid:durableId="1263538685">
    <w:abstractNumId w:val="11"/>
  </w:num>
  <w:num w:numId="7" w16cid:durableId="1110663718">
    <w:abstractNumId w:val="5"/>
  </w:num>
  <w:num w:numId="8" w16cid:durableId="1902595715">
    <w:abstractNumId w:val="26"/>
  </w:num>
  <w:num w:numId="9" w16cid:durableId="1369378378">
    <w:abstractNumId w:val="21"/>
  </w:num>
  <w:num w:numId="10" w16cid:durableId="51118114">
    <w:abstractNumId w:val="22"/>
  </w:num>
  <w:num w:numId="11" w16cid:durableId="1125930469">
    <w:abstractNumId w:val="8"/>
  </w:num>
  <w:num w:numId="12" w16cid:durableId="1977224124">
    <w:abstractNumId w:val="10"/>
  </w:num>
  <w:num w:numId="13" w16cid:durableId="78185309">
    <w:abstractNumId w:val="9"/>
  </w:num>
  <w:num w:numId="14" w16cid:durableId="224607709">
    <w:abstractNumId w:val="19"/>
  </w:num>
  <w:num w:numId="15" w16cid:durableId="2049800">
    <w:abstractNumId w:val="18"/>
  </w:num>
  <w:num w:numId="16" w16cid:durableId="214700028">
    <w:abstractNumId w:val="14"/>
  </w:num>
  <w:num w:numId="17" w16cid:durableId="141390751">
    <w:abstractNumId w:val="7"/>
  </w:num>
  <w:num w:numId="18" w16cid:durableId="1012149288">
    <w:abstractNumId w:val="27"/>
  </w:num>
  <w:num w:numId="19" w16cid:durableId="627124357">
    <w:abstractNumId w:val="1"/>
  </w:num>
  <w:num w:numId="20" w16cid:durableId="994650407">
    <w:abstractNumId w:val="0"/>
  </w:num>
  <w:num w:numId="21" w16cid:durableId="51269004">
    <w:abstractNumId w:val="12"/>
  </w:num>
  <w:num w:numId="22" w16cid:durableId="1315648097">
    <w:abstractNumId w:val="3"/>
  </w:num>
  <w:num w:numId="23" w16cid:durableId="794566462">
    <w:abstractNumId w:val="17"/>
  </w:num>
  <w:num w:numId="24" w16cid:durableId="197016804">
    <w:abstractNumId w:val="35"/>
  </w:num>
  <w:num w:numId="25" w16cid:durableId="1829590857">
    <w:abstractNumId w:val="20"/>
  </w:num>
  <w:num w:numId="26" w16cid:durableId="1359045865">
    <w:abstractNumId w:val="4"/>
  </w:num>
  <w:num w:numId="27" w16cid:durableId="1809661636">
    <w:abstractNumId w:val="28"/>
  </w:num>
  <w:num w:numId="28" w16cid:durableId="714428883">
    <w:abstractNumId w:val="33"/>
  </w:num>
  <w:num w:numId="29" w16cid:durableId="1827823185">
    <w:abstractNumId w:val="5"/>
  </w:num>
  <w:num w:numId="30" w16cid:durableId="1175151626">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1097886">
    <w:abstractNumId w:val="30"/>
  </w:num>
  <w:num w:numId="32" w16cid:durableId="102959860">
    <w:abstractNumId w:val="2"/>
  </w:num>
  <w:num w:numId="33" w16cid:durableId="1914201495">
    <w:abstractNumId w:val="34"/>
  </w:num>
  <w:num w:numId="34" w16cid:durableId="1618682584">
    <w:abstractNumId w:val="13"/>
  </w:num>
  <w:num w:numId="35" w16cid:durableId="600380974">
    <w:abstractNumId w:val="29"/>
  </w:num>
  <w:num w:numId="36" w16cid:durableId="1380209285">
    <w:abstractNumId w:val="24"/>
  </w:num>
  <w:num w:numId="37" w16cid:durableId="25725459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5A5"/>
    <w:rsid w:val="00015E2F"/>
    <w:rsid w:val="00022AB9"/>
    <w:rsid w:val="00030D70"/>
    <w:rsid w:val="000327BD"/>
    <w:rsid w:val="0007393A"/>
    <w:rsid w:val="0009264C"/>
    <w:rsid w:val="000A5F6C"/>
    <w:rsid w:val="000C6184"/>
    <w:rsid w:val="000D44ED"/>
    <w:rsid w:val="000D6EE8"/>
    <w:rsid w:val="000D7499"/>
    <w:rsid w:val="000E5BBC"/>
    <w:rsid w:val="00133E61"/>
    <w:rsid w:val="0013745B"/>
    <w:rsid w:val="0015109E"/>
    <w:rsid w:val="0015237F"/>
    <w:rsid w:val="00154A17"/>
    <w:rsid w:val="001571D6"/>
    <w:rsid w:val="00176C4B"/>
    <w:rsid w:val="00191DD6"/>
    <w:rsid w:val="001A71AB"/>
    <w:rsid w:val="001C7B2F"/>
    <w:rsid w:val="001D3E74"/>
    <w:rsid w:val="001F14B1"/>
    <w:rsid w:val="001F1953"/>
    <w:rsid w:val="0020557C"/>
    <w:rsid w:val="002152CB"/>
    <w:rsid w:val="00232EC8"/>
    <w:rsid w:val="00233A5D"/>
    <w:rsid w:val="0024321A"/>
    <w:rsid w:val="00243772"/>
    <w:rsid w:val="00245905"/>
    <w:rsid w:val="00251311"/>
    <w:rsid w:val="002604ED"/>
    <w:rsid w:val="002925F8"/>
    <w:rsid w:val="002B1E2F"/>
    <w:rsid w:val="002D09C5"/>
    <w:rsid w:val="002E0A18"/>
    <w:rsid w:val="00302B96"/>
    <w:rsid w:val="00316E56"/>
    <w:rsid w:val="00336B43"/>
    <w:rsid w:val="00394AB0"/>
    <w:rsid w:val="003F6E0F"/>
    <w:rsid w:val="004230DC"/>
    <w:rsid w:val="00425B1B"/>
    <w:rsid w:val="00447375"/>
    <w:rsid w:val="004518ED"/>
    <w:rsid w:val="00452DC3"/>
    <w:rsid w:val="00465FD5"/>
    <w:rsid w:val="00467438"/>
    <w:rsid w:val="004B4084"/>
    <w:rsid w:val="004C0323"/>
    <w:rsid w:val="004E30B4"/>
    <w:rsid w:val="004F392A"/>
    <w:rsid w:val="005025E8"/>
    <w:rsid w:val="00507F97"/>
    <w:rsid w:val="00516EC2"/>
    <w:rsid w:val="00527ED9"/>
    <w:rsid w:val="00565AFC"/>
    <w:rsid w:val="00565E7C"/>
    <w:rsid w:val="00566ABE"/>
    <w:rsid w:val="00572970"/>
    <w:rsid w:val="00573CC3"/>
    <w:rsid w:val="005747E5"/>
    <w:rsid w:val="00574A9A"/>
    <w:rsid w:val="005D2461"/>
    <w:rsid w:val="005D7187"/>
    <w:rsid w:val="005F10C5"/>
    <w:rsid w:val="00603D16"/>
    <w:rsid w:val="006120FB"/>
    <w:rsid w:val="00613A70"/>
    <w:rsid w:val="006214EF"/>
    <w:rsid w:val="0063717F"/>
    <w:rsid w:val="0065069D"/>
    <w:rsid w:val="006A55A5"/>
    <w:rsid w:val="006A563C"/>
    <w:rsid w:val="006D78E9"/>
    <w:rsid w:val="00707FB2"/>
    <w:rsid w:val="00715796"/>
    <w:rsid w:val="00716C74"/>
    <w:rsid w:val="00723F63"/>
    <w:rsid w:val="0072496E"/>
    <w:rsid w:val="007346A7"/>
    <w:rsid w:val="00734F59"/>
    <w:rsid w:val="007444B6"/>
    <w:rsid w:val="0075589E"/>
    <w:rsid w:val="00787B92"/>
    <w:rsid w:val="007900E6"/>
    <w:rsid w:val="007961C1"/>
    <w:rsid w:val="007A2BA7"/>
    <w:rsid w:val="007B7D2F"/>
    <w:rsid w:val="007D1B47"/>
    <w:rsid w:val="007D5FE7"/>
    <w:rsid w:val="007F3595"/>
    <w:rsid w:val="00805A91"/>
    <w:rsid w:val="008440FD"/>
    <w:rsid w:val="00850C34"/>
    <w:rsid w:val="00865AE9"/>
    <w:rsid w:val="008721EC"/>
    <w:rsid w:val="0089221F"/>
    <w:rsid w:val="008A1538"/>
    <w:rsid w:val="008A191E"/>
    <w:rsid w:val="008A1FB5"/>
    <w:rsid w:val="008B1F02"/>
    <w:rsid w:val="008E7367"/>
    <w:rsid w:val="008F632C"/>
    <w:rsid w:val="00904368"/>
    <w:rsid w:val="00905BFC"/>
    <w:rsid w:val="0092154E"/>
    <w:rsid w:val="00927603"/>
    <w:rsid w:val="0093175A"/>
    <w:rsid w:val="009352AF"/>
    <w:rsid w:val="00964723"/>
    <w:rsid w:val="009921CB"/>
    <w:rsid w:val="009947EB"/>
    <w:rsid w:val="00996886"/>
    <w:rsid w:val="009A05FE"/>
    <w:rsid w:val="009A3E35"/>
    <w:rsid w:val="009B3CFF"/>
    <w:rsid w:val="009B7EB8"/>
    <w:rsid w:val="009E416B"/>
    <w:rsid w:val="009F5939"/>
    <w:rsid w:val="00A04C0B"/>
    <w:rsid w:val="00A143C2"/>
    <w:rsid w:val="00A145D3"/>
    <w:rsid w:val="00A40828"/>
    <w:rsid w:val="00A41C70"/>
    <w:rsid w:val="00A41D08"/>
    <w:rsid w:val="00A517E5"/>
    <w:rsid w:val="00A51E56"/>
    <w:rsid w:val="00A52F86"/>
    <w:rsid w:val="00A55961"/>
    <w:rsid w:val="00A66697"/>
    <w:rsid w:val="00A725AF"/>
    <w:rsid w:val="00A91127"/>
    <w:rsid w:val="00AA34FD"/>
    <w:rsid w:val="00AD7784"/>
    <w:rsid w:val="00AE7E5C"/>
    <w:rsid w:val="00AF5BC9"/>
    <w:rsid w:val="00B13D8D"/>
    <w:rsid w:val="00B377BE"/>
    <w:rsid w:val="00B42448"/>
    <w:rsid w:val="00B4678F"/>
    <w:rsid w:val="00B8466B"/>
    <w:rsid w:val="00B90074"/>
    <w:rsid w:val="00BA2E6D"/>
    <w:rsid w:val="00BA5F10"/>
    <w:rsid w:val="00BB308E"/>
    <w:rsid w:val="00BE5A64"/>
    <w:rsid w:val="00C10E02"/>
    <w:rsid w:val="00C13048"/>
    <w:rsid w:val="00C502C4"/>
    <w:rsid w:val="00C64C7E"/>
    <w:rsid w:val="00C745CA"/>
    <w:rsid w:val="00CB160D"/>
    <w:rsid w:val="00CB305F"/>
    <w:rsid w:val="00CB53E0"/>
    <w:rsid w:val="00CD6F3C"/>
    <w:rsid w:val="00CE632A"/>
    <w:rsid w:val="00CF3A19"/>
    <w:rsid w:val="00D23799"/>
    <w:rsid w:val="00D46BDF"/>
    <w:rsid w:val="00D62D5F"/>
    <w:rsid w:val="00D81DAE"/>
    <w:rsid w:val="00DB4E53"/>
    <w:rsid w:val="00DC1763"/>
    <w:rsid w:val="00DD1CBF"/>
    <w:rsid w:val="00DD3201"/>
    <w:rsid w:val="00DD7BF6"/>
    <w:rsid w:val="00E03868"/>
    <w:rsid w:val="00E11568"/>
    <w:rsid w:val="00E130A4"/>
    <w:rsid w:val="00E13FEC"/>
    <w:rsid w:val="00E17CF0"/>
    <w:rsid w:val="00E23B68"/>
    <w:rsid w:val="00E34130"/>
    <w:rsid w:val="00E463E9"/>
    <w:rsid w:val="00E57C73"/>
    <w:rsid w:val="00E66240"/>
    <w:rsid w:val="00E932AB"/>
    <w:rsid w:val="00E934AE"/>
    <w:rsid w:val="00E93B79"/>
    <w:rsid w:val="00E949E0"/>
    <w:rsid w:val="00EA3B72"/>
    <w:rsid w:val="00EA7CBE"/>
    <w:rsid w:val="00EB3F6E"/>
    <w:rsid w:val="00EB4E2B"/>
    <w:rsid w:val="00EE1A35"/>
    <w:rsid w:val="00EE5C87"/>
    <w:rsid w:val="00EF1968"/>
    <w:rsid w:val="00EF3BB3"/>
    <w:rsid w:val="00EF5A10"/>
    <w:rsid w:val="00F05581"/>
    <w:rsid w:val="00F30B32"/>
    <w:rsid w:val="00F324FA"/>
    <w:rsid w:val="00F41BD5"/>
    <w:rsid w:val="00F77266"/>
    <w:rsid w:val="00F85161"/>
    <w:rsid w:val="00F9255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F8D76"/>
  <w15:docId w15:val="{C56B53C4-9898-4FEC-A5BF-7E072CC1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63" Type="http://schemas.openxmlformats.org/officeDocument/2006/relationships/hyperlink" Target="consultantplus://offline/ref=EE068B1C17A30A0D1894CDB77C51EE0EECE3F6A3BA439AAF662B5A74F35A073484EE90DF2B1143279D1E0B1E3784FB98C4uEn3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16" Type="http://schemas.openxmlformats.org/officeDocument/2006/relationships/hyperlink" Target="http://www.govvrn.ru"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53" Type="http://schemas.openxmlformats.org/officeDocument/2006/relationships/hyperlink" Target="consultantplus://offline/ref=784035910739B053E9F27532E889059C866254773BC6F6EEAC6F908D9D49A8C5C7E3206A253C20C1718A7F15A8002ADFt4X0I" TargetMode="External"/><Relationship Id="rId58"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724E048878FE3F5F859289E02B0DD5173B14CF5C5C77DC0BB6A5A628DBA94E8DEEBBACA0B1501DE9967493907Ao6W7I"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EE068B1C17A30A0D1894CDB77C51EE0EECE3F6A3B3419BAC6423077EFB030B3683E1CFDA3E001B2B9A0615182F98F99AuCn5H" TargetMode="External"/><Relationship Id="rId82" Type="http://schemas.openxmlformats.org/officeDocument/2006/relationships/theme" Target="theme/theme1.xml"/><Relationship Id="rId19" Type="http://schemas.openxmlformats.org/officeDocument/2006/relationships/hyperlink" Target="consultantplus://offline/ref=35F66FEC42138A3C19BC4A8FDFF6724BC7ECDE738702024BB83123502116933793D12265EC579C1E2EA4E4B898FBAAC0AD45A7269E17T2b2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8AEAFB84192FE3A7C5C23AC0A0161D6AECE867B53082A9A06171E33u9n9H" TargetMode="External"/><Relationship Id="rId69" Type="http://schemas.openxmlformats.org/officeDocument/2006/relationships/hyperlink" Target="consultantplus://offline/ref=BE49117E02F2DB2780BEF2B39F776EFF88B3015A60F7DD1E3C4068169B9D2BE1AC13E84BA92207508FCAAF0B0063B3416CZ9T3I"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C545C79DC0BB6A5A628DBA94E8DEEBBACA0B1501DE9967493907Ao6W7I"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1A1FA5B4E0FAF1F6578D63A3D6B9BAF276645AB905E8A2E39959C1AC77A80DEFA157BAA47F19A4C61622DE022AEA346BA7A2764B3FpCyDH" TargetMode="External"/><Relationship Id="rId67" Type="http://schemas.openxmlformats.org/officeDocument/2006/relationships/hyperlink" Target="consultantplus://offline/ref=00ED49D262E3F9B2CC63755E18D86B8DC22B62DD0D99C6CCC6F6A3791F8B856074D379278CC8C57C311931CB02C0374558F5CA4AB47B60F6453E4593xCA6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CAEAFB24792FE3A7C5C23AC0A0161C4AE968A78511021C849514B3C9BFF86C6E674602AD1u6n6H" TargetMode="External"/><Relationship Id="rId70" Type="http://schemas.openxmlformats.org/officeDocument/2006/relationships/hyperlink" Target="consultantplus://offline/ref=BE49117E02F2DB2780BEF2B39F776EFF88B3015A60F7DD1E3C4068169B9D2BE1AC13E84BBB225F5C8ECCB0080076E5102AC5311CAA43645D734DBA55Z9TEI" TargetMode="External"/><Relationship Id="rId75" Type="http://schemas.openxmlformats.org/officeDocument/2006/relationships/hyperlink" Target="consultantplus://offline/ref=724E048878FE3F5F859289E02B0DD5173B13C15D5F73DC0BB6A5A628DBA94E8DEEBBACA0B1501DE9967493907Ao6W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B9B5194E34DF53B5B5EDEC576FF255FE77FK8G1I"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784035910739B053E9F26B3FFEE55A99836A0A7C31C3FDBEF730CBD0CA40A29280AC79396061269720D02A1BB40234DD40044B7C74tBX0I" TargetMode="External"/><Relationship Id="rId60" Type="http://schemas.openxmlformats.org/officeDocument/2006/relationships/hyperlink" Target="consultantplus://offline/ref=EE068B1C17A30A0D1894D3BA6A3DB10BE9ECAEAFB24792FE3A7C5C23AC0A0161C4AE968E72571D7ECD5C4013309CE798C0FE686228uDn0H" TargetMode="External"/><Relationship Id="rId65" Type="http://schemas.openxmlformats.org/officeDocument/2006/relationships/hyperlink" Target="consultantplus://offline/ref=EE068B1C17A30A0D1894D3BA6A3DB10BE9EAA8A6BB4692FE3A7C5C23AC0A0161D6AECE867B53082A9A06171E33u9n9H" TargetMode="External"/><Relationship Id="rId73" Type="http://schemas.openxmlformats.org/officeDocument/2006/relationships/hyperlink" Target="consultantplus://offline/ref=724E048878FE3F5F859289E02B0DD5173B14CC545F71DC0BB6A5A628DBA94E8DEEBBACA0B1501DE9967493907Ao6W7I" TargetMode="External"/><Relationship Id="rId78" Type="http://schemas.openxmlformats.org/officeDocument/2006/relationships/hyperlink" Target="consultantplus://offline/ref=BE49117E02F2DB2780BEF2B39F776EFF88B3015A60F7DD1E3C4068169B9D2BE1AC13E84BBB225F5C8ECCB80F0376E5102AC5311CAA43645D734DBA55Z9TEI"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39" Type="http://schemas.openxmlformats.org/officeDocument/2006/relationships/hyperlink" Target="https://login.consultant.ru/link/?req=doc&amp;demo=2&amp;base=LAW&amp;n=446195&amp;dst=585&amp;field=134&amp;date=15.06.2023" TargetMode="External"/><Relationship Id="rId34" Type="http://schemas.openxmlformats.org/officeDocument/2006/relationships/hyperlink" Target="https://login.consultant.ru/link/?req=doc&amp;demo=2&amp;base=LAW&amp;n=446195&amp;dst=613&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95694E34DF53B5B5EDEC576FF255FE77FK8G1I" TargetMode="External"/><Relationship Id="rId76" Type="http://schemas.openxmlformats.org/officeDocument/2006/relationships/hyperlink" Target="consultantplus://offline/ref=724E048878FE3F5F859297ED3D618A123E1C97515871D15BEAF3A07F84F948D8BCFBF2F9F3120EE8906A9095796FA923BAED16729D32836B70F91DEAoCW2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3CF5C5F75DC0BB6A5A628DBA94E8DEEBBACA0B1501DE9967493907Ao6W7I"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6195&amp;dst=585&amp;field=134&amp;date=15.06.2023"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66" Type="http://schemas.openxmlformats.org/officeDocument/2006/relationships/hyperlink" Target="consultantplus://offline/ref=00ED49D262E3F9B2CC63755E18D86B8DC22B62DD0D99C6CCC6F6A3791F8B856074D379279EC89D70301F29CE0CD561141ExAA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EC2D-F913-4FA6-BA4F-783DCBFF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20026</Words>
  <Characters>114153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Newuser</cp:lastModifiedBy>
  <cp:revision>22</cp:revision>
  <cp:lastPrinted>2023-12-21T07:33:00Z</cp:lastPrinted>
  <dcterms:created xsi:type="dcterms:W3CDTF">2023-11-13T06:36:00Z</dcterms:created>
  <dcterms:modified xsi:type="dcterms:W3CDTF">2023-12-21T07:35:00Z</dcterms:modified>
</cp:coreProperties>
</file>